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1E" w:rsidRDefault="00094F1E"/>
    <w:p w:rsidR="008B2A24" w:rsidRDefault="008B2A24"/>
    <w:p w:rsidR="008B2A24" w:rsidRDefault="008B2A24"/>
    <w:p w:rsidR="008B2A24" w:rsidRDefault="008B2A24"/>
    <w:p w:rsidR="008B2A24" w:rsidRDefault="008B2A24"/>
    <w:p w:rsidR="008B2A24" w:rsidRDefault="008B2A24"/>
    <w:p w:rsidR="008B2A24" w:rsidRDefault="008B2A24"/>
    <w:p w:rsidR="008B2A24" w:rsidRDefault="008B2A24"/>
    <w:p w:rsidR="008B2A24" w:rsidRDefault="008B2A24"/>
    <w:p w:rsidR="008B2A24" w:rsidRDefault="008B2A24"/>
    <w:p w:rsidR="008B2A24" w:rsidRDefault="008B2A24"/>
    <w:p w:rsidR="008B2A24" w:rsidRDefault="008B2A24"/>
    <w:p w:rsidR="008B2A24" w:rsidRDefault="008B2A24"/>
    <w:p w:rsidR="008B2A24" w:rsidRDefault="008B2A24"/>
    <w:p w:rsidR="008B2A24" w:rsidRDefault="008B2A24"/>
    <w:p w:rsidR="008B2A24" w:rsidRDefault="008B2A24"/>
    <w:p w:rsidR="008B2A24" w:rsidRDefault="008B2A24"/>
    <w:p w:rsidR="008B2A24" w:rsidRDefault="008B2A24"/>
    <w:p w:rsidR="008B2A24" w:rsidRDefault="008B2A24"/>
    <w:p w:rsidR="008B2A24" w:rsidRDefault="004519EF" w:rsidP="008B2A24">
      <w:pPr>
        <w:pStyle w:val="RPKansiOtsikko"/>
      </w:pPr>
      <w:fldSimple w:instr=" DOCVARIABLE ”KansitekstiOtsikko” ">
        <w:r w:rsidR="008B2A24">
          <w:t>Geologian tutkimuskeskuksen talousarvioehdotus vuodelle 201</w:t>
        </w:r>
      </w:fldSimple>
      <w:r w:rsidR="00795399">
        <w:t>4</w:t>
      </w:r>
    </w:p>
    <w:p w:rsidR="008B2A24" w:rsidRDefault="008B2A24" w:rsidP="008B2A24">
      <w:pPr>
        <w:pStyle w:val="RPKansiNimet"/>
      </w:pPr>
    </w:p>
    <w:p w:rsidR="008B2A24" w:rsidRPr="00CA4A97" w:rsidRDefault="004519EF" w:rsidP="008B2A24">
      <w:pPr>
        <w:pStyle w:val="RPKansiNimet"/>
        <w:rPr>
          <w:vanish/>
        </w:rPr>
      </w:pPr>
      <w:fldSimple w:instr=" DOCVARIABLE ”KansitekstiNimet” ">
        <w:r w:rsidR="008B2A24">
          <w:t xml:space="preserve"> </w:t>
        </w:r>
      </w:fldSimple>
      <w:r w:rsidRPr="00CA4A97">
        <w:fldChar w:fldCharType="begin"/>
      </w:r>
      <w:r w:rsidR="008B2A24" w:rsidRPr="00CA4A97">
        <w:instrText xml:space="preserve"> IF </w:instrText>
      </w:r>
      <w:fldSimple w:instr=" DOCVARIABLE ”KansiKuva” ">
        <w:r w:rsidR="008B2A24">
          <w:instrText xml:space="preserve"> </w:instrText>
        </w:r>
      </w:fldSimple>
      <w:r w:rsidR="008B2A24" w:rsidRPr="00CA4A97">
        <w:instrText>&lt;&gt;” ” ”</w:instrText>
      </w:r>
      <w:r w:rsidR="006B74CA">
        <w:drawing>
          <wp:inline distT="0" distB="0" distL="0" distR="0">
            <wp:extent cx="413385" cy="413385"/>
            <wp:effectExtent l="19050" t="0" r="5715" b="0"/>
            <wp:docPr id="1" name="Picture 1" descr="F:\Data\Tietoseutu\Asiakkaat\GTK\Raporttipohja\Pohja\Etc\GTK32X3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ta\Tietoseutu\Asiakkaat\GTK\Raporttipohja\Pohja\Etc\GTK32X3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2A24" w:rsidRPr="00CA4A97">
        <w:instrText xml:space="preserve">” \* MERGEFORMAT </w:instrText>
      </w:r>
      <w:r w:rsidRPr="00CA4A97">
        <w:fldChar w:fldCharType="end"/>
      </w:r>
      <w:bookmarkStart w:id="0" w:name="RPKansi0"/>
      <w:r w:rsidR="008B2A24" w:rsidRPr="00CA4A97">
        <w:rPr>
          <w:vanish/>
        </w:rPr>
        <w:t>Yksikkö</w:t>
      </w:r>
      <w:r w:rsidR="008B2A24" w:rsidRPr="00CA4A97">
        <w:rPr>
          <w:vanish/>
        </w:rPr>
        <w:tab/>
      </w:r>
    </w:p>
    <w:p w:rsidR="008B2A24" w:rsidRPr="00CA4A97" w:rsidRDefault="008B2A24" w:rsidP="008B2A24">
      <w:pPr>
        <w:pStyle w:val="RPLiiteluetteloOtsikko2"/>
        <w:tabs>
          <w:tab w:val="left" w:pos="5222"/>
        </w:tabs>
        <w:rPr>
          <w:vanish/>
        </w:rPr>
      </w:pPr>
      <w:r w:rsidRPr="00CA4A97">
        <w:rPr>
          <w:vanish/>
        </w:rPr>
        <w:t xml:space="preserve">Tunniste </w:t>
      </w:r>
      <w:r w:rsidRPr="00CA4A97">
        <w:rPr>
          <w:vanish/>
        </w:rPr>
        <w:tab/>
        <w:t>PVM</w:t>
      </w:r>
    </w:p>
    <w:p w:rsidR="008B2A24" w:rsidRPr="00CA4A97" w:rsidRDefault="008B2A24" w:rsidP="008B2A24">
      <w:pPr>
        <w:pStyle w:val="RPLiiteluetteloOtsikko2"/>
        <w:tabs>
          <w:tab w:val="left" w:pos="5216"/>
        </w:tabs>
        <w:rPr>
          <w:vanish/>
        </w:rPr>
      </w:pPr>
      <w:r w:rsidRPr="00CA4A97">
        <w:rPr>
          <w:vanish/>
        </w:rPr>
        <w:t>Toimipaikka</w:t>
      </w:r>
    </w:p>
    <w:p w:rsidR="008B2A24" w:rsidRPr="00CA4A97" w:rsidRDefault="008B2A24" w:rsidP="008B2A24">
      <w:pPr>
        <w:pStyle w:val="RPKansiOtsikkoTilavaraus"/>
        <w:rPr>
          <w:vanish/>
        </w:rPr>
      </w:pPr>
    </w:p>
    <w:p w:rsidR="008B2A24" w:rsidRPr="00CA4A97" w:rsidRDefault="008B2A24" w:rsidP="008B2A24">
      <w:pPr>
        <w:pStyle w:val="RPKansiOtsikko"/>
        <w:rPr>
          <w:vanish/>
        </w:rPr>
      </w:pPr>
      <w:r w:rsidRPr="00CA4A97">
        <w:rPr>
          <w:vanish/>
        </w:rPr>
        <w:t>Käsin ylläpidettävä kansiotsikko</w:t>
      </w:r>
    </w:p>
    <w:p w:rsidR="008B2A24" w:rsidRPr="00CA4A97" w:rsidRDefault="008B2A24" w:rsidP="008B2A24">
      <w:pPr>
        <w:pStyle w:val="RPKansiNimet"/>
        <w:rPr>
          <w:vanish/>
        </w:rPr>
      </w:pPr>
      <w:r w:rsidRPr="00CA4A97">
        <w:rPr>
          <w:vanish/>
        </w:rPr>
        <w:t>Käsin ylläpidettävät tekijöiden nimet</w:t>
      </w:r>
    </w:p>
    <w:p w:rsidR="008B2A24" w:rsidRPr="00CA4A97" w:rsidRDefault="008B2A24" w:rsidP="008B2A24">
      <w:pPr>
        <w:pStyle w:val="Kyttvinkki"/>
        <w:rPr>
          <w:vanish/>
        </w:rPr>
      </w:pPr>
      <w:r w:rsidRPr="00CA4A97">
        <w:rPr>
          <w:vanish/>
        </w:rPr>
        <w:t>PAIKKA KUVALLE</w:t>
      </w:r>
    </w:p>
    <w:p w:rsidR="008B2A24" w:rsidRPr="00CA4A97" w:rsidRDefault="008B2A24" w:rsidP="008B2A24">
      <w:pPr>
        <w:pStyle w:val="Kyttvinkki"/>
        <w:rPr>
          <w:vanish/>
        </w:rPr>
      </w:pPr>
      <w:r w:rsidRPr="00CA4A97">
        <w:rPr>
          <w:vanish/>
        </w:rPr>
        <w:t>tämä on käsin ylläpidettävä kansi. älä kuitenkaan poista kirjanmerkkejä.</w:t>
      </w:r>
    </w:p>
    <w:p w:rsidR="008B2A24" w:rsidRPr="00CA4A97" w:rsidRDefault="008B2A24" w:rsidP="008B2A24">
      <w:pPr>
        <w:pStyle w:val="Kyttvinkki"/>
        <w:rPr>
          <w:vanish/>
        </w:rPr>
      </w:pPr>
      <w:r w:rsidRPr="00CA4A97">
        <w:rPr>
          <w:vanish/>
        </w:rPr>
        <w:t>voit asemoida tälle sivulle vapaasti haluamasi kansitiedot.</w:t>
      </w:r>
    </w:p>
    <w:p w:rsidR="008B2A24" w:rsidRPr="00CA4A97" w:rsidRDefault="008B2A24" w:rsidP="008B2A24">
      <w:pPr>
        <w:pStyle w:val="Kyttvinkki"/>
        <w:rPr>
          <w:vanish/>
        </w:rPr>
      </w:pPr>
    </w:p>
    <w:p w:rsidR="008B2A24" w:rsidRPr="00CA4A97" w:rsidRDefault="008B2A24" w:rsidP="008B2A24">
      <w:pPr>
        <w:pStyle w:val="RPNormaali"/>
        <w:rPr>
          <w:vanish/>
        </w:rPr>
      </w:pPr>
    </w:p>
    <w:bookmarkEnd w:id="0"/>
    <w:p w:rsidR="008B2A24" w:rsidRPr="00CA4A97" w:rsidRDefault="008B2A24" w:rsidP="008B2A24">
      <w:pPr>
        <w:pStyle w:val="RPNormaali"/>
        <w:sectPr w:rsidR="008B2A24" w:rsidRPr="00CA4A97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284" w:right="851" w:bottom="1021" w:left="1758" w:header="567" w:footer="567" w:gutter="0"/>
          <w:pgNumType w:start="2"/>
          <w:cols w:space="708"/>
          <w:docGrid w:linePitch="212"/>
        </w:sectPr>
      </w:pPr>
    </w:p>
    <w:tbl>
      <w:tblPr>
        <w:tblW w:w="9368" w:type="dxa"/>
        <w:tblLayout w:type="fixed"/>
        <w:tblCellMar>
          <w:left w:w="0" w:type="dxa"/>
          <w:right w:w="70" w:type="dxa"/>
        </w:tblCellMar>
        <w:tblLook w:val="0000"/>
      </w:tblPr>
      <w:tblGrid>
        <w:gridCol w:w="9368"/>
      </w:tblGrid>
      <w:tr w:rsidR="008B2A24" w:rsidRPr="00CA4A97" w:rsidTr="008B2A24">
        <w:trPr>
          <w:cantSplit/>
          <w:hidden/>
        </w:trPr>
        <w:tc>
          <w:tcPr>
            <w:tcW w:w="9368" w:type="dxa"/>
          </w:tcPr>
          <w:bookmarkStart w:id="1" w:name="RPYhteystiedot"/>
          <w:p w:rsidR="008B2A24" w:rsidRPr="00CA4A97" w:rsidRDefault="004519EF" w:rsidP="008B2A24">
            <w:pPr>
              <w:pStyle w:val="RPYhteystiedot"/>
              <w:rPr>
                <w:noProof w:val="0"/>
                <w:vanish/>
              </w:rPr>
            </w:pPr>
            <w:r w:rsidRPr="00CA4A97">
              <w:rPr>
                <w:vanish/>
              </w:rPr>
              <w:lastRenderedPageBreak/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”Kieli” </w:instrText>
            </w:r>
            <w:r w:rsidRPr="00CA4A97">
              <w:rPr>
                <w:vanish/>
              </w:rPr>
              <w:fldChar w:fldCharType="separate"/>
            </w:r>
            <w:r w:rsidR="008B2A24">
              <w:rPr>
                <w:vanish/>
              </w:rPr>
              <w:instrText>Suomi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>”=”Suomi” ”Geologian tutkimuskeskus”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”Kieli” </w:instrText>
            </w:r>
            <w:r w:rsidRPr="00CA4A97">
              <w:rPr>
                <w:vanish/>
              </w:rPr>
              <w:fldChar w:fldCharType="separate"/>
            </w:r>
            <w:r w:rsidR="008B2A24" w:rsidRPr="00CA4A97">
              <w:rPr>
                <w:vanish/>
              </w:rPr>
              <w:instrText>Englanti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”=”Ruotsi” ”Geologiska forskningscentralen” ”Geological Survey of Finland” </w:instrText>
            </w:r>
            <w:r w:rsidRPr="00CA4A97">
              <w:rPr>
                <w:vanish/>
              </w:rPr>
              <w:fldChar w:fldCharType="separate"/>
            </w:r>
            <w:r w:rsidR="008B2A24" w:rsidRPr="00CA4A97">
              <w:rPr>
                <w:vanish/>
              </w:rPr>
              <w:instrText>Geological Survey of Finland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 </w:instrText>
            </w:r>
            <w:r w:rsidRPr="00CA4A97">
              <w:rPr>
                <w:vanish/>
              </w:rPr>
              <w:fldChar w:fldCharType="separate"/>
            </w:r>
            <w:r w:rsidR="00034966" w:rsidRPr="00CA4A97">
              <w:rPr>
                <w:vanish/>
              </w:rPr>
              <w:t>Geologian tutkimuskeskus</w:t>
            </w:r>
            <w:r w:rsidRPr="00CA4A97">
              <w:rPr>
                <w:vanish/>
              </w:rPr>
              <w:fldChar w:fldCharType="end"/>
            </w:r>
          </w:p>
        </w:tc>
      </w:tr>
      <w:tr w:rsidR="008B2A24" w:rsidRPr="00CA4A97" w:rsidTr="008B2A24">
        <w:trPr>
          <w:hidden/>
        </w:trPr>
        <w:tc>
          <w:tcPr>
            <w:tcW w:w="9368" w:type="dxa"/>
          </w:tcPr>
          <w:p w:rsidR="008B2A24" w:rsidRPr="00CA4A97" w:rsidRDefault="008B2A24" w:rsidP="008B2A24">
            <w:pPr>
              <w:pStyle w:val="RPYhteystiedot"/>
              <w:rPr>
                <w:noProof w:val="0"/>
                <w:vanish/>
              </w:rPr>
            </w:pPr>
            <w:r w:rsidRPr="00CA4A97">
              <w:rPr>
                <w:noProof w:val="0"/>
                <w:vanish/>
              </w:rPr>
              <w:t>Osoite</w:t>
            </w:r>
          </w:p>
        </w:tc>
      </w:tr>
      <w:tr w:rsidR="008B2A24" w:rsidRPr="00CA4A97" w:rsidTr="008B2A24">
        <w:trPr>
          <w:hidden/>
        </w:trPr>
        <w:tc>
          <w:tcPr>
            <w:tcW w:w="9368" w:type="dxa"/>
          </w:tcPr>
          <w:p w:rsidR="008B2A24" w:rsidRPr="00CA4A97" w:rsidRDefault="008B2A24" w:rsidP="008B2A24">
            <w:pPr>
              <w:pStyle w:val="RPYhteystiedot"/>
              <w:rPr>
                <w:noProof w:val="0"/>
                <w:vanish/>
              </w:rPr>
            </w:pPr>
            <w:r w:rsidRPr="00CA4A97">
              <w:rPr>
                <w:noProof w:val="0"/>
                <w:vanish/>
              </w:rPr>
              <w:t>Yksikkö</w:t>
            </w:r>
          </w:p>
        </w:tc>
      </w:tr>
      <w:tr w:rsidR="008B2A24" w:rsidRPr="00CA4A97" w:rsidTr="008B2A24">
        <w:trPr>
          <w:trHeight w:val="2769"/>
          <w:hidden/>
        </w:trPr>
        <w:tc>
          <w:tcPr>
            <w:tcW w:w="9368" w:type="dxa"/>
          </w:tcPr>
          <w:p w:rsidR="008B2A24" w:rsidRPr="00CA4A97" w:rsidRDefault="008B2A24" w:rsidP="008B2A24">
            <w:pPr>
              <w:pStyle w:val="RPYhteystiedot"/>
              <w:rPr>
                <w:noProof w:val="0"/>
                <w:vanish/>
              </w:rPr>
            </w:pPr>
          </w:p>
        </w:tc>
      </w:tr>
      <w:tr w:rsidR="008B2A24" w:rsidRPr="00CA4A97" w:rsidTr="008B2A24">
        <w:trPr>
          <w:cantSplit/>
          <w:hidden/>
        </w:trPr>
        <w:tc>
          <w:tcPr>
            <w:tcW w:w="9368" w:type="dxa"/>
          </w:tcPr>
          <w:p w:rsidR="008B2A24" w:rsidRPr="00CA4A97" w:rsidRDefault="004519EF" w:rsidP="008B2A24">
            <w:pPr>
              <w:pStyle w:val="RPYhteystiedot"/>
              <w:rPr>
                <w:noProof w:val="0"/>
                <w:vanish/>
              </w:rPr>
            </w:pP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”Kieli” </w:instrText>
            </w:r>
            <w:r w:rsidRPr="00CA4A97">
              <w:rPr>
                <w:vanish/>
              </w:rPr>
              <w:fldChar w:fldCharType="separate"/>
            </w:r>
            <w:r w:rsidR="008B2A24">
              <w:rPr>
                <w:vanish/>
              </w:rPr>
              <w:instrText>Suomi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>”=”Suomi” ”Työn tilaaja”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”Kieli” </w:instrText>
            </w:r>
            <w:r w:rsidRPr="00CA4A97">
              <w:rPr>
                <w:vanish/>
              </w:rPr>
              <w:fldChar w:fldCharType="separate"/>
            </w:r>
            <w:r w:rsidR="008B2A24" w:rsidRPr="00CA4A97">
              <w:rPr>
                <w:vanish/>
              </w:rPr>
              <w:instrText>Englanti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”=”Ruotsi” ”Uppdragsgivare” ”Commissioned by” </w:instrText>
            </w:r>
            <w:r w:rsidRPr="00CA4A97">
              <w:rPr>
                <w:vanish/>
              </w:rPr>
              <w:fldChar w:fldCharType="separate"/>
            </w:r>
            <w:r w:rsidR="008B2A24" w:rsidRPr="00CA4A97">
              <w:rPr>
                <w:vanish/>
              </w:rPr>
              <w:instrText>Commissioned by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 </w:instrText>
            </w:r>
            <w:r w:rsidRPr="00CA4A97">
              <w:rPr>
                <w:vanish/>
              </w:rPr>
              <w:fldChar w:fldCharType="separate"/>
            </w:r>
            <w:r w:rsidR="00034966" w:rsidRPr="00CA4A97">
              <w:rPr>
                <w:vanish/>
              </w:rPr>
              <w:t>Työn tilaaja</w:t>
            </w:r>
            <w:r w:rsidRPr="00CA4A97">
              <w:rPr>
                <w:vanish/>
              </w:rPr>
              <w:fldChar w:fldCharType="end"/>
            </w:r>
          </w:p>
        </w:tc>
      </w:tr>
      <w:tr w:rsidR="008B2A24" w:rsidRPr="00CA4A97" w:rsidTr="008B2A24">
        <w:trPr>
          <w:hidden/>
        </w:trPr>
        <w:tc>
          <w:tcPr>
            <w:tcW w:w="9368" w:type="dxa"/>
          </w:tcPr>
          <w:p w:rsidR="008B2A24" w:rsidRPr="00CA4A97" w:rsidRDefault="008B2A24" w:rsidP="008B2A24">
            <w:pPr>
              <w:pStyle w:val="RPYhteystiedot"/>
              <w:rPr>
                <w:noProof w:val="0"/>
                <w:vanish/>
              </w:rPr>
            </w:pPr>
            <w:r w:rsidRPr="00CA4A97">
              <w:rPr>
                <w:noProof w:val="0"/>
                <w:vanish/>
              </w:rPr>
              <w:t>Hanke</w:t>
            </w:r>
          </w:p>
        </w:tc>
      </w:tr>
      <w:tr w:rsidR="008B2A24" w:rsidRPr="00CA4A97" w:rsidTr="008B2A24">
        <w:trPr>
          <w:hidden/>
        </w:trPr>
        <w:tc>
          <w:tcPr>
            <w:tcW w:w="9368" w:type="dxa"/>
          </w:tcPr>
          <w:p w:rsidR="008B2A24" w:rsidRPr="00CA4A97" w:rsidRDefault="008B2A24" w:rsidP="008B2A24">
            <w:pPr>
              <w:pStyle w:val="RPYhteystiedot"/>
              <w:rPr>
                <w:noProof w:val="0"/>
                <w:vanish/>
              </w:rPr>
            </w:pPr>
            <w:r w:rsidRPr="00CA4A97">
              <w:rPr>
                <w:noProof w:val="0"/>
                <w:vanish/>
              </w:rPr>
              <w:t>Organisaatio</w:t>
            </w:r>
          </w:p>
        </w:tc>
      </w:tr>
      <w:tr w:rsidR="008B2A24" w:rsidRPr="00CA4A97" w:rsidTr="008B2A24">
        <w:trPr>
          <w:hidden/>
        </w:trPr>
        <w:tc>
          <w:tcPr>
            <w:tcW w:w="9368" w:type="dxa"/>
          </w:tcPr>
          <w:p w:rsidR="008B2A24" w:rsidRPr="00CA4A97" w:rsidRDefault="008B2A24" w:rsidP="008B2A24">
            <w:pPr>
              <w:pStyle w:val="RPYhteystiedot"/>
              <w:rPr>
                <w:noProof w:val="0"/>
                <w:vanish/>
              </w:rPr>
            </w:pPr>
            <w:r w:rsidRPr="00CA4A97">
              <w:rPr>
                <w:noProof w:val="0"/>
                <w:vanish/>
              </w:rPr>
              <w:t>Osasto</w:t>
            </w:r>
          </w:p>
        </w:tc>
      </w:tr>
      <w:tr w:rsidR="008B2A24" w:rsidRPr="00CA4A97" w:rsidTr="008B2A24">
        <w:trPr>
          <w:hidden/>
        </w:trPr>
        <w:tc>
          <w:tcPr>
            <w:tcW w:w="9368" w:type="dxa"/>
          </w:tcPr>
          <w:p w:rsidR="008B2A24" w:rsidRPr="00CA4A97" w:rsidRDefault="008B2A24" w:rsidP="008B2A24">
            <w:pPr>
              <w:pStyle w:val="RPYhteystiedot"/>
              <w:rPr>
                <w:noProof w:val="0"/>
                <w:vanish/>
              </w:rPr>
            </w:pPr>
            <w:r w:rsidRPr="00CA4A97">
              <w:rPr>
                <w:noProof w:val="0"/>
                <w:vanish/>
              </w:rPr>
              <w:t>Osoite</w:t>
            </w:r>
          </w:p>
        </w:tc>
      </w:tr>
      <w:tr w:rsidR="008B2A24" w:rsidRPr="00CA4A97" w:rsidTr="008B2A24">
        <w:trPr>
          <w:cantSplit/>
          <w:hidden/>
        </w:trPr>
        <w:tc>
          <w:tcPr>
            <w:tcW w:w="9368" w:type="dxa"/>
          </w:tcPr>
          <w:p w:rsidR="008B2A24" w:rsidRPr="00CA4A97" w:rsidRDefault="004519EF" w:rsidP="008B2A24">
            <w:pPr>
              <w:pStyle w:val="RPYhteystiedot"/>
              <w:rPr>
                <w:noProof w:val="0"/>
                <w:vanish/>
              </w:rPr>
            </w:pP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”Kieli” </w:instrText>
            </w:r>
            <w:r w:rsidRPr="00CA4A97">
              <w:rPr>
                <w:vanish/>
              </w:rPr>
              <w:fldChar w:fldCharType="separate"/>
            </w:r>
            <w:r w:rsidR="008B2A24">
              <w:rPr>
                <w:vanish/>
              </w:rPr>
              <w:instrText>Suomi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>”=”Suomi” ”PL ”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”Kieli” </w:instrText>
            </w:r>
            <w:r w:rsidRPr="00CA4A97">
              <w:rPr>
                <w:vanish/>
              </w:rPr>
              <w:fldChar w:fldCharType="separate"/>
            </w:r>
            <w:r w:rsidR="008B2A24" w:rsidRPr="00CA4A97">
              <w:rPr>
                <w:vanish/>
              </w:rPr>
              <w:instrText>Englanti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”=”Ruotsi” ”PB ” ”P.O. Box ” </w:instrText>
            </w:r>
            <w:r w:rsidRPr="00CA4A97">
              <w:rPr>
                <w:vanish/>
              </w:rPr>
              <w:fldChar w:fldCharType="separate"/>
            </w:r>
            <w:r w:rsidR="008B2A24" w:rsidRPr="00CA4A97">
              <w:rPr>
                <w:vanish/>
              </w:rPr>
              <w:instrText xml:space="preserve">P.O. Box 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 </w:instrText>
            </w:r>
            <w:r w:rsidRPr="00CA4A97">
              <w:rPr>
                <w:vanish/>
              </w:rPr>
              <w:fldChar w:fldCharType="separate"/>
            </w:r>
            <w:r w:rsidR="00034966" w:rsidRPr="00CA4A97">
              <w:rPr>
                <w:vanish/>
              </w:rPr>
              <w:t xml:space="preserve">PL </w: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noProof w:val="0"/>
                <w:vanish/>
              </w:rPr>
              <w:t>NN</w:t>
            </w:r>
          </w:p>
        </w:tc>
      </w:tr>
      <w:tr w:rsidR="008B2A24" w:rsidRPr="00CA4A97" w:rsidTr="008B2A24">
        <w:trPr>
          <w:hidden/>
        </w:trPr>
        <w:tc>
          <w:tcPr>
            <w:tcW w:w="9368" w:type="dxa"/>
          </w:tcPr>
          <w:p w:rsidR="008B2A24" w:rsidRPr="00CA4A97" w:rsidRDefault="008B2A24" w:rsidP="008B2A24">
            <w:pPr>
              <w:pStyle w:val="RPYhteystiedot"/>
              <w:rPr>
                <w:noProof w:val="0"/>
                <w:vanish/>
              </w:rPr>
            </w:pPr>
          </w:p>
        </w:tc>
      </w:tr>
      <w:tr w:rsidR="008B2A24" w:rsidRPr="00CA4A97" w:rsidTr="008B2A24">
        <w:trPr>
          <w:trHeight w:val="546"/>
          <w:hidden/>
        </w:trPr>
        <w:tc>
          <w:tcPr>
            <w:tcW w:w="9368" w:type="dxa"/>
          </w:tcPr>
          <w:p w:rsidR="008B2A24" w:rsidRPr="00CA4A97" w:rsidRDefault="004519EF" w:rsidP="008B2A24">
            <w:pPr>
              <w:pStyle w:val="RPYhteystiedot"/>
              <w:rPr>
                <w:noProof w:val="0"/>
                <w:vanish/>
              </w:rPr>
            </w:pP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”Kieli” </w:instrText>
            </w:r>
            <w:r w:rsidRPr="00CA4A97">
              <w:rPr>
                <w:vanish/>
              </w:rPr>
              <w:fldChar w:fldCharType="separate"/>
            </w:r>
            <w:r w:rsidR="008B2A24">
              <w:rPr>
                <w:vanish/>
              </w:rPr>
              <w:instrText>Suomi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>”=”Suomi” ”Tekijöiden yhteystiedot”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”Kieli” </w:instrText>
            </w:r>
            <w:r w:rsidRPr="00CA4A97">
              <w:rPr>
                <w:vanish/>
              </w:rPr>
              <w:fldChar w:fldCharType="separate"/>
            </w:r>
            <w:r w:rsidR="008B2A24" w:rsidRPr="00CA4A97">
              <w:rPr>
                <w:vanish/>
              </w:rPr>
              <w:instrText>Englanti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”=”Ruotsi” ”Kontaktinformation” ”Contact information” </w:instrText>
            </w:r>
            <w:r w:rsidRPr="00CA4A97">
              <w:rPr>
                <w:vanish/>
              </w:rPr>
              <w:fldChar w:fldCharType="separate"/>
            </w:r>
            <w:r w:rsidR="008B2A24" w:rsidRPr="00CA4A97">
              <w:rPr>
                <w:vanish/>
              </w:rPr>
              <w:instrText>Contact information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 </w:instrText>
            </w:r>
            <w:r w:rsidRPr="00CA4A97">
              <w:rPr>
                <w:vanish/>
              </w:rPr>
              <w:fldChar w:fldCharType="separate"/>
            </w:r>
            <w:r w:rsidR="00034966" w:rsidRPr="00CA4A97">
              <w:rPr>
                <w:vanish/>
              </w:rPr>
              <w:t>Tekijöiden yhteystiedot</w:t>
            </w:r>
            <w:r w:rsidRPr="00CA4A97">
              <w:rPr>
                <w:vanish/>
              </w:rPr>
              <w:fldChar w:fldCharType="end"/>
            </w:r>
          </w:p>
        </w:tc>
      </w:tr>
      <w:tr w:rsidR="008B2A24" w:rsidRPr="00CA4A97" w:rsidTr="008B2A24">
        <w:trPr>
          <w:hidden/>
        </w:trPr>
        <w:tc>
          <w:tcPr>
            <w:tcW w:w="9368" w:type="dxa"/>
          </w:tcPr>
          <w:p w:rsidR="008B2A24" w:rsidRPr="00CA4A97" w:rsidRDefault="008B2A24" w:rsidP="008B2A24">
            <w:pPr>
              <w:pStyle w:val="RPYhteystiedot"/>
              <w:rPr>
                <w:noProof w:val="0"/>
                <w:vanish/>
              </w:rPr>
            </w:pPr>
            <w:r w:rsidRPr="00CA4A97">
              <w:rPr>
                <w:noProof w:val="0"/>
                <w:vanish/>
              </w:rPr>
              <w:t>Etunimi Sukunimi</w:t>
            </w:r>
          </w:p>
        </w:tc>
      </w:tr>
      <w:tr w:rsidR="008B2A24" w:rsidRPr="00CA4A97" w:rsidTr="008B2A24">
        <w:trPr>
          <w:cantSplit/>
          <w:hidden/>
        </w:trPr>
        <w:tc>
          <w:tcPr>
            <w:tcW w:w="9368" w:type="dxa"/>
          </w:tcPr>
          <w:p w:rsidR="008B2A24" w:rsidRPr="00CA4A97" w:rsidRDefault="004519EF" w:rsidP="008B2A24">
            <w:pPr>
              <w:pStyle w:val="RPYhteystiedot"/>
              <w:rPr>
                <w:noProof w:val="0"/>
                <w:vanish/>
              </w:rPr>
            </w:pP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”Kieli” </w:instrText>
            </w:r>
            <w:r w:rsidRPr="00CA4A97">
              <w:rPr>
                <w:vanish/>
              </w:rPr>
              <w:fldChar w:fldCharType="separate"/>
            </w:r>
            <w:r w:rsidR="008B2A24">
              <w:rPr>
                <w:vanish/>
              </w:rPr>
              <w:instrText>Suomi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>”=”Suomi” ”Geologian tutkimuskeskus”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”Kieli” </w:instrText>
            </w:r>
            <w:r w:rsidRPr="00CA4A97">
              <w:rPr>
                <w:vanish/>
              </w:rPr>
              <w:fldChar w:fldCharType="separate"/>
            </w:r>
            <w:r w:rsidR="008B2A24" w:rsidRPr="00CA4A97">
              <w:rPr>
                <w:vanish/>
              </w:rPr>
              <w:instrText>Englanti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”=”Ruotsi” ”Geologiska forskningscentralen” ”Geological Survey of Finland” </w:instrText>
            </w:r>
            <w:r w:rsidRPr="00CA4A97">
              <w:rPr>
                <w:vanish/>
              </w:rPr>
              <w:fldChar w:fldCharType="separate"/>
            </w:r>
            <w:r w:rsidR="008B2A24" w:rsidRPr="00CA4A97">
              <w:rPr>
                <w:vanish/>
              </w:rPr>
              <w:instrText>Geological Survey of Finland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 </w:instrText>
            </w:r>
            <w:r w:rsidRPr="00CA4A97">
              <w:rPr>
                <w:vanish/>
              </w:rPr>
              <w:fldChar w:fldCharType="separate"/>
            </w:r>
            <w:r w:rsidR="00034966" w:rsidRPr="00CA4A97">
              <w:rPr>
                <w:vanish/>
              </w:rPr>
              <w:t>Geologian tutkimuskeskus</w:t>
            </w:r>
            <w:r w:rsidRPr="00CA4A97">
              <w:rPr>
                <w:vanish/>
              </w:rPr>
              <w:fldChar w:fldCharType="end"/>
            </w:r>
          </w:p>
        </w:tc>
      </w:tr>
      <w:tr w:rsidR="008B2A24" w:rsidRPr="00CA4A97" w:rsidTr="008B2A24">
        <w:trPr>
          <w:cantSplit/>
          <w:hidden/>
        </w:trPr>
        <w:tc>
          <w:tcPr>
            <w:tcW w:w="9368" w:type="dxa"/>
          </w:tcPr>
          <w:p w:rsidR="008B2A24" w:rsidRPr="00CA4A97" w:rsidRDefault="004519EF" w:rsidP="008B2A24">
            <w:pPr>
              <w:pStyle w:val="RPYhteystiedot"/>
              <w:rPr>
                <w:noProof w:val="0"/>
                <w:vanish/>
              </w:rPr>
            </w:pP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”Kieli” </w:instrText>
            </w:r>
            <w:r w:rsidRPr="00CA4A97">
              <w:rPr>
                <w:vanish/>
              </w:rPr>
              <w:fldChar w:fldCharType="separate"/>
            </w:r>
            <w:r w:rsidR="008B2A24">
              <w:rPr>
                <w:vanish/>
              </w:rPr>
              <w:instrText>Suomi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>”=”Suomi” ”PL ”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”Kieli” </w:instrText>
            </w:r>
            <w:r w:rsidRPr="00CA4A97">
              <w:rPr>
                <w:vanish/>
              </w:rPr>
              <w:fldChar w:fldCharType="separate"/>
            </w:r>
            <w:r w:rsidR="008B2A24" w:rsidRPr="00CA4A97">
              <w:rPr>
                <w:vanish/>
              </w:rPr>
              <w:instrText>Englanti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”=”Ruotsi” ”PB ” ”P.O. Box ” </w:instrText>
            </w:r>
            <w:r w:rsidRPr="00CA4A97">
              <w:rPr>
                <w:vanish/>
              </w:rPr>
              <w:fldChar w:fldCharType="separate"/>
            </w:r>
            <w:r w:rsidR="008B2A24" w:rsidRPr="00CA4A97">
              <w:rPr>
                <w:vanish/>
              </w:rPr>
              <w:instrText xml:space="preserve">P.O. Box 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 </w:instrText>
            </w:r>
            <w:r w:rsidRPr="00CA4A97">
              <w:rPr>
                <w:vanish/>
              </w:rPr>
              <w:fldChar w:fldCharType="separate"/>
            </w:r>
            <w:r w:rsidR="00034966" w:rsidRPr="00CA4A97">
              <w:rPr>
                <w:vanish/>
              </w:rPr>
              <w:t xml:space="preserve">PL </w: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noProof w:val="0"/>
                <w:vanish/>
              </w:rPr>
              <w:t>NN</w:t>
            </w:r>
          </w:p>
        </w:tc>
      </w:tr>
      <w:tr w:rsidR="008B2A24" w:rsidRPr="00CA4A97" w:rsidTr="008B2A24">
        <w:trPr>
          <w:hidden/>
        </w:trPr>
        <w:tc>
          <w:tcPr>
            <w:tcW w:w="9368" w:type="dxa"/>
          </w:tcPr>
          <w:p w:rsidR="008B2A24" w:rsidRPr="00CA4A97" w:rsidRDefault="004519EF" w:rsidP="008B2A24">
            <w:pPr>
              <w:pStyle w:val="RPYhteystiedot"/>
              <w:rPr>
                <w:noProof w:val="0"/>
                <w:vanish/>
              </w:rPr>
            </w:pPr>
            <w:r w:rsidRPr="00CA4A97">
              <w:rPr>
                <w:noProof w:val="0"/>
                <w:vanish/>
              </w:rPr>
              <w:fldChar w:fldCharType="begin"/>
            </w:r>
            <w:r w:rsidR="008B2A24" w:rsidRPr="00CA4A97">
              <w:rPr>
                <w:noProof w:val="0"/>
                <w:vanish/>
              </w:rPr>
              <w:instrText xml:space="preserve"> IF </w:instrText>
            </w:r>
            <w:r w:rsidRPr="00CA4A97">
              <w:rPr>
                <w:noProof w:val="0"/>
                <w:vanish/>
              </w:rPr>
              <w:fldChar w:fldCharType="begin"/>
            </w:r>
            <w:r w:rsidR="008B2A24" w:rsidRPr="00CA4A97">
              <w:rPr>
                <w:noProof w:val="0"/>
                <w:vanish/>
              </w:rPr>
              <w:instrText xml:space="preserve"> DOCVARIABLE ”Kieli”</w:instrText>
            </w:r>
            <w:r w:rsidRPr="00CA4A97">
              <w:rPr>
                <w:noProof w:val="0"/>
                <w:vanish/>
              </w:rPr>
              <w:fldChar w:fldCharType="separate"/>
            </w:r>
            <w:r w:rsidR="008B2A24">
              <w:rPr>
                <w:noProof w:val="0"/>
                <w:vanish/>
              </w:rPr>
              <w:instrText>Suomi</w:instrText>
            </w:r>
            <w:r w:rsidRPr="00CA4A97">
              <w:rPr>
                <w:noProof w:val="0"/>
                <w:vanish/>
              </w:rPr>
              <w:fldChar w:fldCharType="end"/>
            </w:r>
            <w:r w:rsidR="008B2A24" w:rsidRPr="00CA4A97">
              <w:rPr>
                <w:noProof w:val="0"/>
                <w:vanish/>
              </w:rPr>
              <w:instrText>&lt;&gt;”Englanti” ”””FI-”</w:instrText>
            </w:r>
            <w:r w:rsidRPr="00CA4A97">
              <w:rPr>
                <w:noProof w:val="0"/>
                <w:vanish/>
              </w:rPr>
              <w:fldChar w:fldCharType="end"/>
            </w:r>
            <w:r w:rsidR="008B2A24" w:rsidRPr="00CA4A97">
              <w:rPr>
                <w:noProof w:val="0"/>
                <w:vanish/>
              </w:rPr>
              <w:t>02150 Espoo</w:t>
            </w:r>
          </w:p>
        </w:tc>
      </w:tr>
      <w:tr w:rsidR="008B2A24" w:rsidRPr="00CA4A97" w:rsidTr="008B2A24">
        <w:trPr>
          <w:hidden/>
        </w:trPr>
        <w:tc>
          <w:tcPr>
            <w:tcW w:w="9368" w:type="dxa"/>
          </w:tcPr>
          <w:p w:rsidR="008B2A24" w:rsidRPr="00CA4A97" w:rsidRDefault="008B2A24" w:rsidP="008B2A24">
            <w:pPr>
              <w:pStyle w:val="RPYhteystiedot"/>
              <w:rPr>
                <w:noProof w:val="0"/>
                <w:vanish/>
              </w:rPr>
            </w:pPr>
          </w:p>
        </w:tc>
      </w:tr>
      <w:tr w:rsidR="008B2A24" w:rsidRPr="00CA4A97" w:rsidTr="008B2A24">
        <w:trPr>
          <w:hidden/>
        </w:trPr>
        <w:tc>
          <w:tcPr>
            <w:tcW w:w="9368" w:type="dxa"/>
          </w:tcPr>
          <w:p w:rsidR="008B2A24" w:rsidRPr="00CA4A97" w:rsidRDefault="004519EF" w:rsidP="008B2A24">
            <w:pPr>
              <w:pStyle w:val="RPYhteystiedot"/>
              <w:rPr>
                <w:noProof w:val="0"/>
                <w:vanish/>
              </w:rPr>
            </w:pP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”Kieli” </w:instrText>
            </w:r>
            <w:r w:rsidRPr="00CA4A97">
              <w:rPr>
                <w:vanish/>
              </w:rPr>
              <w:fldChar w:fldCharType="separate"/>
            </w:r>
            <w:r w:rsidR="008B2A24">
              <w:rPr>
                <w:vanish/>
              </w:rPr>
              <w:instrText>Suomi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>”=”Suomi” ”Puh. 0”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”Kieli” </w:instrText>
            </w:r>
            <w:r w:rsidRPr="00CA4A97">
              <w:rPr>
                <w:vanish/>
              </w:rPr>
              <w:fldChar w:fldCharType="separate"/>
            </w:r>
            <w:r w:rsidR="008B2A24" w:rsidRPr="00CA4A97">
              <w:rPr>
                <w:vanish/>
              </w:rPr>
              <w:instrText>Englanti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”=”Ruotsi” ”Tel. 0” ”Tel +358 ” </w:instrText>
            </w:r>
            <w:r w:rsidRPr="00CA4A97">
              <w:rPr>
                <w:vanish/>
              </w:rPr>
              <w:fldChar w:fldCharType="separate"/>
            </w:r>
            <w:r w:rsidR="008B2A24" w:rsidRPr="00CA4A97">
              <w:rPr>
                <w:vanish/>
              </w:rPr>
              <w:instrText xml:space="preserve">Tel +358 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 </w:instrText>
            </w:r>
            <w:r w:rsidRPr="00CA4A97">
              <w:rPr>
                <w:vanish/>
              </w:rPr>
              <w:fldChar w:fldCharType="separate"/>
            </w:r>
            <w:r w:rsidR="00034966" w:rsidRPr="00CA4A97">
              <w:rPr>
                <w:vanish/>
              </w:rPr>
              <w:t>Puh. 0</w: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noProof w:val="0"/>
                <w:vanish/>
              </w:rPr>
              <w:t>20 NNN NN</w:t>
            </w:r>
          </w:p>
        </w:tc>
      </w:tr>
      <w:tr w:rsidR="008B2A24" w:rsidRPr="00CA4A97" w:rsidTr="008B2A24">
        <w:trPr>
          <w:hidden/>
        </w:trPr>
        <w:tc>
          <w:tcPr>
            <w:tcW w:w="9368" w:type="dxa"/>
          </w:tcPr>
          <w:p w:rsidR="008B2A24" w:rsidRPr="00CA4A97" w:rsidRDefault="004519EF" w:rsidP="008B2A24">
            <w:pPr>
              <w:pStyle w:val="RPYhteystiedot"/>
              <w:rPr>
                <w:noProof w:val="0"/>
                <w:vanish/>
              </w:rPr>
            </w:pP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”Kieli” </w:instrText>
            </w:r>
            <w:r w:rsidRPr="00CA4A97">
              <w:rPr>
                <w:vanish/>
              </w:rPr>
              <w:fldChar w:fldCharType="separate"/>
            </w:r>
            <w:r w:rsidR="008B2A24">
              <w:rPr>
                <w:vanish/>
              </w:rPr>
              <w:instrText>Suomi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>”=”Suomi” ”Fax 0”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”Kieli” </w:instrText>
            </w:r>
            <w:r w:rsidRPr="00CA4A97">
              <w:rPr>
                <w:vanish/>
              </w:rPr>
              <w:fldChar w:fldCharType="separate"/>
            </w:r>
            <w:r w:rsidR="008B2A24" w:rsidRPr="00CA4A97">
              <w:rPr>
                <w:vanish/>
              </w:rPr>
              <w:instrText>Englanti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”=”Ruotsi” ”Fax 0” ”Fax +358 ” </w:instrText>
            </w:r>
            <w:r w:rsidRPr="00CA4A97">
              <w:rPr>
                <w:vanish/>
              </w:rPr>
              <w:fldChar w:fldCharType="separate"/>
            </w:r>
            <w:r w:rsidR="008B2A24" w:rsidRPr="00CA4A97">
              <w:rPr>
                <w:vanish/>
              </w:rPr>
              <w:instrText xml:space="preserve">Fax +358 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 </w:instrText>
            </w:r>
            <w:r w:rsidRPr="00CA4A97">
              <w:rPr>
                <w:vanish/>
              </w:rPr>
              <w:fldChar w:fldCharType="separate"/>
            </w:r>
            <w:r w:rsidR="00034966" w:rsidRPr="00CA4A97">
              <w:rPr>
                <w:vanish/>
              </w:rPr>
              <w:t>Fax 0</w: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noProof w:val="0"/>
                <w:vanish/>
              </w:rPr>
              <w:t>20 NNN NN</w:t>
            </w:r>
          </w:p>
        </w:tc>
      </w:tr>
      <w:tr w:rsidR="008B2A24" w:rsidRPr="00CA4A97" w:rsidTr="008B2A24">
        <w:trPr>
          <w:cantSplit/>
          <w:hidden/>
        </w:trPr>
        <w:tc>
          <w:tcPr>
            <w:tcW w:w="9368" w:type="dxa"/>
          </w:tcPr>
          <w:p w:rsidR="008B2A24" w:rsidRPr="00CA4A97" w:rsidRDefault="004519EF" w:rsidP="008B2A24">
            <w:pPr>
              <w:pStyle w:val="RPYhteystiedot"/>
              <w:rPr>
                <w:noProof w:val="0"/>
                <w:vanish/>
              </w:rPr>
            </w:pP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”Kieli” </w:instrText>
            </w:r>
            <w:r w:rsidRPr="00CA4A97">
              <w:rPr>
                <w:vanish/>
              </w:rPr>
              <w:fldChar w:fldCharType="separate"/>
            </w:r>
            <w:r w:rsidR="008B2A24">
              <w:rPr>
                <w:vanish/>
              </w:rPr>
              <w:instrText>Suomi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>”=”Suomi” ”Sähköposti: ”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”Kieli” </w:instrText>
            </w:r>
            <w:r w:rsidRPr="00CA4A97">
              <w:rPr>
                <w:vanish/>
              </w:rPr>
              <w:fldChar w:fldCharType="separate"/>
            </w:r>
            <w:r w:rsidR="008B2A24" w:rsidRPr="00CA4A97">
              <w:rPr>
                <w:vanish/>
              </w:rPr>
              <w:instrText>Englanti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”=”Ruotsi” ”Email: ” ”E-mail: ” </w:instrText>
            </w:r>
            <w:r w:rsidRPr="00CA4A97">
              <w:rPr>
                <w:vanish/>
              </w:rPr>
              <w:fldChar w:fldCharType="separate"/>
            </w:r>
            <w:r w:rsidR="008B2A24" w:rsidRPr="00CA4A97">
              <w:rPr>
                <w:vanish/>
              </w:rPr>
              <w:instrText xml:space="preserve">E-mail: 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 </w:instrText>
            </w:r>
            <w:r w:rsidRPr="00CA4A97">
              <w:rPr>
                <w:vanish/>
              </w:rPr>
              <w:fldChar w:fldCharType="separate"/>
            </w:r>
            <w:r w:rsidR="00034966" w:rsidRPr="00CA4A97">
              <w:rPr>
                <w:vanish/>
              </w:rPr>
              <w:t xml:space="preserve">Sähköposti: </w: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noProof w:val="0"/>
                <w:vanish/>
              </w:rPr>
              <w:t>etunimi.sukunimi@gtk.fi</w:t>
            </w:r>
          </w:p>
        </w:tc>
      </w:tr>
      <w:tr w:rsidR="008B2A24" w:rsidRPr="00CA4A97" w:rsidTr="008B2A24">
        <w:trPr>
          <w:hidden/>
        </w:trPr>
        <w:tc>
          <w:tcPr>
            <w:tcW w:w="9368" w:type="dxa"/>
          </w:tcPr>
          <w:p w:rsidR="008B2A24" w:rsidRPr="00CA4A97" w:rsidRDefault="008B2A24" w:rsidP="008B2A24">
            <w:pPr>
              <w:pStyle w:val="RPYhteystiedot"/>
              <w:rPr>
                <w:noProof w:val="0"/>
                <w:vanish/>
              </w:rPr>
            </w:pPr>
          </w:p>
        </w:tc>
      </w:tr>
      <w:tr w:rsidR="008B2A24" w:rsidRPr="00CA4A97" w:rsidTr="008B2A24">
        <w:trPr>
          <w:hidden/>
        </w:trPr>
        <w:tc>
          <w:tcPr>
            <w:tcW w:w="9368" w:type="dxa"/>
          </w:tcPr>
          <w:p w:rsidR="008B2A24" w:rsidRPr="00CA4A97" w:rsidRDefault="008B2A24" w:rsidP="008B2A24">
            <w:pPr>
              <w:pStyle w:val="RPYhteystiedot"/>
              <w:rPr>
                <w:noProof w:val="0"/>
                <w:vanish/>
              </w:rPr>
            </w:pPr>
            <w:r w:rsidRPr="00CA4A97">
              <w:rPr>
                <w:noProof w:val="0"/>
                <w:vanish/>
              </w:rPr>
              <w:t>Etunimi Sukunimi</w:t>
            </w:r>
          </w:p>
        </w:tc>
      </w:tr>
      <w:tr w:rsidR="008B2A24" w:rsidRPr="00CA4A97" w:rsidTr="008B2A24">
        <w:trPr>
          <w:cantSplit/>
          <w:hidden/>
        </w:trPr>
        <w:tc>
          <w:tcPr>
            <w:tcW w:w="9368" w:type="dxa"/>
          </w:tcPr>
          <w:p w:rsidR="008B2A24" w:rsidRPr="00CA4A97" w:rsidRDefault="004519EF" w:rsidP="008B2A24">
            <w:pPr>
              <w:pStyle w:val="RPYhteystiedot"/>
              <w:rPr>
                <w:noProof w:val="0"/>
                <w:vanish/>
              </w:rPr>
            </w:pP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”Kieli” </w:instrText>
            </w:r>
            <w:r w:rsidRPr="00CA4A97">
              <w:rPr>
                <w:vanish/>
              </w:rPr>
              <w:fldChar w:fldCharType="separate"/>
            </w:r>
            <w:r w:rsidR="008B2A24">
              <w:rPr>
                <w:vanish/>
              </w:rPr>
              <w:instrText>Suomi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>”=”Suomi” ”Geologian tutkimuskeskus”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”Kieli” </w:instrText>
            </w:r>
            <w:r w:rsidRPr="00CA4A97">
              <w:rPr>
                <w:vanish/>
              </w:rPr>
              <w:fldChar w:fldCharType="separate"/>
            </w:r>
            <w:r w:rsidR="008B2A24" w:rsidRPr="00CA4A97">
              <w:rPr>
                <w:vanish/>
              </w:rPr>
              <w:instrText>Englanti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”=”Ruotsi” ”Geologiska forskningscentralen” ”Geological Survey of Finland” </w:instrText>
            </w:r>
            <w:r w:rsidRPr="00CA4A97">
              <w:rPr>
                <w:vanish/>
              </w:rPr>
              <w:fldChar w:fldCharType="separate"/>
            </w:r>
            <w:r w:rsidR="008B2A24" w:rsidRPr="00CA4A97">
              <w:rPr>
                <w:vanish/>
              </w:rPr>
              <w:instrText>Geological Survey of Finland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 </w:instrText>
            </w:r>
            <w:r w:rsidRPr="00CA4A97">
              <w:rPr>
                <w:vanish/>
              </w:rPr>
              <w:fldChar w:fldCharType="separate"/>
            </w:r>
            <w:r w:rsidR="00034966" w:rsidRPr="00CA4A97">
              <w:rPr>
                <w:vanish/>
              </w:rPr>
              <w:t>Geologian tutkimuskeskus</w:t>
            </w:r>
            <w:r w:rsidRPr="00CA4A97">
              <w:rPr>
                <w:vanish/>
              </w:rPr>
              <w:fldChar w:fldCharType="end"/>
            </w:r>
          </w:p>
        </w:tc>
      </w:tr>
      <w:tr w:rsidR="008B2A24" w:rsidRPr="00CA4A97" w:rsidTr="008B2A24">
        <w:trPr>
          <w:cantSplit/>
          <w:hidden/>
        </w:trPr>
        <w:tc>
          <w:tcPr>
            <w:tcW w:w="9368" w:type="dxa"/>
          </w:tcPr>
          <w:p w:rsidR="008B2A24" w:rsidRPr="00CA4A97" w:rsidRDefault="004519EF" w:rsidP="008B2A24">
            <w:pPr>
              <w:pStyle w:val="RPYhteystiedot"/>
              <w:rPr>
                <w:noProof w:val="0"/>
                <w:vanish/>
              </w:rPr>
            </w:pP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”Kieli” </w:instrText>
            </w:r>
            <w:r w:rsidRPr="00CA4A97">
              <w:rPr>
                <w:vanish/>
              </w:rPr>
              <w:fldChar w:fldCharType="separate"/>
            </w:r>
            <w:r w:rsidR="008B2A24">
              <w:rPr>
                <w:vanish/>
              </w:rPr>
              <w:instrText>Suomi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>”=”Suomi” ”PL ”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”Kieli” </w:instrText>
            </w:r>
            <w:r w:rsidRPr="00CA4A97">
              <w:rPr>
                <w:vanish/>
              </w:rPr>
              <w:fldChar w:fldCharType="separate"/>
            </w:r>
            <w:r w:rsidR="008B2A24" w:rsidRPr="00CA4A97">
              <w:rPr>
                <w:vanish/>
              </w:rPr>
              <w:instrText>Englanti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”=”Ruotsi” ”PB ” ”P.O. Box ” </w:instrText>
            </w:r>
            <w:r w:rsidRPr="00CA4A97">
              <w:rPr>
                <w:vanish/>
              </w:rPr>
              <w:fldChar w:fldCharType="separate"/>
            </w:r>
            <w:r w:rsidR="008B2A24" w:rsidRPr="00CA4A97">
              <w:rPr>
                <w:vanish/>
              </w:rPr>
              <w:instrText xml:space="preserve">P.O. Box 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 </w:instrText>
            </w:r>
            <w:r w:rsidRPr="00CA4A97">
              <w:rPr>
                <w:vanish/>
              </w:rPr>
              <w:fldChar w:fldCharType="separate"/>
            </w:r>
            <w:r w:rsidR="00034966" w:rsidRPr="00CA4A97">
              <w:rPr>
                <w:vanish/>
              </w:rPr>
              <w:t xml:space="preserve">PL </w: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noProof w:val="0"/>
                <w:vanish/>
              </w:rPr>
              <w:t>NN</w:t>
            </w:r>
          </w:p>
        </w:tc>
      </w:tr>
      <w:tr w:rsidR="008B2A24" w:rsidRPr="00CA4A97" w:rsidTr="008B2A24">
        <w:trPr>
          <w:cantSplit/>
          <w:hidden/>
        </w:trPr>
        <w:tc>
          <w:tcPr>
            <w:tcW w:w="9368" w:type="dxa"/>
            <w:tcMar>
              <w:right w:w="0" w:type="dxa"/>
            </w:tcMar>
          </w:tcPr>
          <w:p w:rsidR="008B2A24" w:rsidRPr="00CA4A97" w:rsidRDefault="004519EF" w:rsidP="008B2A24">
            <w:pPr>
              <w:pStyle w:val="RPYhteystiedot"/>
              <w:rPr>
                <w:noProof w:val="0"/>
                <w:vanish/>
              </w:rPr>
            </w:pPr>
            <w:r w:rsidRPr="00CA4A97">
              <w:rPr>
                <w:noProof w:val="0"/>
                <w:vanish/>
              </w:rPr>
              <w:fldChar w:fldCharType="begin"/>
            </w:r>
            <w:r w:rsidR="008B2A24" w:rsidRPr="00CA4A97">
              <w:rPr>
                <w:noProof w:val="0"/>
                <w:vanish/>
              </w:rPr>
              <w:instrText xml:space="preserve"> IF </w:instrText>
            </w:r>
            <w:r w:rsidRPr="00CA4A97">
              <w:rPr>
                <w:noProof w:val="0"/>
                <w:vanish/>
              </w:rPr>
              <w:fldChar w:fldCharType="begin"/>
            </w:r>
            <w:r w:rsidR="008B2A24" w:rsidRPr="00CA4A97">
              <w:rPr>
                <w:noProof w:val="0"/>
                <w:vanish/>
              </w:rPr>
              <w:instrText xml:space="preserve"> DOCVARIABLE ”Kieli”</w:instrText>
            </w:r>
            <w:r w:rsidRPr="00CA4A97">
              <w:rPr>
                <w:noProof w:val="0"/>
                <w:vanish/>
              </w:rPr>
              <w:fldChar w:fldCharType="separate"/>
            </w:r>
            <w:r w:rsidR="008B2A24">
              <w:rPr>
                <w:noProof w:val="0"/>
                <w:vanish/>
              </w:rPr>
              <w:instrText>Suomi</w:instrText>
            </w:r>
            <w:r w:rsidRPr="00CA4A97">
              <w:rPr>
                <w:noProof w:val="0"/>
                <w:vanish/>
              </w:rPr>
              <w:fldChar w:fldCharType="end"/>
            </w:r>
            <w:r w:rsidR="008B2A24" w:rsidRPr="00CA4A97">
              <w:rPr>
                <w:noProof w:val="0"/>
                <w:vanish/>
              </w:rPr>
              <w:instrText>&lt;&gt;”Englanti” ”””FI-”</w:instrText>
            </w:r>
            <w:r w:rsidRPr="00CA4A97">
              <w:rPr>
                <w:noProof w:val="0"/>
                <w:vanish/>
              </w:rPr>
              <w:fldChar w:fldCharType="end"/>
            </w:r>
            <w:r w:rsidR="008B2A24" w:rsidRPr="00CA4A97">
              <w:rPr>
                <w:noProof w:val="0"/>
                <w:vanish/>
              </w:rPr>
              <w:t>02150 Espoo</w:t>
            </w:r>
          </w:p>
        </w:tc>
      </w:tr>
      <w:tr w:rsidR="008B2A24" w:rsidRPr="00CA4A97" w:rsidTr="008B2A24">
        <w:trPr>
          <w:hidden/>
        </w:trPr>
        <w:tc>
          <w:tcPr>
            <w:tcW w:w="9368" w:type="dxa"/>
          </w:tcPr>
          <w:p w:rsidR="008B2A24" w:rsidRPr="00CA4A97" w:rsidRDefault="008B2A24" w:rsidP="008B2A24">
            <w:pPr>
              <w:pStyle w:val="RPYhteystiedot"/>
              <w:rPr>
                <w:noProof w:val="0"/>
                <w:vanish/>
              </w:rPr>
            </w:pPr>
          </w:p>
        </w:tc>
      </w:tr>
      <w:tr w:rsidR="008B2A24" w:rsidRPr="00CA4A97" w:rsidTr="008B2A24">
        <w:trPr>
          <w:cantSplit/>
          <w:hidden/>
        </w:trPr>
        <w:tc>
          <w:tcPr>
            <w:tcW w:w="9368" w:type="dxa"/>
          </w:tcPr>
          <w:p w:rsidR="008B2A24" w:rsidRPr="00CA4A97" w:rsidRDefault="004519EF" w:rsidP="008B2A24">
            <w:pPr>
              <w:pStyle w:val="RPYhteystiedot"/>
              <w:rPr>
                <w:noProof w:val="0"/>
                <w:vanish/>
              </w:rPr>
            </w:pP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”Kieli” </w:instrText>
            </w:r>
            <w:r w:rsidRPr="00CA4A97">
              <w:rPr>
                <w:vanish/>
              </w:rPr>
              <w:fldChar w:fldCharType="separate"/>
            </w:r>
            <w:r w:rsidR="008B2A24">
              <w:rPr>
                <w:vanish/>
              </w:rPr>
              <w:instrText>Suomi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>”=”Suomi” ”Puh. 0”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”Kieli” </w:instrText>
            </w:r>
            <w:r w:rsidRPr="00CA4A97">
              <w:rPr>
                <w:vanish/>
              </w:rPr>
              <w:fldChar w:fldCharType="separate"/>
            </w:r>
            <w:r w:rsidR="008B2A24" w:rsidRPr="00CA4A97">
              <w:rPr>
                <w:vanish/>
              </w:rPr>
              <w:instrText>Englanti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”=”Ruotsi” ”Tel. 0” ”Tel +358 ” </w:instrText>
            </w:r>
            <w:r w:rsidRPr="00CA4A97">
              <w:rPr>
                <w:vanish/>
              </w:rPr>
              <w:fldChar w:fldCharType="separate"/>
            </w:r>
            <w:r w:rsidR="008B2A24" w:rsidRPr="00CA4A97">
              <w:rPr>
                <w:vanish/>
              </w:rPr>
              <w:instrText xml:space="preserve">Tel +358 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 </w:instrText>
            </w:r>
            <w:r w:rsidRPr="00CA4A97">
              <w:rPr>
                <w:vanish/>
              </w:rPr>
              <w:fldChar w:fldCharType="separate"/>
            </w:r>
            <w:r w:rsidR="00034966" w:rsidRPr="00CA4A97">
              <w:rPr>
                <w:vanish/>
              </w:rPr>
              <w:t>Puh. 0</w: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noProof w:val="0"/>
                <w:vanish/>
              </w:rPr>
              <w:t>20 NNN NN</w:t>
            </w:r>
          </w:p>
        </w:tc>
      </w:tr>
      <w:tr w:rsidR="008B2A24" w:rsidRPr="00CA4A97" w:rsidTr="008B2A24">
        <w:trPr>
          <w:hidden/>
        </w:trPr>
        <w:tc>
          <w:tcPr>
            <w:tcW w:w="9368" w:type="dxa"/>
          </w:tcPr>
          <w:p w:rsidR="008B2A24" w:rsidRPr="00CA4A97" w:rsidRDefault="004519EF" w:rsidP="008B2A24">
            <w:pPr>
              <w:pStyle w:val="RPYhteystiedot"/>
              <w:rPr>
                <w:noProof w:val="0"/>
                <w:vanish/>
              </w:rPr>
            </w:pP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”Kieli” </w:instrText>
            </w:r>
            <w:r w:rsidRPr="00CA4A97">
              <w:rPr>
                <w:vanish/>
              </w:rPr>
              <w:fldChar w:fldCharType="separate"/>
            </w:r>
            <w:r w:rsidR="008B2A24">
              <w:rPr>
                <w:vanish/>
              </w:rPr>
              <w:instrText>Suomi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>”=”Suomi” ”Fax 0”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”Kieli” </w:instrText>
            </w:r>
            <w:r w:rsidRPr="00CA4A97">
              <w:rPr>
                <w:vanish/>
              </w:rPr>
              <w:fldChar w:fldCharType="separate"/>
            </w:r>
            <w:r w:rsidR="008B2A24" w:rsidRPr="00CA4A97">
              <w:rPr>
                <w:vanish/>
              </w:rPr>
              <w:instrText>Englanti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”=”Ruotsi” ”Fax 0” ”Fax +358 ” </w:instrText>
            </w:r>
            <w:r w:rsidRPr="00CA4A97">
              <w:rPr>
                <w:vanish/>
              </w:rPr>
              <w:fldChar w:fldCharType="separate"/>
            </w:r>
            <w:r w:rsidR="008B2A24" w:rsidRPr="00CA4A97">
              <w:rPr>
                <w:vanish/>
              </w:rPr>
              <w:instrText xml:space="preserve">Fax +358 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 </w:instrText>
            </w:r>
            <w:r w:rsidRPr="00CA4A97">
              <w:rPr>
                <w:vanish/>
              </w:rPr>
              <w:fldChar w:fldCharType="separate"/>
            </w:r>
            <w:r w:rsidR="00034966" w:rsidRPr="00CA4A97">
              <w:rPr>
                <w:vanish/>
              </w:rPr>
              <w:t>Fax 0</w: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noProof w:val="0"/>
                <w:vanish/>
              </w:rPr>
              <w:t>20 NNN NN</w:t>
            </w:r>
          </w:p>
        </w:tc>
      </w:tr>
      <w:tr w:rsidR="008B2A24" w:rsidRPr="00CA4A97" w:rsidTr="008B2A24">
        <w:trPr>
          <w:cantSplit/>
          <w:hidden/>
        </w:trPr>
        <w:tc>
          <w:tcPr>
            <w:tcW w:w="9368" w:type="dxa"/>
          </w:tcPr>
          <w:p w:rsidR="008B2A24" w:rsidRPr="00CA4A97" w:rsidRDefault="004519EF" w:rsidP="008B2A24">
            <w:pPr>
              <w:pStyle w:val="RPYhteystiedot"/>
              <w:rPr>
                <w:noProof w:val="0"/>
                <w:vanish/>
              </w:rPr>
            </w:pP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”Kieli” </w:instrText>
            </w:r>
            <w:r w:rsidRPr="00CA4A97">
              <w:rPr>
                <w:vanish/>
              </w:rPr>
              <w:fldChar w:fldCharType="separate"/>
            </w:r>
            <w:r w:rsidR="008B2A24">
              <w:rPr>
                <w:vanish/>
              </w:rPr>
              <w:instrText>Suomi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>”=”Suomi” ”Sähköposti: ”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”Kieli” </w:instrText>
            </w:r>
            <w:r w:rsidRPr="00CA4A97">
              <w:rPr>
                <w:vanish/>
              </w:rPr>
              <w:fldChar w:fldCharType="separate"/>
            </w:r>
            <w:r w:rsidR="008B2A24" w:rsidRPr="00CA4A97">
              <w:rPr>
                <w:vanish/>
              </w:rPr>
              <w:instrText>Englanti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”=”Ruotsi” ”Email: ” ”E-mail: ” </w:instrText>
            </w:r>
            <w:r w:rsidRPr="00CA4A97">
              <w:rPr>
                <w:vanish/>
              </w:rPr>
              <w:fldChar w:fldCharType="separate"/>
            </w:r>
            <w:r w:rsidR="008B2A24" w:rsidRPr="00CA4A97">
              <w:rPr>
                <w:vanish/>
              </w:rPr>
              <w:instrText xml:space="preserve">E-mail: 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 </w:instrText>
            </w:r>
            <w:r w:rsidRPr="00CA4A97">
              <w:rPr>
                <w:vanish/>
              </w:rPr>
              <w:fldChar w:fldCharType="separate"/>
            </w:r>
            <w:r w:rsidR="00034966" w:rsidRPr="00CA4A97">
              <w:rPr>
                <w:vanish/>
              </w:rPr>
              <w:t xml:space="preserve">Sähköposti: </w: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noProof w:val="0"/>
                <w:vanish/>
              </w:rPr>
              <w:t>etunimi.sukunimi@gtk.fi</w:t>
            </w:r>
          </w:p>
        </w:tc>
      </w:tr>
    </w:tbl>
    <w:p w:rsidR="008B2A24" w:rsidRPr="00CA4A97" w:rsidRDefault="008B2A24" w:rsidP="008B2A24">
      <w:pPr>
        <w:pStyle w:val="RPNormaali"/>
        <w:rPr>
          <w:vanish/>
        </w:rPr>
        <w:sectPr w:rsidR="008B2A24" w:rsidRPr="00CA4A97" w:rsidSect="008B2A24">
          <w:headerReference w:type="default" r:id="rId12"/>
          <w:footerReference w:type="default" r:id="rId13"/>
          <w:pgSz w:w="11906" w:h="16838"/>
          <w:pgMar w:top="1474" w:right="851" w:bottom="1021" w:left="1758" w:header="567" w:footer="567" w:gutter="0"/>
          <w:pgNumType w:start="1"/>
          <w:cols w:space="708"/>
          <w:docGrid w:linePitch="212"/>
        </w:sectPr>
      </w:pPr>
    </w:p>
    <w:p w:rsidR="008B2A24" w:rsidRPr="00CA4A97" w:rsidRDefault="008B2A24" w:rsidP="008B2A24">
      <w:pPr>
        <w:pStyle w:val="RPPystytiivistys"/>
      </w:pPr>
      <w:bookmarkStart w:id="2" w:name="RPKuvailulehti1"/>
      <w:bookmarkEnd w:id="1"/>
    </w:p>
    <w:p w:rsidR="008B2A24" w:rsidRPr="00CA4A97" w:rsidRDefault="008B2A24" w:rsidP="008B2A24">
      <w:pPr>
        <w:pStyle w:val="RPPystytiivistys"/>
        <w:rPr>
          <w:vanish/>
        </w:rPr>
      </w:pPr>
      <w:bookmarkStart w:id="3" w:name="RPKuvailulehti2"/>
      <w:bookmarkEnd w:id="2"/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79"/>
        <w:gridCol w:w="2225"/>
        <w:gridCol w:w="2287"/>
        <w:gridCol w:w="2565"/>
      </w:tblGrid>
      <w:tr w:rsidR="008B2A24" w:rsidRPr="007E70F0" w:rsidTr="008B2A24">
        <w:trPr>
          <w:cantSplit/>
          <w:trHeight w:val="1021"/>
          <w:hidden/>
        </w:trPr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8B2A24" w:rsidRPr="00CA4A97" w:rsidRDefault="004519EF" w:rsidP="008B2A24">
            <w:pPr>
              <w:pStyle w:val="RPKuvailulehtiOtsikko"/>
              <w:rPr>
                <w:vanish/>
              </w:rPr>
            </w:pP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”Kieli2” </w:instrText>
            </w:r>
            <w:r w:rsidRPr="00CA4A97">
              <w:rPr>
                <w:vanish/>
              </w:rPr>
              <w:fldChar w:fldCharType="separate"/>
            </w:r>
            <w:r w:rsidR="008B2A24">
              <w:rPr>
                <w:vanish/>
              </w:rPr>
              <w:instrText>Englanti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>”=”Suomi” ”Geologian tutkimuskeskus”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”Kieli2” </w:instrText>
            </w:r>
            <w:r w:rsidRPr="00CA4A97">
              <w:rPr>
                <w:vanish/>
              </w:rPr>
              <w:fldChar w:fldCharType="separate"/>
            </w:r>
            <w:r w:rsidR="008B2A24">
              <w:rPr>
                <w:vanish/>
              </w:rPr>
              <w:instrText>Englanti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”=”Ruotsi” ”Geologiska forskningscentralen” ”Geological Survey of Finland” </w:instrText>
            </w:r>
            <w:r w:rsidRPr="00CA4A97">
              <w:rPr>
                <w:vanish/>
              </w:rPr>
              <w:fldChar w:fldCharType="separate"/>
            </w:r>
            <w:r w:rsidR="00034966" w:rsidRPr="00CA4A97">
              <w:rPr>
                <w:noProof/>
                <w:vanish/>
              </w:rPr>
              <w:instrText>Geological Survey of Finland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 </w:instrText>
            </w:r>
            <w:r w:rsidRPr="00CA4A97">
              <w:rPr>
                <w:vanish/>
              </w:rPr>
              <w:fldChar w:fldCharType="separate"/>
            </w:r>
            <w:r w:rsidR="00034966" w:rsidRPr="00CA4A97">
              <w:rPr>
                <w:noProof/>
                <w:vanish/>
              </w:rPr>
              <w:t>Geological Survey of Finland</w:t>
            </w:r>
            <w:r w:rsidRPr="00CA4A97">
              <w:rPr>
                <w:vanish/>
              </w:rPr>
              <w:fldChar w:fldCharType="end"/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A24" w:rsidRPr="004F069C" w:rsidRDefault="004519EF" w:rsidP="008B2A24">
            <w:pPr>
              <w:pStyle w:val="RPKuvailulehtiOtsikko"/>
              <w:keepNext/>
              <w:keepLines/>
              <w:rPr>
                <w:vanish/>
              </w:rPr>
            </w:pPr>
            <w:r w:rsidRPr="00CA4A97">
              <w:rPr>
                <w:vanish/>
              </w:rPr>
              <w:fldChar w:fldCharType="begin"/>
            </w:r>
            <w:r w:rsidR="008B2A24" w:rsidRPr="004F069C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4F069C">
              <w:rPr>
                <w:vanish/>
              </w:rPr>
              <w:instrText xml:space="preserve"> DOCVARIABLE ”Kieli2” </w:instrText>
            </w:r>
            <w:r w:rsidRPr="00CA4A97">
              <w:rPr>
                <w:vanish/>
              </w:rPr>
              <w:fldChar w:fldCharType="separate"/>
            </w:r>
            <w:r w:rsidR="008B2A24" w:rsidRPr="004F069C">
              <w:rPr>
                <w:vanish/>
              </w:rPr>
              <w:instrText>Englanti</w:instrText>
            </w:r>
            <w:r w:rsidRPr="00CA4A97">
              <w:rPr>
                <w:vanish/>
              </w:rPr>
              <w:fldChar w:fldCharType="end"/>
            </w:r>
            <w:r w:rsidR="008B2A24" w:rsidRPr="004F069C">
              <w:rPr>
                <w:vanish/>
              </w:rPr>
              <w:instrText>”=”Suomi” ”Kuvailulehti” ”</w:instrText>
            </w:r>
            <w:r w:rsidRPr="00CA4A97">
              <w:rPr>
                <w:vanish/>
              </w:rPr>
              <w:fldChar w:fldCharType="begin"/>
            </w:r>
            <w:r w:rsidR="008B2A24" w:rsidRPr="004F069C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4F069C">
              <w:rPr>
                <w:vanish/>
              </w:rPr>
              <w:instrText xml:space="preserve"> DOCVARIABLE ”Kieli2” </w:instrText>
            </w:r>
            <w:r w:rsidRPr="00CA4A97">
              <w:rPr>
                <w:vanish/>
              </w:rPr>
              <w:fldChar w:fldCharType="separate"/>
            </w:r>
            <w:r w:rsidR="008B2A24" w:rsidRPr="004F069C">
              <w:rPr>
                <w:vanish/>
              </w:rPr>
              <w:instrText>Englanti</w:instrText>
            </w:r>
            <w:r w:rsidRPr="00CA4A97">
              <w:rPr>
                <w:vanish/>
              </w:rPr>
              <w:fldChar w:fldCharType="end"/>
            </w:r>
            <w:r w:rsidR="008B2A24" w:rsidRPr="004F069C">
              <w:rPr>
                <w:vanish/>
              </w:rPr>
              <w:instrText xml:space="preserve">”=”Ruotsi” ”Presentationsblad” ”Documentation page” </w:instrText>
            </w:r>
            <w:r w:rsidRPr="00CA4A97">
              <w:rPr>
                <w:vanish/>
              </w:rPr>
              <w:fldChar w:fldCharType="separate"/>
            </w:r>
            <w:r w:rsidR="00034966" w:rsidRPr="004F069C">
              <w:rPr>
                <w:noProof/>
                <w:vanish/>
              </w:rPr>
              <w:instrText>Documentation page</w:instrText>
            </w:r>
            <w:r w:rsidRPr="00CA4A97">
              <w:rPr>
                <w:vanish/>
              </w:rPr>
              <w:fldChar w:fldCharType="end"/>
            </w:r>
            <w:r w:rsidR="008B2A24" w:rsidRPr="004F069C">
              <w:rPr>
                <w:vanish/>
              </w:rPr>
              <w:instrText xml:space="preserve">” </w:instrText>
            </w:r>
            <w:r w:rsidRPr="00CA4A97">
              <w:rPr>
                <w:vanish/>
              </w:rPr>
              <w:fldChar w:fldCharType="separate"/>
            </w:r>
            <w:r w:rsidR="00034966" w:rsidRPr="004F069C">
              <w:rPr>
                <w:noProof/>
                <w:vanish/>
              </w:rPr>
              <w:t>Documentation page</w:t>
            </w:r>
            <w:r w:rsidRPr="00CA4A97">
              <w:rPr>
                <w:vanish/>
              </w:rPr>
              <w:fldChar w:fldCharType="end"/>
            </w:r>
          </w:p>
          <w:p w:rsidR="008B2A24" w:rsidRPr="004F069C" w:rsidRDefault="004519EF" w:rsidP="008B2A24">
            <w:pPr>
              <w:pStyle w:val="RPKuvailulehtiSelite"/>
              <w:rPr>
                <w:vanish/>
              </w:rPr>
            </w:pPr>
            <w:r w:rsidRPr="00CA4A97">
              <w:rPr>
                <w:vanish/>
              </w:rPr>
              <w:fldChar w:fldCharType="begin"/>
            </w:r>
            <w:r w:rsidR="008B2A24" w:rsidRPr="004F069C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4F069C">
              <w:rPr>
                <w:vanish/>
              </w:rPr>
              <w:instrText xml:space="preserve"> DOCVARIABLE ”Kieli2” </w:instrText>
            </w:r>
            <w:r w:rsidRPr="00CA4A97">
              <w:rPr>
                <w:vanish/>
              </w:rPr>
              <w:fldChar w:fldCharType="separate"/>
            </w:r>
            <w:r w:rsidR="008B2A24" w:rsidRPr="004F069C">
              <w:rPr>
                <w:vanish/>
              </w:rPr>
              <w:instrText>Englanti</w:instrText>
            </w:r>
            <w:r w:rsidRPr="00CA4A97">
              <w:rPr>
                <w:vanish/>
              </w:rPr>
              <w:fldChar w:fldCharType="end"/>
            </w:r>
            <w:r w:rsidR="008B2A24" w:rsidRPr="004F069C">
              <w:rPr>
                <w:vanish/>
              </w:rPr>
              <w:instrText>”=”Suomi” ”Päivämäärä” ”</w:instrText>
            </w:r>
            <w:r w:rsidRPr="00CA4A97">
              <w:rPr>
                <w:vanish/>
              </w:rPr>
              <w:fldChar w:fldCharType="begin"/>
            </w:r>
            <w:r w:rsidR="008B2A24" w:rsidRPr="004F069C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4F069C">
              <w:rPr>
                <w:vanish/>
              </w:rPr>
              <w:instrText xml:space="preserve"> DOCVARIABLE ”Kieli2” </w:instrText>
            </w:r>
            <w:r w:rsidRPr="00CA4A97">
              <w:rPr>
                <w:vanish/>
              </w:rPr>
              <w:fldChar w:fldCharType="separate"/>
            </w:r>
            <w:r w:rsidR="008B2A24" w:rsidRPr="004F069C">
              <w:rPr>
                <w:vanish/>
              </w:rPr>
              <w:instrText>Englanti</w:instrText>
            </w:r>
            <w:r w:rsidRPr="00CA4A97">
              <w:rPr>
                <w:vanish/>
              </w:rPr>
              <w:fldChar w:fldCharType="end"/>
            </w:r>
            <w:r w:rsidR="008B2A24" w:rsidRPr="004F069C">
              <w:rPr>
                <w:vanish/>
              </w:rPr>
              <w:instrText xml:space="preserve">”=”Ruotsi” ”Datum” ”Date” </w:instrText>
            </w:r>
            <w:r w:rsidRPr="00CA4A97">
              <w:rPr>
                <w:vanish/>
              </w:rPr>
              <w:fldChar w:fldCharType="separate"/>
            </w:r>
            <w:r w:rsidR="00034966" w:rsidRPr="004F069C">
              <w:rPr>
                <w:vanish/>
              </w:rPr>
              <w:instrText>Date</w:instrText>
            </w:r>
            <w:r w:rsidRPr="00CA4A97">
              <w:rPr>
                <w:vanish/>
              </w:rPr>
              <w:fldChar w:fldCharType="end"/>
            </w:r>
            <w:r w:rsidR="008B2A24" w:rsidRPr="004F069C">
              <w:rPr>
                <w:vanish/>
              </w:rPr>
              <w:instrText xml:space="preserve">” </w:instrText>
            </w:r>
            <w:r w:rsidRPr="00CA4A97">
              <w:rPr>
                <w:vanish/>
              </w:rPr>
              <w:fldChar w:fldCharType="separate"/>
            </w:r>
            <w:r w:rsidR="00034966" w:rsidRPr="004F069C">
              <w:rPr>
                <w:vanish/>
              </w:rPr>
              <w:t>Date</w:t>
            </w:r>
            <w:r w:rsidRPr="00CA4A97">
              <w:rPr>
                <w:vanish/>
              </w:rPr>
              <w:fldChar w:fldCharType="end"/>
            </w:r>
            <w:r w:rsidR="008B2A24" w:rsidRPr="004F069C">
              <w:rPr>
                <w:vanish/>
              </w:rPr>
              <w:t xml:space="preserve"> / </w:t>
            </w:r>
            <w:r w:rsidRPr="00CA4A97">
              <w:rPr>
                <w:vanish/>
              </w:rPr>
              <w:fldChar w:fldCharType="begin"/>
            </w:r>
            <w:r w:rsidR="008B2A24" w:rsidRPr="004F069C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4F069C">
              <w:rPr>
                <w:vanish/>
              </w:rPr>
              <w:instrText xml:space="preserve"> DOCVARIABLE ”Kieli2” </w:instrText>
            </w:r>
            <w:r w:rsidRPr="00CA4A97">
              <w:rPr>
                <w:vanish/>
              </w:rPr>
              <w:fldChar w:fldCharType="separate"/>
            </w:r>
            <w:r w:rsidR="008B2A24" w:rsidRPr="004F069C">
              <w:rPr>
                <w:vanish/>
              </w:rPr>
              <w:instrText>Englanti</w:instrText>
            </w:r>
            <w:r w:rsidRPr="00CA4A97">
              <w:rPr>
                <w:vanish/>
              </w:rPr>
              <w:fldChar w:fldCharType="end"/>
            </w:r>
            <w:r w:rsidR="008B2A24" w:rsidRPr="004F069C">
              <w:rPr>
                <w:vanish/>
              </w:rPr>
              <w:instrText>”=”Suomi” ”Dnro” ”</w:instrText>
            </w:r>
            <w:r w:rsidRPr="00CA4A97">
              <w:rPr>
                <w:vanish/>
              </w:rPr>
              <w:fldChar w:fldCharType="begin"/>
            </w:r>
            <w:r w:rsidR="008B2A24" w:rsidRPr="004F069C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4F069C">
              <w:rPr>
                <w:vanish/>
              </w:rPr>
              <w:instrText xml:space="preserve"> DOCVARIABLE ”Kieli2” </w:instrText>
            </w:r>
            <w:r w:rsidRPr="00CA4A97">
              <w:rPr>
                <w:vanish/>
              </w:rPr>
              <w:fldChar w:fldCharType="separate"/>
            </w:r>
            <w:r w:rsidR="008B2A24" w:rsidRPr="004F069C">
              <w:rPr>
                <w:vanish/>
              </w:rPr>
              <w:instrText>Englanti</w:instrText>
            </w:r>
            <w:r w:rsidRPr="00CA4A97">
              <w:rPr>
                <w:vanish/>
              </w:rPr>
              <w:fldChar w:fldCharType="end"/>
            </w:r>
            <w:r w:rsidR="008B2A24" w:rsidRPr="004F069C">
              <w:rPr>
                <w:vanish/>
              </w:rPr>
              <w:instrText xml:space="preserve">”=”Ruotsi” ”Dnr” ”Rec. no.” </w:instrText>
            </w:r>
            <w:r w:rsidRPr="00CA4A97">
              <w:rPr>
                <w:vanish/>
              </w:rPr>
              <w:fldChar w:fldCharType="separate"/>
            </w:r>
            <w:r w:rsidR="00034966" w:rsidRPr="004F069C">
              <w:rPr>
                <w:vanish/>
              </w:rPr>
              <w:instrText>Rec. no.</w:instrText>
            </w:r>
            <w:r w:rsidRPr="00CA4A97">
              <w:rPr>
                <w:vanish/>
              </w:rPr>
              <w:fldChar w:fldCharType="end"/>
            </w:r>
            <w:r w:rsidR="008B2A24" w:rsidRPr="004F069C">
              <w:rPr>
                <w:vanish/>
              </w:rPr>
              <w:instrText xml:space="preserve">” </w:instrText>
            </w:r>
            <w:r w:rsidRPr="00CA4A97">
              <w:rPr>
                <w:vanish/>
              </w:rPr>
              <w:fldChar w:fldCharType="separate"/>
            </w:r>
            <w:r w:rsidR="00034966" w:rsidRPr="004F069C">
              <w:rPr>
                <w:vanish/>
              </w:rPr>
              <w:t>Rec. no.</w:t>
            </w:r>
            <w:r w:rsidRPr="00CA4A97">
              <w:rPr>
                <w:vanish/>
              </w:rPr>
              <w:fldChar w:fldCharType="end"/>
            </w:r>
          </w:p>
          <w:p w:rsidR="008B2A24" w:rsidRPr="004F069C" w:rsidRDefault="008B2A24" w:rsidP="008B2A24">
            <w:pPr>
              <w:pStyle w:val="RPKuvailulehtiNormaali"/>
              <w:rPr>
                <w:vanish/>
              </w:rPr>
            </w:pPr>
          </w:p>
        </w:tc>
      </w:tr>
      <w:tr w:rsidR="008B2A24" w:rsidRPr="00CA4A97" w:rsidTr="008B2A24">
        <w:trPr>
          <w:cantSplit/>
          <w:trHeight w:hRule="exact" w:val="624"/>
          <w:hidden/>
        </w:trPr>
        <w:tc>
          <w:tcPr>
            <w:tcW w:w="45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B2A24" w:rsidRPr="00CA4A97" w:rsidRDefault="004519EF" w:rsidP="008B2A24">
            <w:pPr>
              <w:pStyle w:val="RPKuvailulehtiSelite"/>
              <w:rPr>
                <w:noProof w:val="0"/>
                <w:vanish/>
              </w:rPr>
            </w:pP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”Kieli2” </w:instrText>
            </w:r>
            <w:r w:rsidRPr="00CA4A97">
              <w:rPr>
                <w:vanish/>
              </w:rPr>
              <w:fldChar w:fldCharType="separate"/>
            </w:r>
            <w:r w:rsidR="008B2A24">
              <w:rPr>
                <w:vanish/>
              </w:rPr>
              <w:instrText>Englanti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>”=”Suomi” ”Tekijät”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”Kieli2” </w:instrText>
            </w:r>
            <w:r w:rsidRPr="00CA4A97">
              <w:rPr>
                <w:vanish/>
              </w:rPr>
              <w:fldChar w:fldCharType="separate"/>
            </w:r>
            <w:r w:rsidR="008B2A24">
              <w:rPr>
                <w:vanish/>
              </w:rPr>
              <w:instrText>Englanti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”=”Ruotsi” ”Författare” ”Authors” </w:instrText>
            </w:r>
            <w:r w:rsidRPr="00CA4A97">
              <w:rPr>
                <w:vanish/>
              </w:rPr>
              <w:fldChar w:fldCharType="separate"/>
            </w:r>
            <w:r w:rsidR="00034966" w:rsidRPr="00CA4A97">
              <w:rPr>
                <w:vanish/>
              </w:rPr>
              <w:instrText>Authors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 </w:instrText>
            </w:r>
            <w:r w:rsidRPr="00CA4A97">
              <w:rPr>
                <w:vanish/>
              </w:rPr>
              <w:fldChar w:fldCharType="separate"/>
            </w:r>
            <w:r w:rsidR="00034966" w:rsidRPr="00CA4A97">
              <w:rPr>
                <w:vanish/>
              </w:rPr>
              <w:t>Authors</w:t>
            </w:r>
            <w:r w:rsidRPr="00CA4A97">
              <w:rPr>
                <w:vanish/>
              </w:rPr>
              <w:fldChar w:fldCharType="end"/>
            </w:r>
          </w:p>
          <w:p w:rsidR="008B2A24" w:rsidRPr="00CA4A97" w:rsidRDefault="008B2A24" w:rsidP="008B2A24">
            <w:pPr>
              <w:pStyle w:val="RPKuvailulehtiNormaali"/>
              <w:rPr>
                <w:vanish/>
              </w:rPr>
            </w:pPr>
          </w:p>
        </w:tc>
        <w:tc>
          <w:tcPr>
            <w:tcW w:w="4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2A24" w:rsidRPr="00CA4A97" w:rsidRDefault="004519EF" w:rsidP="008B2A24">
            <w:pPr>
              <w:pStyle w:val="RPKuvailulehtiSelite"/>
              <w:rPr>
                <w:vanish/>
              </w:rPr>
            </w:pP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”Kieli2” </w:instrText>
            </w:r>
            <w:r w:rsidRPr="00CA4A97">
              <w:rPr>
                <w:vanish/>
              </w:rPr>
              <w:fldChar w:fldCharType="separate"/>
            </w:r>
            <w:r w:rsidR="008B2A24">
              <w:rPr>
                <w:vanish/>
              </w:rPr>
              <w:instrText>Englanti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>”=”Suomi” ”Raportin laji”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”Kieli2” </w:instrText>
            </w:r>
            <w:r w:rsidRPr="00CA4A97">
              <w:rPr>
                <w:vanish/>
              </w:rPr>
              <w:fldChar w:fldCharType="separate"/>
            </w:r>
            <w:r w:rsidR="008B2A24">
              <w:rPr>
                <w:vanish/>
              </w:rPr>
              <w:instrText>Englanti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”=”Ruotsi” ”Typ av rapport” ”Type of report” </w:instrText>
            </w:r>
            <w:r w:rsidRPr="00CA4A97">
              <w:rPr>
                <w:vanish/>
              </w:rPr>
              <w:fldChar w:fldCharType="separate"/>
            </w:r>
            <w:r w:rsidR="00034966" w:rsidRPr="00CA4A97">
              <w:rPr>
                <w:vanish/>
              </w:rPr>
              <w:instrText>Type of report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 </w:instrText>
            </w:r>
            <w:r w:rsidRPr="00CA4A97">
              <w:rPr>
                <w:vanish/>
              </w:rPr>
              <w:fldChar w:fldCharType="separate"/>
            </w:r>
            <w:r w:rsidR="00034966" w:rsidRPr="00CA4A97">
              <w:rPr>
                <w:vanish/>
              </w:rPr>
              <w:t>Type of report</w:t>
            </w:r>
            <w:r w:rsidRPr="00CA4A97">
              <w:rPr>
                <w:vanish/>
              </w:rPr>
              <w:fldChar w:fldCharType="end"/>
            </w:r>
          </w:p>
          <w:p w:rsidR="008B2A24" w:rsidRPr="00CA4A97" w:rsidRDefault="008B2A24" w:rsidP="008B2A24">
            <w:pPr>
              <w:pStyle w:val="RPKuvailulehtiNormaali"/>
              <w:rPr>
                <w:vanish/>
              </w:rPr>
            </w:pPr>
          </w:p>
        </w:tc>
      </w:tr>
      <w:tr w:rsidR="008B2A24" w:rsidRPr="00CA4A97" w:rsidTr="008B2A24">
        <w:trPr>
          <w:cantSplit/>
          <w:trHeight w:hRule="exact" w:val="624"/>
          <w:hidden/>
        </w:trPr>
        <w:tc>
          <w:tcPr>
            <w:tcW w:w="4504" w:type="dxa"/>
            <w:gridSpan w:val="2"/>
            <w:vMerge/>
            <w:tcBorders>
              <w:bottom w:val="single" w:sz="4" w:space="0" w:color="auto"/>
            </w:tcBorders>
          </w:tcPr>
          <w:p w:rsidR="008B2A24" w:rsidRPr="00CA4A97" w:rsidRDefault="008B2A24" w:rsidP="008B2A24">
            <w:pPr>
              <w:pStyle w:val="RPKuvailulehtiOtsikko"/>
              <w:rPr>
                <w:vanish/>
              </w:rPr>
            </w:pPr>
          </w:p>
        </w:tc>
        <w:tc>
          <w:tcPr>
            <w:tcW w:w="4852" w:type="dxa"/>
            <w:gridSpan w:val="2"/>
            <w:tcBorders>
              <w:bottom w:val="single" w:sz="4" w:space="0" w:color="auto"/>
            </w:tcBorders>
          </w:tcPr>
          <w:p w:rsidR="008B2A24" w:rsidRPr="00CA4A97" w:rsidRDefault="004519EF" w:rsidP="008B2A24">
            <w:pPr>
              <w:pStyle w:val="RPKuvailulehtiSelite"/>
              <w:rPr>
                <w:noProof w:val="0"/>
                <w:vanish/>
              </w:rPr>
            </w:pP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”Kieli2” </w:instrText>
            </w:r>
            <w:r w:rsidRPr="00CA4A97">
              <w:rPr>
                <w:vanish/>
              </w:rPr>
              <w:fldChar w:fldCharType="separate"/>
            </w:r>
            <w:r w:rsidR="008B2A24">
              <w:rPr>
                <w:vanish/>
              </w:rPr>
              <w:instrText>Englanti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>”=”Suomi” ”Toimeksiantaja”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”Kieli2” </w:instrText>
            </w:r>
            <w:r w:rsidRPr="00CA4A97">
              <w:rPr>
                <w:vanish/>
              </w:rPr>
              <w:fldChar w:fldCharType="separate"/>
            </w:r>
            <w:r w:rsidR="008B2A24">
              <w:rPr>
                <w:vanish/>
              </w:rPr>
              <w:instrText>Englanti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”=”Ruotsi” ”Uppdragsgivare” ”Commissioned by” </w:instrText>
            </w:r>
            <w:r w:rsidRPr="00CA4A97">
              <w:rPr>
                <w:vanish/>
              </w:rPr>
              <w:fldChar w:fldCharType="separate"/>
            </w:r>
            <w:r w:rsidR="00034966" w:rsidRPr="00CA4A97">
              <w:rPr>
                <w:vanish/>
              </w:rPr>
              <w:instrText>Commissioned by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 </w:instrText>
            </w:r>
            <w:r w:rsidRPr="00CA4A97">
              <w:rPr>
                <w:vanish/>
              </w:rPr>
              <w:fldChar w:fldCharType="separate"/>
            </w:r>
            <w:r w:rsidR="00034966" w:rsidRPr="00CA4A97">
              <w:rPr>
                <w:vanish/>
              </w:rPr>
              <w:t>Commissioned by</w:t>
            </w:r>
            <w:r w:rsidRPr="00CA4A97">
              <w:rPr>
                <w:vanish/>
              </w:rPr>
              <w:fldChar w:fldCharType="end"/>
            </w:r>
          </w:p>
          <w:p w:rsidR="008B2A24" w:rsidRPr="00CA4A97" w:rsidRDefault="008B2A24" w:rsidP="008B2A24">
            <w:pPr>
              <w:pStyle w:val="RPKuvailulehtiNormaali"/>
              <w:rPr>
                <w:vanish/>
              </w:rPr>
            </w:pPr>
          </w:p>
        </w:tc>
      </w:tr>
      <w:tr w:rsidR="008B2A24" w:rsidRPr="00CA4A97" w:rsidTr="008B2A24">
        <w:trPr>
          <w:cantSplit/>
          <w:trHeight w:hRule="exact" w:val="794"/>
          <w:hidden/>
        </w:trPr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8B2A24" w:rsidRPr="00CA4A97" w:rsidRDefault="004519EF" w:rsidP="008B2A24">
            <w:pPr>
              <w:pStyle w:val="RPKuvailulehtiSelite"/>
              <w:rPr>
                <w:noProof w:val="0"/>
                <w:vanish/>
              </w:rPr>
            </w:pP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”Kieli2” </w:instrText>
            </w:r>
            <w:r w:rsidRPr="00CA4A97">
              <w:rPr>
                <w:vanish/>
              </w:rPr>
              <w:fldChar w:fldCharType="separate"/>
            </w:r>
            <w:r w:rsidR="008B2A24">
              <w:rPr>
                <w:vanish/>
              </w:rPr>
              <w:instrText>Englanti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>”=”Suomi” ”Raportin nimi”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”Kieli2” </w:instrText>
            </w:r>
            <w:r w:rsidRPr="00CA4A97">
              <w:rPr>
                <w:vanish/>
              </w:rPr>
              <w:fldChar w:fldCharType="separate"/>
            </w:r>
            <w:r w:rsidR="008B2A24">
              <w:rPr>
                <w:vanish/>
              </w:rPr>
              <w:instrText>Englanti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”=”Ruotsi” ”Rapportens namn” ”Title of report” </w:instrText>
            </w:r>
            <w:r w:rsidRPr="00CA4A97">
              <w:rPr>
                <w:vanish/>
              </w:rPr>
              <w:fldChar w:fldCharType="separate"/>
            </w:r>
            <w:r w:rsidR="00034966" w:rsidRPr="00CA4A97">
              <w:rPr>
                <w:vanish/>
              </w:rPr>
              <w:instrText>Title of report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 </w:instrText>
            </w:r>
            <w:r w:rsidRPr="00CA4A97">
              <w:rPr>
                <w:vanish/>
              </w:rPr>
              <w:fldChar w:fldCharType="separate"/>
            </w:r>
            <w:r w:rsidR="00034966" w:rsidRPr="00CA4A97">
              <w:rPr>
                <w:vanish/>
              </w:rPr>
              <w:t>Title of report</w:t>
            </w:r>
            <w:r w:rsidRPr="00CA4A97">
              <w:rPr>
                <w:vanish/>
              </w:rPr>
              <w:fldChar w:fldCharType="end"/>
            </w:r>
          </w:p>
          <w:p w:rsidR="008B2A24" w:rsidRPr="00CA4A97" w:rsidRDefault="008B2A24" w:rsidP="008B2A24">
            <w:pPr>
              <w:pStyle w:val="RPKuvailulehtiNormaali"/>
              <w:rPr>
                <w:vanish/>
              </w:rPr>
            </w:pPr>
          </w:p>
        </w:tc>
      </w:tr>
      <w:tr w:rsidR="008B2A24" w:rsidRPr="00CA4A97" w:rsidTr="008B2A24">
        <w:trPr>
          <w:cantSplit/>
          <w:trHeight w:val="4593"/>
          <w:hidden/>
        </w:trPr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8B2A24" w:rsidRPr="00CA4A97" w:rsidRDefault="004519EF" w:rsidP="008B2A24">
            <w:pPr>
              <w:pStyle w:val="RPKuvailulehtiSelite"/>
              <w:rPr>
                <w:noProof w:val="0"/>
                <w:vanish/>
              </w:rPr>
            </w:pP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”Kieli2” </w:instrText>
            </w:r>
            <w:r w:rsidRPr="00CA4A97">
              <w:rPr>
                <w:vanish/>
              </w:rPr>
              <w:fldChar w:fldCharType="separate"/>
            </w:r>
            <w:r w:rsidR="008B2A24">
              <w:rPr>
                <w:vanish/>
              </w:rPr>
              <w:instrText>Englanti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>”=”Suomi” ”Tiivistelmä”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”Kieli2” </w:instrText>
            </w:r>
            <w:r w:rsidRPr="00CA4A97">
              <w:rPr>
                <w:vanish/>
              </w:rPr>
              <w:fldChar w:fldCharType="separate"/>
            </w:r>
            <w:r w:rsidR="008B2A24">
              <w:rPr>
                <w:vanish/>
              </w:rPr>
              <w:instrText>Englanti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”=”Ruotsi” ”Abstrakt” ”Abstract” </w:instrText>
            </w:r>
            <w:r w:rsidRPr="00CA4A97">
              <w:rPr>
                <w:vanish/>
              </w:rPr>
              <w:fldChar w:fldCharType="separate"/>
            </w:r>
            <w:r w:rsidR="00034966" w:rsidRPr="00CA4A97">
              <w:rPr>
                <w:vanish/>
              </w:rPr>
              <w:instrText>Abstract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 </w:instrText>
            </w:r>
            <w:r w:rsidRPr="00CA4A97">
              <w:rPr>
                <w:vanish/>
              </w:rPr>
              <w:fldChar w:fldCharType="separate"/>
            </w:r>
            <w:r w:rsidR="00034966" w:rsidRPr="00CA4A97">
              <w:rPr>
                <w:vanish/>
              </w:rPr>
              <w:t>Abstract</w:t>
            </w:r>
            <w:r w:rsidRPr="00CA4A97">
              <w:rPr>
                <w:vanish/>
              </w:rPr>
              <w:fldChar w:fldCharType="end"/>
            </w:r>
          </w:p>
          <w:p w:rsidR="008B2A24" w:rsidRPr="00CA4A97" w:rsidRDefault="008B2A24" w:rsidP="008B2A24">
            <w:pPr>
              <w:pStyle w:val="RPKuvailulehtiNormaali"/>
              <w:rPr>
                <w:vanish/>
              </w:rPr>
            </w:pPr>
          </w:p>
        </w:tc>
      </w:tr>
      <w:tr w:rsidR="008B2A24" w:rsidRPr="00CA4A97" w:rsidTr="008B2A24">
        <w:trPr>
          <w:cantSplit/>
          <w:trHeight w:hRule="exact" w:val="794"/>
          <w:hidden/>
        </w:trPr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8B2A24" w:rsidRPr="00CA4A97" w:rsidRDefault="004519EF" w:rsidP="008B2A24">
            <w:pPr>
              <w:pStyle w:val="RPKuvailulehtiSelite"/>
              <w:rPr>
                <w:noProof w:val="0"/>
                <w:vanish/>
              </w:rPr>
            </w:pP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”Kieli2” </w:instrText>
            </w:r>
            <w:r w:rsidRPr="00CA4A97">
              <w:rPr>
                <w:vanish/>
              </w:rPr>
              <w:fldChar w:fldCharType="separate"/>
            </w:r>
            <w:r w:rsidR="008B2A24">
              <w:rPr>
                <w:vanish/>
              </w:rPr>
              <w:instrText>Englanti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>”=”Suomi” ”Asiasanat (kohde, menetelmät jne.)”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”Kieli2” </w:instrText>
            </w:r>
            <w:r w:rsidRPr="00CA4A97">
              <w:rPr>
                <w:vanish/>
              </w:rPr>
              <w:fldChar w:fldCharType="separate"/>
            </w:r>
            <w:r w:rsidR="008B2A24">
              <w:rPr>
                <w:vanish/>
              </w:rPr>
              <w:instrText>Englanti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”=”Ruotsi” ”Nyckelord (objekt, metod osv.)” ”Keywords” </w:instrText>
            </w:r>
            <w:r w:rsidRPr="00CA4A97">
              <w:rPr>
                <w:vanish/>
              </w:rPr>
              <w:fldChar w:fldCharType="separate"/>
            </w:r>
            <w:r w:rsidR="00034966" w:rsidRPr="00CA4A97">
              <w:rPr>
                <w:vanish/>
              </w:rPr>
              <w:instrText>Keywords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 </w:instrText>
            </w:r>
            <w:r w:rsidRPr="00CA4A97">
              <w:rPr>
                <w:vanish/>
              </w:rPr>
              <w:fldChar w:fldCharType="separate"/>
            </w:r>
            <w:r w:rsidR="00034966" w:rsidRPr="00CA4A97">
              <w:rPr>
                <w:vanish/>
              </w:rPr>
              <w:t>Keywords</w:t>
            </w:r>
            <w:r w:rsidRPr="00CA4A97">
              <w:rPr>
                <w:vanish/>
              </w:rPr>
              <w:fldChar w:fldCharType="end"/>
            </w:r>
          </w:p>
          <w:p w:rsidR="008B2A24" w:rsidRPr="00CA4A97" w:rsidRDefault="008B2A24" w:rsidP="008B2A24">
            <w:pPr>
              <w:pStyle w:val="RPKuvailulehtiNormaali"/>
              <w:rPr>
                <w:vanish/>
              </w:rPr>
            </w:pPr>
          </w:p>
        </w:tc>
      </w:tr>
      <w:tr w:rsidR="008B2A24" w:rsidRPr="00CA4A97" w:rsidTr="008B2A24">
        <w:trPr>
          <w:cantSplit/>
          <w:trHeight w:hRule="exact" w:val="794"/>
          <w:hidden/>
        </w:trPr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8B2A24" w:rsidRPr="00CA4A97" w:rsidRDefault="004519EF" w:rsidP="008B2A24">
            <w:pPr>
              <w:pStyle w:val="RPKuvailulehtiSelite"/>
              <w:rPr>
                <w:vanish/>
              </w:rPr>
            </w:pP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”Kieli2” </w:instrText>
            </w:r>
            <w:r w:rsidRPr="00CA4A97">
              <w:rPr>
                <w:vanish/>
              </w:rPr>
              <w:fldChar w:fldCharType="separate"/>
            </w:r>
            <w:r w:rsidR="008B2A24">
              <w:rPr>
                <w:vanish/>
              </w:rPr>
              <w:instrText>Englanti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>”=”Suomi” ”Maantieteellinen alue (maa, lääni, kunta, kylä, esiintymä)”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”Kieli2” </w:instrText>
            </w:r>
            <w:r w:rsidRPr="00CA4A97">
              <w:rPr>
                <w:vanish/>
              </w:rPr>
              <w:fldChar w:fldCharType="separate"/>
            </w:r>
            <w:r w:rsidR="008B2A24">
              <w:rPr>
                <w:vanish/>
              </w:rPr>
              <w:instrText>Englanti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”=”Ruotsi” ”Geografiskt område (land, län, kommun, by, förekomst)” ”Geographical area” </w:instrText>
            </w:r>
            <w:r w:rsidRPr="00CA4A97">
              <w:rPr>
                <w:vanish/>
              </w:rPr>
              <w:fldChar w:fldCharType="separate"/>
            </w:r>
            <w:r w:rsidR="00034966" w:rsidRPr="00CA4A97">
              <w:rPr>
                <w:vanish/>
              </w:rPr>
              <w:instrText>Geographical area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 </w:instrText>
            </w:r>
            <w:r w:rsidRPr="00CA4A97">
              <w:rPr>
                <w:vanish/>
              </w:rPr>
              <w:fldChar w:fldCharType="separate"/>
            </w:r>
            <w:r w:rsidR="00034966" w:rsidRPr="00CA4A97">
              <w:rPr>
                <w:vanish/>
              </w:rPr>
              <w:t>Geographical area</w:t>
            </w:r>
            <w:r w:rsidRPr="00CA4A97">
              <w:rPr>
                <w:vanish/>
              </w:rPr>
              <w:fldChar w:fldCharType="end"/>
            </w:r>
          </w:p>
          <w:p w:rsidR="008B2A24" w:rsidRPr="00CA4A97" w:rsidRDefault="008B2A24" w:rsidP="008B2A24">
            <w:pPr>
              <w:pStyle w:val="RPKuvailulehtiNormaali"/>
              <w:rPr>
                <w:vanish/>
              </w:rPr>
            </w:pPr>
          </w:p>
        </w:tc>
      </w:tr>
      <w:tr w:rsidR="008B2A24" w:rsidRPr="00CA4A97" w:rsidTr="008B2A24">
        <w:trPr>
          <w:cantSplit/>
          <w:trHeight w:hRule="exact" w:val="567"/>
          <w:hidden/>
        </w:trPr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8B2A24" w:rsidRPr="00CA4A97" w:rsidRDefault="004519EF" w:rsidP="008B2A24">
            <w:pPr>
              <w:pStyle w:val="RPKuvailulehtiSelite"/>
              <w:rPr>
                <w:vanish/>
              </w:rPr>
            </w:pP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”Kieli2” </w:instrText>
            </w:r>
            <w:r w:rsidRPr="00CA4A97">
              <w:rPr>
                <w:vanish/>
              </w:rPr>
              <w:fldChar w:fldCharType="separate"/>
            </w:r>
            <w:r w:rsidR="008B2A24">
              <w:rPr>
                <w:vanish/>
              </w:rPr>
              <w:instrText>Englanti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>”=”Suomi” ”Karttalehdet”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”Kieli2” </w:instrText>
            </w:r>
            <w:r w:rsidRPr="00CA4A97">
              <w:rPr>
                <w:vanish/>
              </w:rPr>
              <w:fldChar w:fldCharType="separate"/>
            </w:r>
            <w:r w:rsidR="008B2A24">
              <w:rPr>
                <w:vanish/>
              </w:rPr>
              <w:instrText>Englanti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”=”Ruotsi” ”Kartblad” ”Map sheet” </w:instrText>
            </w:r>
            <w:r w:rsidRPr="00CA4A97">
              <w:rPr>
                <w:vanish/>
              </w:rPr>
              <w:fldChar w:fldCharType="separate"/>
            </w:r>
            <w:r w:rsidR="00034966" w:rsidRPr="00CA4A97">
              <w:rPr>
                <w:vanish/>
              </w:rPr>
              <w:instrText>Map sheet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 </w:instrText>
            </w:r>
            <w:r w:rsidRPr="00CA4A97">
              <w:rPr>
                <w:vanish/>
              </w:rPr>
              <w:fldChar w:fldCharType="separate"/>
            </w:r>
            <w:r w:rsidR="00034966" w:rsidRPr="00CA4A97">
              <w:rPr>
                <w:vanish/>
              </w:rPr>
              <w:t>Map sheet</w:t>
            </w:r>
            <w:r w:rsidRPr="00CA4A97">
              <w:rPr>
                <w:vanish/>
              </w:rPr>
              <w:fldChar w:fldCharType="end"/>
            </w:r>
          </w:p>
          <w:p w:rsidR="008B2A24" w:rsidRPr="00CA4A97" w:rsidRDefault="008B2A24" w:rsidP="008B2A24">
            <w:pPr>
              <w:pStyle w:val="RPKuvailulehtiNormaali"/>
              <w:rPr>
                <w:vanish/>
              </w:rPr>
            </w:pPr>
          </w:p>
        </w:tc>
      </w:tr>
      <w:tr w:rsidR="008B2A24" w:rsidRPr="00CA4A97" w:rsidTr="008B2A24">
        <w:trPr>
          <w:cantSplit/>
          <w:trHeight w:hRule="exact" w:val="794"/>
          <w:hidden/>
        </w:trPr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8B2A24" w:rsidRPr="00CA4A97" w:rsidRDefault="004519EF" w:rsidP="008B2A24">
            <w:pPr>
              <w:pStyle w:val="RPKuvailulehtiSelite"/>
              <w:rPr>
                <w:noProof w:val="0"/>
                <w:vanish/>
              </w:rPr>
            </w:pP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”Kieli2” </w:instrText>
            </w:r>
            <w:r w:rsidRPr="00CA4A97">
              <w:rPr>
                <w:vanish/>
              </w:rPr>
              <w:fldChar w:fldCharType="separate"/>
            </w:r>
            <w:r w:rsidR="008B2A24">
              <w:rPr>
                <w:vanish/>
              </w:rPr>
              <w:instrText>Englanti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>”=”Suomi” ”Muut tiedot”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”Kieli2” </w:instrText>
            </w:r>
            <w:r w:rsidRPr="00CA4A97">
              <w:rPr>
                <w:vanish/>
              </w:rPr>
              <w:fldChar w:fldCharType="separate"/>
            </w:r>
            <w:r w:rsidR="008B2A24">
              <w:rPr>
                <w:vanish/>
              </w:rPr>
              <w:instrText>Englanti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”=”Ruotsi” ”Annan information” ”Other information” </w:instrText>
            </w:r>
            <w:r w:rsidRPr="00CA4A97">
              <w:rPr>
                <w:vanish/>
              </w:rPr>
              <w:fldChar w:fldCharType="separate"/>
            </w:r>
            <w:r w:rsidR="00034966" w:rsidRPr="00CA4A97">
              <w:rPr>
                <w:vanish/>
              </w:rPr>
              <w:instrText>Other information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 </w:instrText>
            </w:r>
            <w:r w:rsidRPr="00CA4A97">
              <w:rPr>
                <w:vanish/>
              </w:rPr>
              <w:fldChar w:fldCharType="separate"/>
            </w:r>
            <w:r w:rsidR="00034966" w:rsidRPr="00CA4A97">
              <w:rPr>
                <w:vanish/>
              </w:rPr>
              <w:t>Other information</w:t>
            </w:r>
            <w:r w:rsidRPr="00CA4A97">
              <w:rPr>
                <w:vanish/>
              </w:rPr>
              <w:fldChar w:fldCharType="end"/>
            </w:r>
          </w:p>
          <w:p w:rsidR="008B2A24" w:rsidRPr="00CA4A97" w:rsidRDefault="008B2A24" w:rsidP="008B2A24">
            <w:pPr>
              <w:pStyle w:val="RPKuvailulehtiNormaali"/>
              <w:rPr>
                <w:vanish/>
              </w:rPr>
            </w:pPr>
          </w:p>
        </w:tc>
      </w:tr>
      <w:tr w:rsidR="008B2A24" w:rsidRPr="00CA4A97" w:rsidTr="008B2A24">
        <w:trPr>
          <w:cantSplit/>
          <w:trHeight w:hRule="exact" w:val="567"/>
          <w:hidden/>
        </w:trPr>
        <w:tc>
          <w:tcPr>
            <w:tcW w:w="4504" w:type="dxa"/>
            <w:gridSpan w:val="2"/>
            <w:tcBorders>
              <w:bottom w:val="single" w:sz="4" w:space="0" w:color="auto"/>
            </w:tcBorders>
          </w:tcPr>
          <w:p w:rsidR="008B2A24" w:rsidRPr="00CA4A97" w:rsidRDefault="004519EF" w:rsidP="008B2A24">
            <w:pPr>
              <w:pStyle w:val="RPKuvailulehtiSelite"/>
              <w:rPr>
                <w:vanish/>
              </w:rPr>
            </w:pP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”Kieli2” </w:instrText>
            </w:r>
            <w:r w:rsidRPr="00CA4A97">
              <w:rPr>
                <w:vanish/>
              </w:rPr>
              <w:fldChar w:fldCharType="separate"/>
            </w:r>
            <w:r w:rsidR="008B2A24">
              <w:rPr>
                <w:vanish/>
              </w:rPr>
              <w:instrText>Englanti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>”=”Suomi” ”Arkistosarjan nimi”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”Kieli2” </w:instrText>
            </w:r>
            <w:r w:rsidRPr="00CA4A97">
              <w:rPr>
                <w:vanish/>
              </w:rPr>
              <w:fldChar w:fldCharType="separate"/>
            </w:r>
            <w:r w:rsidR="008B2A24">
              <w:rPr>
                <w:vanish/>
              </w:rPr>
              <w:instrText>Englanti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”=”Ruotsi” ”Rapportserie” ”Report serial” </w:instrText>
            </w:r>
            <w:r w:rsidRPr="00CA4A97">
              <w:rPr>
                <w:vanish/>
              </w:rPr>
              <w:fldChar w:fldCharType="separate"/>
            </w:r>
            <w:r w:rsidR="00034966" w:rsidRPr="00CA4A97">
              <w:rPr>
                <w:vanish/>
              </w:rPr>
              <w:instrText>Report serial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 </w:instrText>
            </w:r>
            <w:r w:rsidRPr="00CA4A97">
              <w:rPr>
                <w:vanish/>
              </w:rPr>
              <w:fldChar w:fldCharType="separate"/>
            </w:r>
            <w:r w:rsidR="00034966" w:rsidRPr="00CA4A97">
              <w:rPr>
                <w:vanish/>
              </w:rPr>
              <w:t>Report serial</w:t>
            </w:r>
            <w:r w:rsidRPr="00CA4A97">
              <w:rPr>
                <w:vanish/>
              </w:rPr>
              <w:fldChar w:fldCharType="end"/>
            </w:r>
          </w:p>
          <w:p w:rsidR="008B2A24" w:rsidRPr="00CA4A97" w:rsidRDefault="008B2A24" w:rsidP="008B2A24">
            <w:pPr>
              <w:pStyle w:val="RPKuvailulehtiNormaali"/>
              <w:rPr>
                <w:vanish/>
              </w:rPr>
            </w:pPr>
          </w:p>
        </w:tc>
        <w:tc>
          <w:tcPr>
            <w:tcW w:w="4852" w:type="dxa"/>
            <w:gridSpan w:val="2"/>
            <w:tcBorders>
              <w:bottom w:val="single" w:sz="4" w:space="0" w:color="auto"/>
            </w:tcBorders>
          </w:tcPr>
          <w:p w:rsidR="008B2A24" w:rsidRPr="00CA4A97" w:rsidRDefault="004519EF" w:rsidP="008B2A24">
            <w:pPr>
              <w:pStyle w:val="RPKuvailulehtiSelite"/>
              <w:rPr>
                <w:vanish/>
              </w:rPr>
            </w:pP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”Kieli2” </w:instrText>
            </w:r>
            <w:r w:rsidRPr="00CA4A97">
              <w:rPr>
                <w:vanish/>
              </w:rPr>
              <w:fldChar w:fldCharType="separate"/>
            </w:r>
            <w:r w:rsidR="008B2A24">
              <w:rPr>
                <w:vanish/>
              </w:rPr>
              <w:instrText>Englanti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>”=”Suomi” ”Arkistotunnus”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”Kieli2” </w:instrText>
            </w:r>
            <w:r w:rsidRPr="00CA4A97">
              <w:rPr>
                <w:vanish/>
              </w:rPr>
              <w:fldChar w:fldCharType="separate"/>
            </w:r>
            <w:r w:rsidR="008B2A24">
              <w:rPr>
                <w:vanish/>
              </w:rPr>
              <w:instrText>Englanti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”=”Ruotsi” ”Arkivkod” ”Archive code” </w:instrText>
            </w:r>
            <w:r w:rsidRPr="00CA4A97">
              <w:rPr>
                <w:vanish/>
              </w:rPr>
              <w:fldChar w:fldCharType="separate"/>
            </w:r>
            <w:r w:rsidR="00034966" w:rsidRPr="00CA4A97">
              <w:rPr>
                <w:vanish/>
              </w:rPr>
              <w:instrText>Archive code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 </w:instrText>
            </w:r>
            <w:r w:rsidRPr="00CA4A97">
              <w:rPr>
                <w:vanish/>
              </w:rPr>
              <w:fldChar w:fldCharType="separate"/>
            </w:r>
            <w:r w:rsidR="00034966" w:rsidRPr="00CA4A97">
              <w:rPr>
                <w:vanish/>
              </w:rPr>
              <w:t>Archive code</w:t>
            </w:r>
            <w:r w:rsidRPr="00CA4A97">
              <w:rPr>
                <w:vanish/>
              </w:rPr>
              <w:fldChar w:fldCharType="end"/>
            </w:r>
          </w:p>
          <w:p w:rsidR="008B2A24" w:rsidRPr="00CA4A97" w:rsidRDefault="008B2A24" w:rsidP="008B2A24">
            <w:pPr>
              <w:pStyle w:val="RPKuvailulehtiNormaali"/>
              <w:rPr>
                <w:vanish/>
              </w:rPr>
            </w:pPr>
          </w:p>
        </w:tc>
      </w:tr>
      <w:tr w:rsidR="008B2A24" w:rsidRPr="00CA4A97" w:rsidTr="008B2A24">
        <w:trPr>
          <w:cantSplit/>
          <w:trHeight w:hRule="exact" w:val="567"/>
          <w:hidden/>
        </w:trPr>
        <w:tc>
          <w:tcPr>
            <w:tcW w:w="2279" w:type="dxa"/>
            <w:tcBorders>
              <w:bottom w:val="single" w:sz="4" w:space="0" w:color="auto"/>
            </w:tcBorders>
          </w:tcPr>
          <w:p w:rsidR="008B2A24" w:rsidRPr="00CA4A97" w:rsidRDefault="004519EF" w:rsidP="008B2A24">
            <w:pPr>
              <w:pStyle w:val="RPKuvailulehtiSelite"/>
              <w:rPr>
                <w:vanish/>
              </w:rPr>
            </w:pP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”Kieli2” </w:instrText>
            </w:r>
            <w:r w:rsidRPr="00CA4A97">
              <w:rPr>
                <w:vanish/>
              </w:rPr>
              <w:fldChar w:fldCharType="separate"/>
            </w:r>
            <w:r w:rsidR="008B2A24">
              <w:rPr>
                <w:vanish/>
              </w:rPr>
              <w:instrText>Englanti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>”=”Suomi” ”Kokonaissivumäärä”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”Kieli2” </w:instrText>
            </w:r>
            <w:r w:rsidRPr="00CA4A97">
              <w:rPr>
                <w:vanish/>
              </w:rPr>
              <w:fldChar w:fldCharType="separate"/>
            </w:r>
            <w:r w:rsidR="008B2A24">
              <w:rPr>
                <w:vanish/>
              </w:rPr>
              <w:instrText>Englanti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”=”Ruotsi” ”Sidoantal” ”Total pages” </w:instrText>
            </w:r>
            <w:r w:rsidRPr="00CA4A97">
              <w:rPr>
                <w:vanish/>
              </w:rPr>
              <w:fldChar w:fldCharType="separate"/>
            </w:r>
            <w:r w:rsidR="00034966" w:rsidRPr="00CA4A97">
              <w:rPr>
                <w:vanish/>
              </w:rPr>
              <w:instrText>Total pages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 </w:instrText>
            </w:r>
            <w:r w:rsidRPr="00CA4A97">
              <w:rPr>
                <w:vanish/>
              </w:rPr>
              <w:fldChar w:fldCharType="separate"/>
            </w:r>
            <w:r w:rsidR="00034966" w:rsidRPr="00CA4A97">
              <w:rPr>
                <w:vanish/>
              </w:rPr>
              <w:t>Total pages</w:t>
            </w:r>
            <w:r w:rsidRPr="00CA4A97">
              <w:rPr>
                <w:vanish/>
              </w:rPr>
              <w:fldChar w:fldCharType="end"/>
            </w:r>
          </w:p>
          <w:p w:rsidR="008B2A24" w:rsidRPr="00CA4A97" w:rsidRDefault="008B2A24" w:rsidP="008B2A24">
            <w:pPr>
              <w:pStyle w:val="RPKuvailulehtiNormaali"/>
              <w:rPr>
                <w:vanish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8B2A24" w:rsidRPr="00CA4A97" w:rsidRDefault="004519EF" w:rsidP="008B2A24">
            <w:pPr>
              <w:pStyle w:val="RPKuvailulehtiSelite"/>
              <w:rPr>
                <w:vanish/>
              </w:rPr>
            </w:pP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”Kieli2” </w:instrText>
            </w:r>
            <w:r w:rsidRPr="00CA4A97">
              <w:rPr>
                <w:vanish/>
              </w:rPr>
              <w:fldChar w:fldCharType="separate"/>
            </w:r>
            <w:r w:rsidR="008B2A24">
              <w:rPr>
                <w:vanish/>
              </w:rPr>
              <w:instrText>Englanti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>”=”Suomi” ”Kieli”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”Kieli2” </w:instrText>
            </w:r>
            <w:r w:rsidRPr="00CA4A97">
              <w:rPr>
                <w:vanish/>
              </w:rPr>
              <w:fldChar w:fldCharType="separate"/>
            </w:r>
            <w:r w:rsidR="008B2A24">
              <w:rPr>
                <w:vanish/>
              </w:rPr>
              <w:instrText>Englanti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”=”Ruotsi” ”Språk” ”Language” </w:instrText>
            </w:r>
            <w:r w:rsidRPr="00CA4A97">
              <w:rPr>
                <w:vanish/>
              </w:rPr>
              <w:fldChar w:fldCharType="separate"/>
            </w:r>
            <w:r w:rsidR="00034966" w:rsidRPr="00CA4A97">
              <w:rPr>
                <w:vanish/>
              </w:rPr>
              <w:instrText>Language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 </w:instrText>
            </w:r>
            <w:r w:rsidRPr="00CA4A97">
              <w:rPr>
                <w:vanish/>
              </w:rPr>
              <w:fldChar w:fldCharType="separate"/>
            </w:r>
            <w:r w:rsidR="00034966" w:rsidRPr="00CA4A97">
              <w:rPr>
                <w:vanish/>
              </w:rPr>
              <w:t>Language</w:t>
            </w:r>
            <w:r w:rsidRPr="00CA4A97">
              <w:rPr>
                <w:vanish/>
              </w:rPr>
              <w:fldChar w:fldCharType="end"/>
            </w:r>
          </w:p>
          <w:p w:rsidR="008B2A24" w:rsidRPr="00CA4A97" w:rsidRDefault="008B2A24" w:rsidP="008B2A24">
            <w:pPr>
              <w:pStyle w:val="RPKuvailulehtiNormaali"/>
              <w:rPr>
                <w:vanish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8B2A24" w:rsidRPr="00CA4A97" w:rsidRDefault="004519EF" w:rsidP="008B2A24">
            <w:pPr>
              <w:pStyle w:val="RPKuvailulehtiSelite"/>
              <w:rPr>
                <w:vanish/>
              </w:rPr>
            </w:pP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”Kieli2” </w:instrText>
            </w:r>
            <w:r w:rsidRPr="00CA4A97">
              <w:rPr>
                <w:vanish/>
              </w:rPr>
              <w:fldChar w:fldCharType="separate"/>
            </w:r>
            <w:r w:rsidR="008B2A24">
              <w:rPr>
                <w:vanish/>
              </w:rPr>
              <w:instrText>Englanti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>”=”Suomi” ”Hinta”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”Kieli2” </w:instrText>
            </w:r>
            <w:r w:rsidRPr="00CA4A97">
              <w:rPr>
                <w:vanish/>
              </w:rPr>
              <w:fldChar w:fldCharType="separate"/>
            </w:r>
            <w:r w:rsidR="008B2A24">
              <w:rPr>
                <w:vanish/>
              </w:rPr>
              <w:instrText>Englanti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”=”Ruotsi” ”Pris” ”Price” </w:instrText>
            </w:r>
            <w:r w:rsidRPr="00CA4A97">
              <w:rPr>
                <w:vanish/>
              </w:rPr>
              <w:fldChar w:fldCharType="separate"/>
            </w:r>
            <w:r w:rsidR="00034966" w:rsidRPr="00CA4A97">
              <w:rPr>
                <w:vanish/>
              </w:rPr>
              <w:instrText>Price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 </w:instrText>
            </w:r>
            <w:r w:rsidRPr="00CA4A97">
              <w:rPr>
                <w:vanish/>
              </w:rPr>
              <w:fldChar w:fldCharType="separate"/>
            </w:r>
            <w:r w:rsidR="00034966" w:rsidRPr="00CA4A97">
              <w:rPr>
                <w:vanish/>
              </w:rPr>
              <w:t>Price</w:t>
            </w:r>
            <w:r w:rsidRPr="00CA4A97">
              <w:rPr>
                <w:vanish/>
              </w:rPr>
              <w:fldChar w:fldCharType="end"/>
            </w:r>
          </w:p>
          <w:p w:rsidR="008B2A24" w:rsidRPr="00CA4A97" w:rsidRDefault="008B2A24" w:rsidP="008B2A24">
            <w:pPr>
              <w:pStyle w:val="RPKuvailulehtiNormaali"/>
              <w:rPr>
                <w:vanish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8B2A24" w:rsidRPr="00CA4A97" w:rsidRDefault="004519EF" w:rsidP="008B2A24">
            <w:pPr>
              <w:pStyle w:val="RPKuvailulehtiSelite"/>
              <w:rPr>
                <w:vanish/>
              </w:rPr>
            </w:pP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”Kieli2” </w:instrText>
            </w:r>
            <w:r w:rsidRPr="00CA4A97">
              <w:rPr>
                <w:vanish/>
              </w:rPr>
              <w:fldChar w:fldCharType="separate"/>
            </w:r>
            <w:r w:rsidR="008B2A24">
              <w:rPr>
                <w:vanish/>
              </w:rPr>
              <w:instrText>Englanti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>”=”Suomi” ”Julkisuus”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”Kieli2” </w:instrText>
            </w:r>
            <w:r w:rsidRPr="00CA4A97">
              <w:rPr>
                <w:vanish/>
              </w:rPr>
              <w:fldChar w:fldCharType="separate"/>
            </w:r>
            <w:r w:rsidR="008B2A24">
              <w:rPr>
                <w:vanish/>
              </w:rPr>
              <w:instrText>Englanti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”=”Ruotsi” ”Offentlighetsgrad” ”Confidentiality” </w:instrText>
            </w:r>
            <w:r w:rsidRPr="00CA4A97">
              <w:rPr>
                <w:vanish/>
              </w:rPr>
              <w:fldChar w:fldCharType="separate"/>
            </w:r>
            <w:r w:rsidR="00034966" w:rsidRPr="00CA4A97">
              <w:rPr>
                <w:vanish/>
              </w:rPr>
              <w:instrText>Confidentiality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 </w:instrText>
            </w:r>
            <w:r w:rsidRPr="00CA4A97">
              <w:rPr>
                <w:vanish/>
              </w:rPr>
              <w:fldChar w:fldCharType="separate"/>
            </w:r>
            <w:r w:rsidR="00034966" w:rsidRPr="00CA4A97">
              <w:rPr>
                <w:vanish/>
              </w:rPr>
              <w:t>Confidentiality</w:t>
            </w:r>
            <w:r w:rsidRPr="00CA4A97">
              <w:rPr>
                <w:vanish/>
              </w:rPr>
              <w:fldChar w:fldCharType="end"/>
            </w:r>
          </w:p>
          <w:p w:rsidR="008B2A24" w:rsidRPr="00CA4A97" w:rsidRDefault="008B2A24" w:rsidP="008B2A24">
            <w:pPr>
              <w:pStyle w:val="RPKuvailulehtiNormaali"/>
              <w:rPr>
                <w:vanish/>
              </w:rPr>
            </w:pPr>
          </w:p>
        </w:tc>
      </w:tr>
      <w:tr w:rsidR="008B2A24" w:rsidRPr="00CA4A97" w:rsidTr="008B2A24">
        <w:trPr>
          <w:cantSplit/>
          <w:trHeight w:hRule="exact" w:val="567"/>
          <w:hidden/>
        </w:trPr>
        <w:tc>
          <w:tcPr>
            <w:tcW w:w="4504" w:type="dxa"/>
            <w:gridSpan w:val="2"/>
          </w:tcPr>
          <w:p w:rsidR="008B2A24" w:rsidRPr="00CA4A97" w:rsidRDefault="004519EF" w:rsidP="008B2A24">
            <w:pPr>
              <w:pStyle w:val="RPKuvailulehtiSelite"/>
              <w:rPr>
                <w:vanish/>
              </w:rPr>
            </w:pP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”Kieli2” </w:instrText>
            </w:r>
            <w:r w:rsidRPr="00CA4A97">
              <w:rPr>
                <w:vanish/>
              </w:rPr>
              <w:fldChar w:fldCharType="separate"/>
            </w:r>
            <w:r w:rsidR="008B2A24">
              <w:rPr>
                <w:vanish/>
              </w:rPr>
              <w:instrText>Englanti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>”=”Suomi” ”Yksikkö ja vastuualue”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”Kieli2” </w:instrText>
            </w:r>
            <w:r w:rsidRPr="00CA4A97">
              <w:rPr>
                <w:vanish/>
              </w:rPr>
              <w:fldChar w:fldCharType="separate"/>
            </w:r>
            <w:r w:rsidR="008B2A24">
              <w:rPr>
                <w:vanish/>
              </w:rPr>
              <w:instrText>Englanti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”=”Ruotsi” ”Enhet och sektion” ”Unit and section” </w:instrText>
            </w:r>
            <w:r w:rsidRPr="00CA4A97">
              <w:rPr>
                <w:vanish/>
              </w:rPr>
              <w:fldChar w:fldCharType="separate"/>
            </w:r>
            <w:r w:rsidR="00034966" w:rsidRPr="00CA4A97">
              <w:rPr>
                <w:vanish/>
              </w:rPr>
              <w:instrText>Unit and section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 </w:instrText>
            </w:r>
            <w:r w:rsidRPr="00CA4A97">
              <w:rPr>
                <w:vanish/>
              </w:rPr>
              <w:fldChar w:fldCharType="separate"/>
            </w:r>
            <w:r w:rsidR="00034966" w:rsidRPr="00CA4A97">
              <w:rPr>
                <w:vanish/>
              </w:rPr>
              <w:t>Unit and section</w:t>
            </w:r>
            <w:r w:rsidRPr="00CA4A97">
              <w:rPr>
                <w:vanish/>
              </w:rPr>
              <w:fldChar w:fldCharType="end"/>
            </w:r>
          </w:p>
          <w:p w:rsidR="008B2A24" w:rsidRPr="00CA4A97" w:rsidRDefault="008B2A24" w:rsidP="008B2A24">
            <w:pPr>
              <w:pStyle w:val="RPKuvailulehtiNormaali"/>
              <w:rPr>
                <w:vanish/>
              </w:rPr>
            </w:pPr>
          </w:p>
        </w:tc>
        <w:tc>
          <w:tcPr>
            <w:tcW w:w="4852" w:type="dxa"/>
            <w:gridSpan w:val="2"/>
          </w:tcPr>
          <w:p w:rsidR="008B2A24" w:rsidRPr="00CA4A97" w:rsidRDefault="004519EF" w:rsidP="008B2A24">
            <w:pPr>
              <w:pStyle w:val="RPKuvailulehtiSelite"/>
              <w:rPr>
                <w:vanish/>
              </w:rPr>
            </w:pP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”Kieli2” </w:instrText>
            </w:r>
            <w:r w:rsidRPr="00CA4A97">
              <w:rPr>
                <w:vanish/>
              </w:rPr>
              <w:fldChar w:fldCharType="separate"/>
            </w:r>
            <w:r w:rsidR="008B2A24">
              <w:rPr>
                <w:vanish/>
              </w:rPr>
              <w:instrText>Englanti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>”=”Suomi” ”Hanketunnus”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”Kieli2” </w:instrText>
            </w:r>
            <w:r w:rsidRPr="00CA4A97">
              <w:rPr>
                <w:vanish/>
              </w:rPr>
              <w:fldChar w:fldCharType="separate"/>
            </w:r>
            <w:r w:rsidR="008B2A24">
              <w:rPr>
                <w:vanish/>
              </w:rPr>
              <w:instrText>Englanti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”=”Ruotsi” ”Projektkod” ”Project code” </w:instrText>
            </w:r>
            <w:r w:rsidRPr="00CA4A97">
              <w:rPr>
                <w:vanish/>
              </w:rPr>
              <w:fldChar w:fldCharType="separate"/>
            </w:r>
            <w:r w:rsidR="00034966" w:rsidRPr="00CA4A97">
              <w:rPr>
                <w:vanish/>
              </w:rPr>
              <w:instrText>Project code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 </w:instrText>
            </w:r>
            <w:r w:rsidRPr="00CA4A97">
              <w:rPr>
                <w:vanish/>
              </w:rPr>
              <w:fldChar w:fldCharType="separate"/>
            </w:r>
            <w:r w:rsidR="00034966" w:rsidRPr="00CA4A97">
              <w:rPr>
                <w:vanish/>
              </w:rPr>
              <w:t>Project code</w:t>
            </w:r>
            <w:r w:rsidRPr="00CA4A97">
              <w:rPr>
                <w:vanish/>
              </w:rPr>
              <w:fldChar w:fldCharType="end"/>
            </w:r>
          </w:p>
          <w:p w:rsidR="008B2A24" w:rsidRPr="00CA4A97" w:rsidRDefault="008B2A24" w:rsidP="008B2A24">
            <w:pPr>
              <w:pStyle w:val="RPKuvailulehtiNormaali"/>
              <w:rPr>
                <w:vanish/>
              </w:rPr>
            </w:pPr>
          </w:p>
        </w:tc>
      </w:tr>
      <w:tr w:rsidR="008B2A24" w:rsidRPr="00CA4A97" w:rsidTr="008B2A24">
        <w:trPr>
          <w:cantSplit/>
          <w:trHeight w:hRule="exact" w:val="794"/>
          <w:hidden/>
        </w:trPr>
        <w:tc>
          <w:tcPr>
            <w:tcW w:w="4504" w:type="dxa"/>
            <w:gridSpan w:val="2"/>
            <w:tcBorders>
              <w:bottom w:val="single" w:sz="4" w:space="0" w:color="auto"/>
            </w:tcBorders>
          </w:tcPr>
          <w:p w:rsidR="008B2A24" w:rsidRPr="00CA4A97" w:rsidRDefault="004519EF" w:rsidP="008B2A24">
            <w:pPr>
              <w:pStyle w:val="RPKuvailulehtiSelite"/>
              <w:rPr>
                <w:vanish/>
              </w:rPr>
            </w:pP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”Kieli2” </w:instrText>
            </w:r>
            <w:r w:rsidRPr="00CA4A97">
              <w:rPr>
                <w:vanish/>
              </w:rPr>
              <w:fldChar w:fldCharType="separate"/>
            </w:r>
            <w:r w:rsidR="008B2A24">
              <w:rPr>
                <w:vanish/>
              </w:rPr>
              <w:instrText>Englanti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>”=”Suomi” ”Allekirjoitus/nimen selvennys”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IF ”</w:instrText>
            </w:r>
            <w:r w:rsidRPr="00CA4A97">
              <w:rPr>
                <w:vanish/>
              </w:rPr>
              <w:fldChar w:fldCharType="begin"/>
            </w:r>
            <w:r w:rsidR="008B2A24" w:rsidRPr="00CA4A97">
              <w:rPr>
                <w:vanish/>
              </w:rPr>
              <w:instrText xml:space="preserve"> DOCVARIABLE ”Kieli2” </w:instrText>
            </w:r>
            <w:r w:rsidRPr="00CA4A97">
              <w:rPr>
                <w:vanish/>
              </w:rPr>
              <w:fldChar w:fldCharType="separate"/>
            </w:r>
            <w:r w:rsidR="008B2A24">
              <w:rPr>
                <w:vanish/>
              </w:rPr>
              <w:instrText>Englanti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”=”Ruotsi” ”Undertekning/namn” ”Signature/name” </w:instrText>
            </w:r>
            <w:r w:rsidRPr="00CA4A97">
              <w:rPr>
                <w:vanish/>
              </w:rPr>
              <w:fldChar w:fldCharType="separate"/>
            </w:r>
            <w:r w:rsidR="00034966" w:rsidRPr="00CA4A97">
              <w:rPr>
                <w:vanish/>
              </w:rPr>
              <w:instrText>Signature/name</w:instrText>
            </w:r>
            <w:r w:rsidRPr="00CA4A97">
              <w:rPr>
                <w:vanish/>
              </w:rPr>
              <w:fldChar w:fldCharType="end"/>
            </w:r>
            <w:r w:rsidR="008B2A24" w:rsidRPr="00CA4A97">
              <w:rPr>
                <w:vanish/>
              </w:rPr>
              <w:instrText xml:space="preserve">” </w:instrText>
            </w:r>
            <w:r w:rsidRPr="00CA4A97">
              <w:rPr>
                <w:vanish/>
              </w:rPr>
              <w:fldChar w:fldCharType="separate"/>
            </w:r>
            <w:r w:rsidR="00034966" w:rsidRPr="00CA4A97">
              <w:rPr>
                <w:vanish/>
              </w:rPr>
              <w:t>Signature/name</w:t>
            </w:r>
            <w:r w:rsidRPr="00CA4A97">
              <w:rPr>
                <w:vanish/>
              </w:rPr>
              <w:fldChar w:fldCharType="end"/>
            </w:r>
          </w:p>
          <w:p w:rsidR="008B2A24" w:rsidRPr="00CA4A97" w:rsidRDefault="008B2A24" w:rsidP="008B2A24">
            <w:pPr>
              <w:pStyle w:val="RPKuvailulehtiNormaali"/>
              <w:rPr>
                <w:vanish/>
              </w:rPr>
            </w:pPr>
          </w:p>
        </w:tc>
        <w:tc>
          <w:tcPr>
            <w:tcW w:w="4852" w:type="dxa"/>
            <w:gridSpan w:val="2"/>
            <w:tcBorders>
              <w:bottom w:val="single" w:sz="4" w:space="0" w:color="auto"/>
            </w:tcBorders>
          </w:tcPr>
          <w:p w:rsidR="008B2A24" w:rsidRPr="00CA4A97" w:rsidRDefault="004519EF" w:rsidP="008B2A24">
            <w:pPr>
              <w:pStyle w:val="RPKuvailulehtiNormaali"/>
              <w:spacing w:before="40" w:after="40"/>
              <w:rPr>
                <w:vanish/>
                <w:sz w:val="16"/>
              </w:rPr>
            </w:pPr>
            <w:r w:rsidRPr="00CA4A97">
              <w:rPr>
                <w:vanish/>
                <w:sz w:val="16"/>
              </w:rPr>
              <w:fldChar w:fldCharType="begin"/>
            </w:r>
            <w:r w:rsidR="008B2A24" w:rsidRPr="00CA4A97">
              <w:rPr>
                <w:vanish/>
                <w:sz w:val="16"/>
              </w:rPr>
              <w:instrText xml:space="preserve"> IF ”</w:instrText>
            </w:r>
            <w:r w:rsidRPr="00CA4A97">
              <w:rPr>
                <w:vanish/>
                <w:sz w:val="16"/>
              </w:rPr>
              <w:fldChar w:fldCharType="begin"/>
            </w:r>
            <w:r w:rsidR="008B2A24" w:rsidRPr="00CA4A97">
              <w:rPr>
                <w:vanish/>
                <w:sz w:val="16"/>
              </w:rPr>
              <w:instrText xml:space="preserve"> DOCVARIABLE ”Kieli2” </w:instrText>
            </w:r>
            <w:r w:rsidRPr="00CA4A97">
              <w:rPr>
                <w:vanish/>
                <w:sz w:val="16"/>
              </w:rPr>
              <w:fldChar w:fldCharType="separate"/>
            </w:r>
            <w:r w:rsidR="008B2A24">
              <w:rPr>
                <w:vanish/>
                <w:sz w:val="16"/>
              </w:rPr>
              <w:instrText>Englanti</w:instrText>
            </w:r>
            <w:r w:rsidRPr="00CA4A97">
              <w:rPr>
                <w:vanish/>
                <w:sz w:val="16"/>
              </w:rPr>
              <w:fldChar w:fldCharType="end"/>
            </w:r>
            <w:r w:rsidR="008B2A24" w:rsidRPr="00CA4A97">
              <w:rPr>
                <w:vanish/>
                <w:sz w:val="16"/>
              </w:rPr>
              <w:instrText>”=”Suomi” ”Allekirjoitus/nimen selvennys” ”</w:instrText>
            </w:r>
            <w:r w:rsidRPr="00CA4A97">
              <w:rPr>
                <w:vanish/>
                <w:sz w:val="16"/>
              </w:rPr>
              <w:fldChar w:fldCharType="begin"/>
            </w:r>
            <w:r w:rsidR="008B2A24" w:rsidRPr="00CA4A97">
              <w:rPr>
                <w:vanish/>
                <w:sz w:val="16"/>
              </w:rPr>
              <w:instrText xml:space="preserve"> IF ”</w:instrText>
            </w:r>
            <w:r w:rsidRPr="00CA4A97">
              <w:rPr>
                <w:vanish/>
                <w:sz w:val="16"/>
              </w:rPr>
              <w:fldChar w:fldCharType="begin"/>
            </w:r>
            <w:r w:rsidR="008B2A24" w:rsidRPr="00CA4A97">
              <w:rPr>
                <w:vanish/>
                <w:sz w:val="16"/>
              </w:rPr>
              <w:instrText xml:space="preserve"> DOCVARIABLE ”Kieli2” </w:instrText>
            </w:r>
            <w:r w:rsidRPr="00CA4A97">
              <w:rPr>
                <w:vanish/>
                <w:sz w:val="16"/>
              </w:rPr>
              <w:fldChar w:fldCharType="separate"/>
            </w:r>
            <w:r w:rsidR="008B2A24">
              <w:rPr>
                <w:vanish/>
                <w:sz w:val="16"/>
              </w:rPr>
              <w:instrText>Englanti</w:instrText>
            </w:r>
            <w:r w:rsidRPr="00CA4A97">
              <w:rPr>
                <w:vanish/>
                <w:sz w:val="16"/>
              </w:rPr>
              <w:fldChar w:fldCharType="end"/>
            </w:r>
            <w:r w:rsidR="008B2A24" w:rsidRPr="00CA4A97">
              <w:rPr>
                <w:vanish/>
                <w:sz w:val="16"/>
              </w:rPr>
              <w:instrText xml:space="preserve">”=”Ruotsi” ”Undertekning/namn” ”Signature/name” </w:instrText>
            </w:r>
            <w:r w:rsidRPr="00CA4A97">
              <w:rPr>
                <w:vanish/>
                <w:sz w:val="16"/>
              </w:rPr>
              <w:fldChar w:fldCharType="separate"/>
            </w:r>
            <w:r w:rsidR="00034966" w:rsidRPr="00CA4A97">
              <w:rPr>
                <w:noProof/>
                <w:vanish/>
                <w:sz w:val="16"/>
              </w:rPr>
              <w:instrText>Signature/name</w:instrText>
            </w:r>
            <w:r w:rsidRPr="00CA4A97">
              <w:rPr>
                <w:vanish/>
                <w:sz w:val="16"/>
              </w:rPr>
              <w:fldChar w:fldCharType="end"/>
            </w:r>
            <w:r w:rsidR="008B2A24" w:rsidRPr="00CA4A97">
              <w:rPr>
                <w:vanish/>
                <w:sz w:val="16"/>
              </w:rPr>
              <w:instrText xml:space="preserve">” </w:instrText>
            </w:r>
            <w:r w:rsidRPr="00CA4A97">
              <w:rPr>
                <w:vanish/>
                <w:sz w:val="16"/>
              </w:rPr>
              <w:fldChar w:fldCharType="separate"/>
            </w:r>
            <w:r w:rsidR="00034966" w:rsidRPr="00CA4A97">
              <w:rPr>
                <w:noProof/>
                <w:vanish/>
                <w:sz w:val="16"/>
              </w:rPr>
              <w:t>Signature/name</w:t>
            </w:r>
            <w:r w:rsidRPr="00CA4A97">
              <w:rPr>
                <w:vanish/>
                <w:sz w:val="16"/>
              </w:rPr>
              <w:fldChar w:fldCharType="end"/>
            </w:r>
          </w:p>
          <w:p w:rsidR="008B2A24" w:rsidRPr="00CA4A97" w:rsidRDefault="008B2A24" w:rsidP="008B2A24">
            <w:pPr>
              <w:pStyle w:val="RPKuvailulehtiNormaali"/>
              <w:rPr>
                <w:vanish/>
              </w:rPr>
            </w:pPr>
          </w:p>
        </w:tc>
      </w:tr>
    </w:tbl>
    <w:p w:rsidR="008B2A24" w:rsidRPr="00CA4A97" w:rsidRDefault="008B2A24" w:rsidP="008B2A24">
      <w:pPr>
        <w:pStyle w:val="RPNormaali"/>
        <w:rPr>
          <w:vanish/>
          <w:sz w:val="2"/>
        </w:rPr>
      </w:pPr>
      <w:bookmarkStart w:id="4" w:name="RPTiivistelma"/>
    </w:p>
    <w:bookmarkEnd w:id="3"/>
    <w:p w:rsidR="008B2A24" w:rsidRPr="00CA4A97" w:rsidRDefault="008B2A24" w:rsidP="008B2A24">
      <w:pPr>
        <w:pStyle w:val="RPAbstraktiotsikko"/>
        <w:rPr>
          <w:noProof w:val="0"/>
          <w:vanish/>
        </w:rPr>
        <w:sectPr w:rsidR="008B2A24" w:rsidRPr="00CA4A97">
          <w:pgSz w:w="11906" w:h="16838"/>
          <w:pgMar w:top="567" w:right="851" w:bottom="1474" w:left="1701" w:header="567" w:footer="567" w:gutter="0"/>
          <w:pgNumType w:start="1"/>
          <w:cols w:space="708"/>
          <w:docGrid w:linePitch="212"/>
        </w:sectPr>
      </w:pPr>
    </w:p>
    <w:p w:rsidR="008B2A24" w:rsidRPr="00E63F60" w:rsidRDefault="008B2A24" w:rsidP="008B2A24">
      <w:pPr>
        <w:pStyle w:val="RPNormaali"/>
        <w:tabs>
          <w:tab w:val="right" w:pos="9343"/>
        </w:tabs>
        <w:rPr>
          <w:b/>
          <w:vanish/>
        </w:rPr>
      </w:pPr>
      <w:bookmarkStart w:id="5" w:name="RPSislu1"/>
      <w:bookmarkEnd w:id="4"/>
    </w:p>
    <w:p w:rsidR="008B2A24" w:rsidRPr="00E63F60" w:rsidRDefault="004519EF" w:rsidP="008B2A24">
      <w:pPr>
        <w:pStyle w:val="RPLiiteluetteloOtsikko1"/>
        <w:tabs>
          <w:tab w:val="clear" w:pos="9344"/>
          <w:tab w:val="right" w:pos="9343"/>
        </w:tabs>
        <w:rPr>
          <w:noProof/>
          <w:vanish/>
        </w:rPr>
      </w:pPr>
      <w:r w:rsidRPr="00E63F60">
        <w:rPr>
          <w:vanish/>
        </w:rPr>
        <w:fldChar w:fldCharType="begin"/>
      </w:r>
      <w:r w:rsidR="008B2A24" w:rsidRPr="00E63F60">
        <w:rPr>
          <w:vanish/>
        </w:rPr>
        <w:instrText xml:space="preserve"> IF ”</w:instrText>
      </w:r>
      <w:r w:rsidRPr="00E63F60">
        <w:rPr>
          <w:vanish/>
        </w:rPr>
        <w:fldChar w:fldCharType="begin"/>
      </w:r>
      <w:r w:rsidR="008B2A24" w:rsidRPr="00E63F60">
        <w:rPr>
          <w:vanish/>
        </w:rPr>
        <w:instrText xml:space="preserve"> DOCVARIABLE ”Kuvatekstiluettelo” </w:instrText>
      </w:r>
      <w:r w:rsidRPr="00E63F60">
        <w:rPr>
          <w:vanish/>
        </w:rPr>
        <w:fldChar w:fldCharType="separate"/>
      </w:r>
      <w:r w:rsidR="008B2A24" w:rsidRPr="00E63F60">
        <w:rPr>
          <w:vanish/>
        </w:rPr>
        <w:instrText>0</w:instrText>
      </w:r>
      <w:r w:rsidRPr="00E63F60">
        <w:rPr>
          <w:vanish/>
        </w:rPr>
        <w:fldChar w:fldCharType="end"/>
      </w:r>
      <w:r w:rsidR="008B2A24" w:rsidRPr="00E63F60">
        <w:rPr>
          <w:vanish/>
        </w:rPr>
        <w:instrText>”&lt;&gt;”0” ”</w:instrText>
      </w:r>
      <w:r w:rsidRPr="00E63F60">
        <w:rPr>
          <w:vanish/>
        </w:rPr>
        <w:fldChar w:fldCharType="begin"/>
      </w:r>
      <w:r w:rsidR="008B2A24" w:rsidRPr="00E63F60">
        <w:rPr>
          <w:vanish/>
        </w:rPr>
        <w:instrText xml:space="preserve"> DOCVARIABLE ”KuvaluetteloVakioteksti” </w:instrText>
      </w:r>
      <w:r w:rsidRPr="00E63F60">
        <w:rPr>
          <w:vanish/>
        </w:rPr>
        <w:fldChar w:fldCharType="separate"/>
      </w:r>
      <w:r w:rsidR="008B2A24" w:rsidRPr="00E63F60">
        <w:rPr>
          <w:vanish/>
        </w:rPr>
        <w:instrText>Kuvatekstit</w:instrText>
      </w:r>
      <w:r w:rsidRPr="00E63F60">
        <w:rPr>
          <w:vanish/>
        </w:rPr>
        <w:fldChar w:fldCharType="end"/>
      </w:r>
      <w:r w:rsidR="008B2A24" w:rsidRPr="00E63F60">
        <w:rPr>
          <w:vanish/>
        </w:rPr>
        <w:instrText xml:space="preserve">:” ”” </w:instrText>
      </w:r>
      <w:r w:rsidRPr="00E63F60">
        <w:rPr>
          <w:vanish/>
        </w:rPr>
        <w:fldChar w:fldCharType="end"/>
      </w:r>
      <w:r w:rsidRPr="00E63F60">
        <w:rPr>
          <w:vanish/>
        </w:rPr>
        <w:fldChar w:fldCharType="begin"/>
      </w:r>
      <w:r w:rsidR="008B2A24" w:rsidRPr="00E63F60">
        <w:rPr>
          <w:vanish/>
        </w:rPr>
        <w:instrText xml:space="preserve"> IF ”</w:instrText>
      </w:r>
      <w:r w:rsidRPr="00E63F60">
        <w:rPr>
          <w:vanish/>
        </w:rPr>
        <w:fldChar w:fldCharType="begin"/>
      </w:r>
      <w:r w:rsidR="008B2A24" w:rsidRPr="00E63F60">
        <w:rPr>
          <w:vanish/>
        </w:rPr>
        <w:instrText xml:space="preserve"> DOCVARIABLE ”Kuvatekstiluettelo” </w:instrText>
      </w:r>
      <w:r w:rsidRPr="00E63F60">
        <w:rPr>
          <w:vanish/>
        </w:rPr>
        <w:fldChar w:fldCharType="separate"/>
      </w:r>
      <w:r w:rsidR="008B2A24" w:rsidRPr="00E63F60">
        <w:rPr>
          <w:vanish/>
        </w:rPr>
        <w:instrText>0</w:instrText>
      </w:r>
      <w:r w:rsidRPr="00E63F60">
        <w:rPr>
          <w:vanish/>
        </w:rPr>
        <w:fldChar w:fldCharType="end"/>
      </w:r>
      <w:r w:rsidR="008B2A24" w:rsidRPr="00E63F60">
        <w:rPr>
          <w:vanish/>
        </w:rPr>
        <w:instrText>”&lt;&gt;”0” ”</w:instrText>
      </w:r>
      <w:r w:rsidRPr="00E63F60">
        <w:rPr>
          <w:vanish/>
        </w:rPr>
        <w:fldChar w:fldCharType="begin"/>
      </w:r>
      <w:r w:rsidR="008B2A24" w:rsidRPr="00E63F60">
        <w:rPr>
          <w:vanish/>
        </w:rPr>
        <w:instrText xml:space="preserve"> TOC \h \z \c ”</w:instrText>
      </w:r>
      <w:r w:rsidRPr="00E63F60">
        <w:rPr>
          <w:vanish/>
        </w:rPr>
        <w:fldChar w:fldCharType="begin"/>
      </w:r>
      <w:r w:rsidR="008B2A24" w:rsidRPr="00E63F60">
        <w:rPr>
          <w:vanish/>
        </w:rPr>
        <w:instrText xml:space="preserve"> DOCVARIABLE ”KuvaVakioteksti” </w:instrText>
      </w:r>
      <w:r w:rsidRPr="00E63F60">
        <w:rPr>
          <w:vanish/>
        </w:rPr>
        <w:fldChar w:fldCharType="separate"/>
      </w:r>
      <w:r w:rsidR="008B2A24" w:rsidRPr="00E63F60">
        <w:rPr>
          <w:vanish/>
        </w:rPr>
        <w:instrText>Kuva</w:instrText>
      </w:r>
      <w:r w:rsidRPr="00E63F60">
        <w:rPr>
          <w:vanish/>
        </w:rPr>
        <w:fldChar w:fldCharType="end"/>
      </w:r>
      <w:r w:rsidR="008B2A24" w:rsidRPr="00E63F60">
        <w:rPr>
          <w:vanish/>
        </w:rPr>
        <w:instrText xml:space="preserve">” </w:instrText>
      </w:r>
      <w:r w:rsidRPr="00E63F60">
        <w:rPr>
          <w:vanish/>
        </w:rPr>
        <w:fldChar w:fldCharType="separate"/>
      </w:r>
    </w:p>
    <w:p w:rsidR="008B2A24" w:rsidRPr="00E63F60" w:rsidRDefault="004519EF" w:rsidP="008B2A24">
      <w:pPr>
        <w:pStyle w:val="Kuvaotsikkoluettelo"/>
        <w:tabs>
          <w:tab w:val="clear" w:pos="9344"/>
          <w:tab w:val="right" w:pos="9343"/>
        </w:tabs>
        <w:rPr>
          <w:b/>
          <w:noProof/>
          <w:vanish/>
          <w:szCs w:val="24"/>
        </w:rPr>
      </w:pPr>
      <w:hyperlink w:history="1">
        <w:r w:rsidR="008B2A24" w:rsidRPr="00E63F60">
          <w:rPr>
            <w:rStyle w:val="Hyperlinkki"/>
            <w:b/>
            <w:noProof/>
            <w:vanish/>
            <w:szCs w:val="22"/>
          </w:rPr>
          <w:instrText>Kuva 1.   Koekuva</w:instrText>
        </w:r>
        <w:r w:rsidR="008B2A24" w:rsidRPr="00E63F60">
          <w:rPr>
            <w:b/>
            <w:noProof/>
            <w:vanish/>
            <w:webHidden/>
          </w:rPr>
          <w:tab/>
        </w:r>
        <w:r w:rsidRPr="00E63F60">
          <w:rPr>
            <w:b/>
            <w:noProof/>
            <w:vanish/>
            <w:webHidden/>
          </w:rPr>
          <w:fldChar w:fldCharType="begin"/>
        </w:r>
        <w:r w:rsidR="008B2A24" w:rsidRPr="00E63F60">
          <w:rPr>
            <w:b/>
            <w:noProof/>
            <w:vanish/>
            <w:webHidden/>
          </w:rPr>
          <w:instrText xml:space="preserve"> PAGEREF _Toc134456575 \h </w:instrText>
        </w:r>
        <w:r w:rsidRPr="00E63F60">
          <w:rPr>
            <w:b/>
            <w:noProof/>
            <w:vanish/>
            <w:webHidden/>
          </w:rPr>
        </w:r>
        <w:r w:rsidRPr="00E63F60">
          <w:rPr>
            <w:b/>
            <w:noProof/>
            <w:vanish/>
            <w:webHidden/>
          </w:rPr>
          <w:fldChar w:fldCharType="separate"/>
        </w:r>
        <w:r w:rsidR="008B2A24" w:rsidRPr="00E63F60">
          <w:rPr>
            <w:b/>
            <w:bCs/>
            <w:noProof/>
            <w:vanish/>
            <w:webHidden/>
          </w:rPr>
          <w:instrText>Virhe. Kirjanmerkkiä ei ole määritetty.</w:instrText>
        </w:r>
        <w:r w:rsidRPr="00E63F60">
          <w:rPr>
            <w:b/>
            <w:noProof/>
            <w:vanish/>
            <w:webHidden/>
          </w:rPr>
          <w:fldChar w:fldCharType="end"/>
        </w:r>
      </w:hyperlink>
    </w:p>
    <w:p w:rsidR="008B2A24" w:rsidRPr="00E63F60" w:rsidRDefault="004519EF" w:rsidP="008B2A24">
      <w:pPr>
        <w:pStyle w:val="Kuvaotsikkoluettelo"/>
        <w:tabs>
          <w:tab w:val="clear" w:pos="9344"/>
          <w:tab w:val="right" w:pos="9343"/>
        </w:tabs>
        <w:rPr>
          <w:b/>
          <w:noProof/>
          <w:vanish/>
          <w:szCs w:val="24"/>
        </w:rPr>
      </w:pPr>
      <w:hyperlink w:history="1">
        <w:r w:rsidR="008B2A24" w:rsidRPr="00E63F60">
          <w:rPr>
            <w:rStyle w:val="Hyperlinkki"/>
            <w:b/>
            <w:noProof/>
            <w:vanish/>
            <w:szCs w:val="22"/>
          </w:rPr>
          <w:instrText>Kuva 2.   Uusi kuva</w:instrText>
        </w:r>
        <w:r w:rsidR="008B2A24" w:rsidRPr="00E63F60">
          <w:rPr>
            <w:b/>
            <w:noProof/>
            <w:vanish/>
            <w:webHidden/>
          </w:rPr>
          <w:tab/>
        </w:r>
        <w:r w:rsidRPr="00E63F60">
          <w:rPr>
            <w:b/>
            <w:noProof/>
            <w:vanish/>
            <w:webHidden/>
          </w:rPr>
          <w:fldChar w:fldCharType="begin"/>
        </w:r>
        <w:r w:rsidR="008B2A24" w:rsidRPr="00E63F60">
          <w:rPr>
            <w:b/>
            <w:noProof/>
            <w:vanish/>
            <w:webHidden/>
          </w:rPr>
          <w:instrText xml:space="preserve"> PAGEREF _Toc134456576 \h </w:instrText>
        </w:r>
        <w:r w:rsidRPr="00E63F60">
          <w:rPr>
            <w:b/>
            <w:noProof/>
            <w:vanish/>
            <w:webHidden/>
          </w:rPr>
        </w:r>
        <w:r w:rsidRPr="00E63F60">
          <w:rPr>
            <w:b/>
            <w:noProof/>
            <w:vanish/>
            <w:webHidden/>
          </w:rPr>
          <w:fldChar w:fldCharType="separate"/>
        </w:r>
        <w:r w:rsidR="008B2A24" w:rsidRPr="00E63F60">
          <w:rPr>
            <w:b/>
            <w:bCs/>
            <w:noProof/>
            <w:vanish/>
            <w:webHidden/>
          </w:rPr>
          <w:instrText>Virhe. Kirjanmerkkiä ei ole määritetty.</w:instrText>
        </w:r>
        <w:r w:rsidRPr="00E63F60">
          <w:rPr>
            <w:b/>
            <w:noProof/>
            <w:vanish/>
            <w:webHidden/>
          </w:rPr>
          <w:fldChar w:fldCharType="end"/>
        </w:r>
      </w:hyperlink>
    </w:p>
    <w:p w:rsidR="008B2A24" w:rsidRPr="00E63F60" w:rsidRDefault="004519EF" w:rsidP="008B2A24">
      <w:pPr>
        <w:pStyle w:val="Kuvaotsikkoluettelo"/>
        <w:tabs>
          <w:tab w:val="clear" w:pos="9344"/>
          <w:tab w:val="right" w:pos="9343"/>
        </w:tabs>
        <w:rPr>
          <w:b/>
          <w:noProof/>
          <w:vanish/>
          <w:szCs w:val="24"/>
        </w:rPr>
      </w:pPr>
      <w:hyperlink w:history="1">
        <w:r w:rsidR="008B2A24" w:rsidRPr="00E63F60">
          <w:rPr>
            <w:rStyle w:val="Hyperlinkki"/>
            <w:b/>
            <w:noProof/>
            <w:vanish/>
            <w:szCs w:val="22"/>
          </w:rPr>
          <w:instrText>Kuva 3.   taas jotain asjkjf alkjflkaj flkjal jflkjalfkj alkjfklaj flkjalkjf klajfklj akljflkaj klfj alkj flkjaflkjak ljf klja lkjfk ljalkfjlkajfkljalkjflkjalk</w:instrText>
        </w:r>
        <w:r w:rsidR="008B2A24" w:rsidRPr="00E63F60">
          <w:rPr>
            <w:b/>
            <w:noProof/>
            <w:vanish/>
            <w:webHidden/>
          </w:rPr>
          <w:tab/>
        </w:r>
        <w:r w:rsidRPr="00E63F60">
          <w:rPr>
            <w:b/>
            <w:noProof/>
            <w:vanish/>
            <w:webHidden/>
          </w:rPr>
          <w:fldChar w:fldCharType="begin"/>
        </w:r>
        <w:r w:rsidR="008B2A24" w:rsidRPr="00E63F60">
          <w:rPr>
            <w:b/>
            <w:noProof/>
            <w:vanish/>
            <w:webHidden/>
          </w:rPr>
          <w:instrText xml:space="preserve"> PAGEREF _Toc134456577 \h </w:instrText>
        </w:r>
        <w:r w:rsidRPr="00E63F60">
          <w:rPr>
            <w:b/>
            <w:noProof/>
            <w:vanish/>
            <w:webHidden/>
          </w:rPr>
        </w:r>
        <w:r w:rsidRPr="00E63F60">
          <w:rPr>
            <w:b/>
            <w:noProof/>
            <w:vanish/>
            <w:webHidden/>
          </w:rPr>
          <w:fldChar w:fldCharType="separate"/>
        </w:r>
        <w:r w:rsidR="008B2A24" w:rsidRPr="00E63F60">
          <w:rPr>
            <w:b/>
            <w:bCs/>
            <w:noProof/>
            <w:vanish/>
            <w:webHidden/>
          </w:rPr>
          <w:instrText>Virhe. Kirjanmerkkiä ei ole määritetty.</w:instrText>
        </w:r>
        <w:r w:rsidRPr="00E63F60">
          <w:rPr>
            <w:b/>
            <w:noProof/>
            <w:vanish/>
            <w:webHidden/>
          </w:rPr>
          <w:fldChar w:fldCharType="end"/>
        </w:r>
      </w:hyperlink>
    </w:p>
    <w:p w:rsidR="008B2A24" w:rsidRPr="00E63F60" w:rsidRDefault="004519EF" w:rsidP="008B2A24">
      <w:pPr>
        <w:pStyle w:val="RPLiiteluetteloOtsikko1"/>
        <w:tabs>
          <w:tab w:val="clear" w:pos="9344"/>
          <w:tab w:val="right" w:pos="9343"/>
        </w:tabs>
        <w:rPr>
          <w:vanish/>
        </w:rPr>
      </w:pPr>
      <w:r w:rsidRPr="00E63F60">
        <w:rPr>
          <w:vanish/>
        </w:rPr>
        <w:fldChar w:fldCharType="end"/>
      </w:r>
      <w:r w:rsidR="008B2A24" w:rsidRPr="00E63F60">
        <w:rPr>
          <w:vanish/>
        </w:rPr>
        <w:instrText xml:space="preserve">” ”” </w:instrText>
      </w:r>
      <w:r w:rsidRPr="00E63F60">
        <w:rPr>
          <w:vanish/>
        </w:rPr>
        <w:fldChar w:fldCharType="end"/>
      </w:r>
      <w:r w:rsidRPr="00E63F60">
        <w:rPr>
          <w:vanish/>
        </w:rPr>
        <w:fldChar w:fldCharType="begin"/>
      </w:r>
      <w:r w:rsidR="008B2A24" w:rsidRPr="00E63F60">
        <w:rPr>
          <w:vanish/>
        </w:rPr>
        <w:instrText xml:space="preserve"> IF ”</w:instrText>
      </w:r>
      <w:r w:rsidRPr="00E63F60">
        <w:rPr>
          <w:vanish/>
        </w:rPr>
        <w:fldChar w:fldCharType="begin"/>
      </w:r>
      <w:r w:rsidR="008B2A24" w:rsidRPr="00E63F60">
        <w:rPr>
          <w:vanish/>
        </w:rPr>
        <w:instrText xml:space="preserve"> DOCVARIABLE ”Kuvatekstiluettelo” </w:instrText>
      </w:r>
      <w:r w:rsidRPr="00E63F60">
        <w:rPr>
          <w:vanish/>
        </w:rPr>
        <w:fldChar w:fldCharType="separate"/>
      </w:r>
      <w:r w:rsidR="008B2A24" w:rsidRPr="00E63F60">
        <w:rPr>
          <w:vanish/>
        </w:rPr>
        <w:instrText>0</w:instrText>
      </w:r>
      <w:r w:rsidRPr="00E63F60">
        <w:rPr>
          <w:vanish/>
        </w:rPr>
        <w:fldChar w:fldCharType="end"/>
      </w:r>
      <w:r w:rsidR="008B2A24" w:rsidRPr="00E63F60">
        <w:rPr>
          <w:vanish/>
        </w:rPr>
        <w:instrText>”&lt;&gt;”0” ”</w:instrText>
      </w:r>
    </w:p>
    <w:p w:rsidR="008B2A24" w:rsidRPr="00E63F60" w:rsidRDefault="008B2A24" w:rsidP="008B2A24">
      <w:pPr>
        <w:pStyle w:val="RPLiiteluetteloOtsikko1"/>
        <w:tabs>
          <w:tab w:val="clear" w:pos="9344"/>
          <w:tab w:val="right" w:pos="9343"/>
        </w:tabs>
        <w:rPr>
          <w:noProof/>
          <w:vanish/>
        </w:rPr>
      </w:pPr>
      <w:r w:rsidRPr="00E63F60">
        <w:rPr>
          <w:vanish/>
        </w:rPr>
        <w:instrText xml:space="preserve">” ”” </w:instrText>
      </w:r>
      <w:r w:rsidR="004519EF" w:rsidRPr="00E63F60">
        <w:rPr>
          <w:vanish/>
        </w:rPr>
        <w:fldChar w:fldCharType="end"/>
      </w:r>
      <w:r w:rsidR="004519EF" w:rsidRPr="00E63F60">
        <w:rPr>
          <w:vanish/>
        </w:rPr>
        <w:fldChar w:fldCharType="begin"/>
      </w:r>
      <w:r w:rsidRPr="00E63F60">
        <w:rPr>
          <w:vanish/>
        </w:rPr>
        <w:instrText xml:space="preserve"> IF </w:instrText>
      </w:r>
      <w:r w:rsidR="004519EF" w:rsidRPr="00E63F60">
        <w:rPr>
          <w:vanish/>
        </w:rPr>
        <w:fldChar w:fldCharType="begin"/>
      </w:r>
      <w:r w:rsidRPr="00E63F60">
        <w:rPr>
          <w:vanish/>
        </w:rPr>
        <w:instrText xml:space="preserve"> DOCVARIABLE ”Taulukkotekstiluettelo”</w:instrText>
      </w:r>
      <w:r w:rsidR="004519EF" w:rsidRPr="00E63F60">
        <w:rPr>
          <w:vanish/>
        </w:rPr>
        <w:fldChar w:fldCharType="separate"/>
      </w:r>
      <w:r w:rsidRPr="00E63F60">
        <w:rPr>
          <w:vanish/>
        </w:rPr>
        <w:instrText>0</w:instrText>
      </w:r>
      <w:r w:rsidR="004519EF" w:rsidRPr="00E63F60">
        <w:rPr>
          <w:vanish/>
        </w:rPr>
        <w:fldChar w:fldCharType="end"/>
      </w:r>
      <w:r w:rsidRPr="00E63F60">
        <w:rPr>
          <w:vanish/>
        </w:rPr>
        <w:instrText>&lt;&gt;”0” ”</w:instrText>
      </w:r>
      <w:r w:rsidR="004519EF" w:rsidRPr="00E63F60">
        <w:rPr>
          <w:vanish/>
        </w:rPr>
        <w:fldChar w:fldCharType="begin"/>
      </w:r>
      <w:r w:rsidRPr="00E63F60">
        <w:rPr>
          <w:vanish/>
        </w:rPr>
        <w:instrText xml:space="preserve"> DOCVARIABLE ”TaulukkoluetteloVakioteksti” </w:instrText>
      </w:r>
      <w:r w:rsidR="004519EF" w:rsidRPr="00E63F60">
        <w:rPr>
          <w:vanish/>
        </w:rPr>
        <w:fldChar w:fldCharType="separate"/>
      </w:r>
      <w:r w:rsidRPr="00E63F60">
        <w:rPr>
          <w:vanish/>
        </w:rPr>
        <w:instrText>Taulukkotekstit</w:instrText>
      </w:r>
      <w:r w:rsidR="004519EF" w:rsidRPr="00E63F60">
        <w:rPr>
          <w:vanish/>
        </w:rPr>
        <w:fldChar w:fldCharType="end"/>
      </w:r>
      <w:r w:rsidRPr="00E63F60">
        <w:rPr>
          <w:vanish/>
        </w:rPr>
        <w:instrText>:” ””</w:instrText>
      </w:r>
      <w:r w:rsidR="004519EF" w:rsidRPr="00E63F60">
        <w:rPr>
          <w:vanish/>
        </w:rPr>
        <w:fldChar w:fldCharType="end"/>
      </w:r>
      <w:r w:rsidR="004519EF" w:rsidRPr="00E63F60">
        <w:rPr>
          <w:vanish/>
        </w:rPr>
        <w:fldChar w:fldCharType="begin"/>
      </w:r>
      <w:r w:rsidRPr="00E63F60">
        <w:rPr>
          <w:vanish/>
        </w:rPr>
        <w:instrText xml:space="preserve"> IF </w:instrText>
      </w:r>
      <w:r w:rsidR="004519EF" w:rsidRPr="00E63F60">
        <w:rPr>
          <w:vanish/>
        </w:rPr>
        <w:fldChar w:fldCharType="begin"/>
      </w:r>
      <w:r w:rsidRPr="00E63F60">
        <w:rPr>
          <w:vanish/>
        </w:rPr>
        <w:instrText xml:space="preserve"> DOCVARIABLE ”Taulukkotekstiluettelo”</w:instrText>
      </w:r>
      <w:r w:rsidR="004519EF" w:rsidRPr="00E63F60">
        <w:rPr>
          <w:vanish/>
        </w:rPr>
        <w:fldChar w:fldCharType="separate"/>
      </w:r>
      <w:r w:rsidRPr="00E63F60">
        <w:rPr>
          <w:vanish/>
        </w:rPr>
        <w:instrText>0</w:instrText>
      </w:r>
      <w:r w:rsidR="004519EF" w:rsidRPr="00E63F60">
        <w:rPr>
          <w:vanish/>
        </w:rPr>
        <w:fldChar w:fldCharType="end"/>
      </w:r>
      <w:r w:rsidRPr="00E63F60">
        <w:rPr>
          <w:vanish/>
        </w:rPr>
        <w:instrText>&lt;&gt;”0” ”</w:instrText>
      </w:r>
      <w:r w:rsidR="004519EF" w:rsidRPr="00E63F60">
        <w:rPr>
          <w:vanish/>
        </w:rPr>
        <w:fldChar w:fldCharType="begin"/>
      </w:r>
      <w:r w:rsidRPr="00E63F60">
        <w:rPr>
          <w:vanish/>
        </w:rPr>
        <w:instrText xml:space="preserve"> TOC ” ” \h \z \c ”</w:instrText>
      </w:r>
      <w:r w:rsidR="004519EF" w:rsidRPr="00E63F60">
        <w:rPr>
          <w:vanish/>
        </w:rPr>
        <w:fldChar w:fldCharType="begin"/>
      </w:r>
      <w:r w:rsidRPr="00E63F60">
        <w:rPr>
          <w:vanish/>
        </w:rPr>
        <w:instrText xml:space="preserve"> DOCVARIABLE ”TaulukkoVakioteksti” </w:instrText>
      </w:r>
      <w:r w:rsidR="004519EF" w:rsidRPr="00E63F60">
        <w:rPr>
          <w:vanish/>
        </w:rPr>
        <w:fldChar w:fldCharType="separate"/>
      </w:r>
      <w:r w:rsidRPr="00E63F60">
        <w:rPr>
          <w:vanish/>
        </w:rPr>
        <w:instrText>Taulukko</w:instrText>
      </w:r>
      <w:r w:rsidR="004519EF" w:rsidRPr="00E63F60">
        <w:rPr>
          <w:vanish/>
        </w:rPr>
        <w:fldChar w:fldCharType="end"/>
      </w:r>
      <w:r w:rsidRPr="00E63F60">
        <w:rPr>
          <w:vanish/>
        </w:rPr>
        <w:instrText xml:space="preserve">” </w:instrText>
      </w:r>
      <w:r w:rsidR="004519EF" w:rsidRPr="00E63F60">
        <w:rPr>
          <w:vanish/>
        </w:rPr>
        <w:fldChar w:fldCharType="separate"/>
      </w:r>
    </w:p>
    <w:p w:rsidR="008B2A24" w:rsidRPr="00E63F60" w:rsidRDefault="004519EF" w:rsidP="008B2A24">
      <w:pPr>
        <w:pStyle w:val="Kuvaotsikkoluettelo"/>
        <w:tabs>
          <w:tab w:val="clear" w:pos="9344"/>
          <w:tab w:val="right" w:pos="9343"/>
        </w:tabs>
        <w:rPr>
          <w:b/>
          <w:noProof/>
          <w:vanish/>
          <w:szCs w:val="24"/>
        </w:rPr>
      </w:pPr>
      <w:hyperlink w:history="1">
        <w:r w:rsidR="008B2A24" w:rsidRPr="00E63F60">
          <w:rPr>
            <w:rStyle w:val="Hyperlinkki"/>
            <w:b/>
            <w:noProof/>
            <w:vanish/>
            <w:szCs w:val="22"/>
          </w:rPr>
          <w:instrText>Taulukko 1.   Koekoe</w:instrText>
        </w:r>
        <w:r w:rsidR="008B2A24" w:rsidRPr="00E63F60">
          <w:rPr>
            <w:b/>
            <w:noProof/>
            <w:vanish/>
            <w:webHidden/>
          </w:rPr>
          <w:tab/>
        </w:r>
        <w:r w:rsidRPr="00E63F60">
          <w:rPr>
            <w:b/>
            <w:noProof/>
            <w:vanish/>
            <w:webHidden/>
          </w:rPr>
          <w:fldChar w:fldCharType="begin"/>
        </w:r>
        <w:r w:rsidR="008B2A24" w:rsidRPr="00E63F60">
          <w:rPr>
            <w:b/>
            <w:noProof/>
            <w:vanish/>
            <w:webHidden/>
          </w:rPr>
          <w:instrText xml:space="preserve"> PAGEREF _Toc134456578 \h </w:instrText>
        </w:r>
        <w:r w:rsidRPr="00E63F60">
          <w:rPr>
            <w:b/>
            <w:noProof/>
            <w:vanish/>
            <w:webHidden/>
          </w:rPr>
        </w:r>
        <w:r w:rsidRPr="00E63F60">
          <w:rPr>
            <w:b/>
            <w:noProof/>
            <w:vanish/>
            <w:webHidden/>
          </w:rPr>
          <w:fldChar w:fldCharType="separate"/>
        </w:r>
        <w:r w:rsidR="008B2A24" w:rsidRPr="00E63F60">
          <w:rPr>
            <w:b/>
            <w:bCs/>
            <w:noProof/>
            <w:vanish/>
            <w:webHidden/>
          </w:rPr>
          <w:instrText>Virhe. Kirjanmerkkiä ei ole määritetty.</w:instrText>
        </w:r>
        <w:r w:rsidRPr="00E63F60">
          <w:rPr>
            <w:b/>
            <w:noProof/>
            <w:vanish/>
            <w:webHidden/>
          </w:rPr>
          <w:fldChar w:fldCharType="end"/>
        </w:r>
      </w:hyperlink>
    </w:p>
    <w:p w:rsidR="008B2A24" w:rsidRPr="00E63F60" w:rsidRDefault="004519EF" w:rsidP="008B2A24">
      <w:pPr>
        <w:pStyle w:val="Kuvaotsikkoluettelo"/>
        <w:tabs>
          <w:tab w:val="clear" w:pos="9344"/>
          <w:tab w:val="right" w:pos="9343"/>
        </w:tabs>
        <w:rPr>
          <w:b/>
          <w:noProof/>
          <w:vanish/>
          <w:szCs w:val="24"/>
        </w:rPr>
      </w:pPr>
      <w:hyperlink w:history="1">
        <w:r w:rsidR="008B2A24" w:rsidRPr="00E63F60">
          <w:rPr>
            <w:rStyle w:val="Hyperlinkki"/>
            <w:b/>
            <w:noProof/>
            <w:vanish/>
            <w:szCs w:val="22"/>
          </w:rPr>
          <w:instrText>Taulukko 2.   taas jotain asjkjf alkjflkaj flkjal jflkjalfkj alkjfklaj flkjalkjf klajfklj akljflkaj klfj alkj flkjaflkjak ljf klja lkjfk ljalkfjlkajfkljalkjflkjalk</w:instrText>
        </w:r>
        <w:r w:rsidR="008B2A24" w:rsidRPr="00E63F60">
          <w:rPr>
            <w:b/>
            <w:noProof/>
            <w:vanish/>
            <w:webHidden/>
          </w:rPr>
          <w:tab/>
        </w:r>
        <w:r w:rsidRPr="00E63F60">
          <w:rPr>
            <w:b/>
            <w:noProof/>
            <w:vanish/>
            <w:webHidden/>
          </w:rPr>
          <w:fldChar w:fldCharType="begin"/>
        </w:r>
        <w:r w:rsidR="008B2A24" w:rsidRPr="00E63F60">
          <w:rPr>
            <w:b/>
            <w:noProof/>
            <w:vanish/>
            <w:webHidden/>
          </w:rPr>
          <w:instrText xml:space="preserve"> PAGEREF _Toc134456579 \h </w:instrText>
        </w:r>
        <w:r w:rsidRPr="00E63F60">
          <w:rPr>
            <w:b/>
            <w:noProof/>
            <w:vanish/>
            <w:webHidden/>
          </w:rPr>
        </w:r>
        <w:r w:rsidRPr="00E63F60">
          <w:rPr>
            <w:b/>
            <w:noProof/>
            <w:vanish/>
            <w:webHidden/>
          </w:rPr>
          <w:fldChar w:fldCharType="separate"/>
        </w:r>
        <w:r w:rsidR="008B2A24" w:rsidRPr="00E63F60">
          <w:rPr>
            <w:b/>
            <w:bCs/>
            <w:noProof/>
            <w:vanish/>
            <w:webHidden/>
          </w:rPr>
          <w:instrText>Virhe. Kirjanmerkkiä ei ole määritetty.</w:instrText>
        </w:r>
        <w:r w:rsidRPr="00E63F60">
          <w:rPr>
            <w:b/>
            <w:noProof/>
            <w:vanish/>
            <w:webHidden/>
          </w:rPr>
          <w:fldChar w:fldCharType="end"/>
        </w:r>
      </w:hyperlink>
    </w:p>
    <w:p w:rsidR="008B2A24" w:rsidRPr="00E63F60" w:rsidRDefault="004519EF" w:rsidP="008B2A24">
      <w:pPr>
        <w:pStyle w:val="RPLiiteluetteloOtsikko1"/>
        <w:tabs>
          <w:tab w:val="clear" w:pos="9344"/>
          <w:tab w:val="right" w:pos="9343"/>
        </w:tabs>
        <w:rPr>
          <w:vanish/>
        </w:rPr>
      </w:pPr>
      <w:r w:rsidRPr="00E63F60">
        <w:rPr>
          <w:vanish/>
        </w:rPr>
        <w:fldChar w:fldCharType="end"/>
      </w:r>
      <w:r w:rsidR="008B2A24" w:rsidRPr="00E63F60">
        <w:rPr>
          <w:vanish/>
        </w:rPr>
        <w:instrText>” ””</w:instrText>
      </w:r>
      <w:r w:rsidRPr="00E63F60">
        <w:rPr>
          <w:vanish/>
        </w:rPr>
        <w:fldChar w:fldCharType="end"/>
      </w:r>
      <w:r w:rsidRPr="00E63F60">
        <w:rPr>
          <w:vanish/>
        </w:rPr>
        <w:fldChar w:fldCharType="begin"/>
      </w:r>
      <w:r w:rsidR="008B2A24" w:rsidRPr="00E63F60">
        <w:rPr>
          <w:vanish/>
        </w:rPr>
        <w:instrText xml:space="preserve"> IF </w:instrText>
      </w:r>
      <w:r w:rsidRPr="00E63F60">
        <w:rPr>
          <w:vanish/>
        </w:rPr>
        <w:fldChar w:fldCharType="begin"/>
      </w:r>
      <w:r w:rsidR="008B2A24" w:rsidRPr="00E63F60">
        <w:rPr>
          <w:vanish/>
        </w:rPr>
        <w:instrText xml:space="preserve"> DOCVARIABLE ”Taulukkotekstiluettelo”</w:instrText>
      </w:r>
      <w:r w:rsidRPr="00E63F60">
        <w:rPr>
          <w:vanish/>
        </w:rPr>
        <w:fldChar w:fldCharType="separate"/>
      </w:r>
      <w:r w:rsidR="008B2A24" w:rsidRPr="00E63F60">
        <w:rPr>
          <w:vanish/>
        </w:rPr>
        <w:instrText>0</w:instrText>
      </w:r>
      <w:r w:rsidRPr="00E63F60">
        <w:rPr>
          <w:vanish/>
        </w:rPr>
        <w:fldChar w:fldCharType="end"/>
      </w:r>
      <w:r w:rsidR="008B2A24" w:rsidRPr="00E63F60">
        <w:rPr>
          <w:vanish/>
        </w:rPr>
        <w:instrText>&lt;&gt;”0” ”</w:instrText>
      </w:r>
    </w:p>
    <w:p w:rsidR="008B2A24" w:rsidRPr="00E63F60" w:rsidRDefault="008B2A24" w:rsidP="008B2A24">
      <w:pPr>
        <w:pStyle w:val="RPLiiteluetteloOtsikko1"/>
        <w:tabs>
          <w:tab w:val="clear" w:pos="9344"/>
          <w:tab w:val="right" w:pos="9343"/>
        </w:tabs>
        <w:rPr>
          <w:vanish/>
        </w:rPr>
      </w:pPr>
      <w:r w:rsidRPr="00E63F60">
        <w:rPr>
          <w:vanish/>
        </w:rPr>
        <w:instrText>” ””</w:instrText>
      </w:r>
      <w:r w:rsidR="004519EF" w:rsidRPr="00E63F60">
        <w:rPr>
          <w:vanish/>
        </w:rPr>
        <w:fldChar w:fldCharType="end"/>
      </w:r>
      <w:r w:rsidR="004519EF" w:rsidRPr="004519EF">
        <w:rPr>
          <w:vanish/>
        </w:rPr>
        <w:fldChar w:fldCharType="begin"/>
      </w:r>
      <w:r w:rsidRPr="00E63F60">
        <w:rPr>
          <w:vanish/>
        </w:rPr>
        <w:instrText xml:space="preserve"> IF </w:instrText>
      </w:r>
      <w:r w:rsidR="004519EF" w:rsidRPr="00E63F60">
        <w:rPr>
          <w:vanish/>
        </w:rPr>
        <w:fldChar w:fldCharType="begin"/>
      </w:r>
      <w:r w:rsidRPr="00E63F60">
        <w:rPr>
          <w:vanish/>
        </w:rPr>
        <w:instrText xml:space="preserve"> DOCVARIABLE ”Liiteluettelo”</w:instrText>
      </w:r>
      <w:r w:rsidR="004519EF" w:rsidRPr="00E63F60">
        <w:rPr>
          <w:vanish/>
        </w:rPr>
        <w:fldChar w:fldCharType="separate"/>
      </w:r>
      <w:r w:rsidRPr="00E63F60">
        <w:rPr>
          <w:vanish/>
        </w:rPr>
        <w:instrText>0</w:instrText>
      </w:r>
      <w:r w:rsidR="004519EF" w:rsidRPr="00E63F60">
        <w:rPr>
          <w:vanish/>
        </w:rPr>
        <w:fldChar w:fldCharType="end"/>
      </w:r>
      <w:r w:rsidRPr="00E63F60">
        <w:rPr>
          <w:vanish/>
        </w:rPr>
        <w:instrText>&lt;&gt;”0” ”</w:instrText>
      </w:r>
      <w:r w:rsidR="004519EF" w:rsidRPr="00E63F60">
        <w:rPr>
          <w:vanish/>
        </w:rPr>
        <w:fldChar w:fldCharType="begin"/>
      </w:r>
      <w:r w:rsidRPr="00E63F60">
        <w:rPr>
          <w:vanish/>
        </w:rPr>
        <w:instrText xml:space="preserve"> IF "</w:instrText>
      </w:r>
      <w:r w:rsidR="004519EF" w:rsidRPr="00E63F60">
        <w:rPr>
          <w:vanish/>
        </w:rPr>
        <w:fldChar w:fldCharType="begin"/>
      </w:r>
      <w:r w:rsidRPr="00E63F60">
        <w:rPr>
          <w:vanish/>
        </w:rPr>
        <w:instrText xml:space="preserve"> DOCVARIABLE "Kieli" </w:instrText>
      </w:r>
      <w:r w:rsidR="004519EF" w:rsidRPr="00E63F60">
        <w:rPr>
          <w:vanish/>
        </w:rPr>
        <w:fldChar w:fldCharType="separate"/>
      </w:r>
      <w:r w:rsidRPr="00E63F60">
        <w:rPr>
          <w:vanish/>
        </w:rPr>
        <w:instrText>Suomi</w:instrText>
      </w:r>
      <w:r w:rsidR="004519EF" w:rsidRPr="00E63F60">
        <w:rPr>
          <w:vanish/>
        </w:rPr>
        <w:fldChar w:fldCharType="end"/>
      </w:r>
      <w:r w:rsidRPr="00E63F60">
        <w:rPr>
          <w:vanish/>
        </w:rPr>
        <w:instrText>"="Suomi" "Liitteet" "</w:instrText>
      </w:r>
      <w:r w:rsidR="004519EF" w:rsidRPr="00E63F60">
        <w:rPr>
          <w:vanish/>
        </w:rPr>
        <w:fldChar w:fldCharType="begin"/>
      </w:r>
      <w:r w:rsidRPr="00E63F60">
        <w:rPr>
          <w:vanish/>
        </w:rPr>
        <w:instrText xml:space="preserve"> IF "</w:instrText>
      </w:r>
      <w:r w:rsidR="004519EF" w:rsidRPr="00E63F60">
        <w:rPr>
          <w:vanish/>
        </w:rPr>
        <w:fldChar w:fldCharType="begin"/>
      </w:r>
      <w:r w:rsidRPr="00E63F60">
        <w:rPr>
          <w:vanish/>
        </w:rPr>
        <w:instrText xml:space="preserve"> DOCVARIABLE "Kieli" </w:instrText>
      </w:r>
      <w:r w:rsidR="004519EF" w:rsidRPr="00E63F60">
        <w:rPr>
          <w:vanish/>
        </w:rPr>
        <w:fldChar w:fldCharType="separate"/>
      </w:r>
      <w:r w:rsidRPr="00E63F60">
        <w:rPr>
          <w:vanish/>
        </w:rPr>
        <w:instrText>Englanti</w:instrText>
      </w:r>
      <w:r w:rsidR="004519EF" w:rsidRPr="00E63F60">
        <w:rPr>
          <w:vanish/>
        </w:rPr>
        <w:fldChar w:fldCharType="end"/>
      </w:r>
      <w:r w:rsidRPr="00E63F60">
        <w:rPr>
          <w:vanish/>
        </w:rPr>
        <w:instrText xml:space="preserve">"="Ruotsi" "Bilagor" "Appendices" </w:instrText>
      </w:r>
      <w:r w:rsidR="004519EF" w:rsidRPr="00E63F60">
        <w:rPr>
          <w:vanish/>
        </w:rPr>
        <w:fldChar w:fldCharType="separate"/>
      </w:r>
      <w:r w:rsidRPr="00E63F60">
        <w:rPr>
          <w:noProof/>
          <w:vanish/>
        </w:rPr>
        <w:instrText>Appendices</w:instrText>
      </w:r>
      <w:r w:rsidR="004519EF" w:rsidRPr="00E63F60">
        <w:rPr>
          <w:vanish/>
        </w:rPr>
        <w:fldChar w:fldCharType="end"/>
      </w:r>
      <w:r w:rsidRPr="00E63F60">
        <w:rPr>
          <w:vanish/>
        </w:rPr>
        <w:instrText xml:space="preserve">" </w:instrText>
      </w:r>
      <w:r w:rsidR="004519EF" w:rsidRPr="00E63F60">
        <w:rPr>
          <w:vanish/>
        </w:rPr>
        <w:fldChar w:fldCharType="separate"/>
      </w:r>
      <w:r w:rsidRPr="00E63F60">
        <w:rPr>
          <w:noProof/>
          <w:vanish/>
        </w:rPr>
        <w:instrText>Liitteet</w:instrText>
      </w:r>
      <w:r w:rsidR="004519EF" w:rsidRPr="00E63F60">
        <w:rPr>
          <w:vanish/>
        </w:rPr>
        <w:fldChar w:fldCharType="end"/>
      </w:r>
      <w:r w:rsidRPr="00E63F60">
        <w:rPr>
          <w:vanish/>
        </w:rPr>
        <w:instrText>:</w:instrText>
      </w:r>
    </w:p>
    <w:p w:rsidR="008B2A24" w:rsidRPr="00E63F60" w:rsidRDefault="004519EF" w:rsidP="008B2A24">
      <w:pPr>
        <w:pStyle w:val="RPLiiteluetteloOtsikko1"/>
        <w:tabs>
          <w:tab w:val="clear" w:pos="9344"/>
          <w:tab w:val="right" w:pos="9343"/>
        </w:tabs>
        <w:rPr>
          <w:vanish/>
        </w:rPr>
      </w:pPr>
      <w:r w:rsidRPr="00E63F60">
        <w:rPr>
          <w:vanish/>
        </w:rPr>
        <w:fldChar w:fldCharType="begin"/>
      </w:r>
      <w:r w:rsidR="008B2A24" w:rsidRPr="00E63F60">
        <w:rPr>
          <w:vanish/>
        </w:rPr>
        <w:instrText xml:space="preserve"> TOC \n \p ” ” \h \z \t ”RPLiiteotsikko” \c </w:instrText>
      </w:r>
      <w:r w:rsidRPr="00E63F60">
        <w:rPr>
          <w:vanish/>
        </w:rPr>
        <w:fldChar w:fldCharType="separate"/>
      </w:r>
      <w:r w:rsidR="008B2A24" w:rsidRPr="00E63F60">
        <w:rPr>
          <w:bCs/>
          <w:noProof/>
          <w:vanish/>
        </w:rPr>
        <w:instrText>Virhe. Kuvaotsikkoluettelon hakusanoja ei löytynyt.</w:instrText>
      </w:r>
      <w:r w:rsidRPr="00E63F60">
        <w:rPr>
          <w:vanish/>
        </w:rPr>
        <w:fldChar w:fldCharType="end"/>
      </w:r>
    </w:p>
    <w:p w:rsidR="008B2A24" w:rsidRPr="00E63F60" w:rsidRDefault="008B2A24" w:rsidP="008B2A24">
      <w:pPr>
        <w:tabs>
          <w:tab w:val="right" w:pos="9343"/>
        </w:tabs>
        <w:rPr>
          <w:b/>
          <w:vanish/>
        </w:rPr>
      </w:pPr>
      <w:r w:rsidRPr="00E63F60">
        <w:rPr>
          <w:b/>
          <w:vanish/>
        </w:rPr>
        <w:instrText>” ””</w:instrText>
      </w:r>
      <w:r w:rsidR="004519EF" w:rsidRPr="00E63F60">
        <w:rPr>
          <w:b/>
          <w:vanish/>
        </w:rPr>
        <w:fldChar w:fldCharType="end"/>
      </w:r>
    </w:p>
    <w:p w:rsidR="008B2A24" w:rsidRDefault="008B2A24" w:rsidP="008B2A24">
      <w:pPr>
        <w:pStyle w:val="RPNormaali"/>
        <w:rPr>
          <w:b/>
        </w:rPr>
      </w:pPr>
      <w:bookmarkStart w:id="6" w:name="OLE_LINK1"/>
      <w:bookmarkEnd w:id="5"/>
      <w:r w:rsidRPr="00BF47F8">
        <w:rPr>
          <w:b/>
        </w:rPr>
        <w:t>32.20.01 Geologian tutkimuskeskuksen toimintamenot (siirtomääräraha 2 v)</w:t>
      </w:r>
    </w:p>
    <w:tbl>
      <w:tblPr>
        <w:tblW w:w="7880" w:type="dxa"/>
        <w:tblInd w:w="93" w:type="dxa"/>
        <w:tblLook w:val="04A0"/>
      </w:tblPr>
      <w:tblGrid>
        <w:gridCol w:w="222"/>
        <w:gridCol w:w="1049"/>
        <w:gridCol w:w="1049"/>
        <w:gridCol w:w="960"/>
        <w:gridCol w:w="960"/>
        <w:gridCol w:w="1240"/>
        <w:gridCol w:w="1240"/>
        <w:gridCol w:w="1240"/>
        <w:gridCol w:w="222"/>
      </w:tblGrid>
      <w:tr w:rsidR="00FF7350" w:rsidRPr="00FF7350" w:rsidTr="00FF7350">
        <w:trPr>
          <w:trHeight w:val="1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50" w:rsidRPr="005A1885" w:rsidRDefault="00FF7350" w:rsidP="00FF735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50" w:rsidRPr="005A1885" w:rsidRDefault="00FF7350" w:rsidP="00FF735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50" w:rsidRPr="005A1885" w:rsidRDefault="00FF7350" w:rsidP="00FF735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50" w:rsidRPr="005A1885" w:rsidRDefault="00FF7350" w:rsidP="00FF735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50" w:rsidRPr="005A1885" w:rsidRDefault="00FF7350" w:rsidP="00FF735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50" w:rsidRPr="005A1885" w:rsidRDefault="00FF7350" w:rsidP="00FF735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50" w:rsidRPr="005A1885" w:rsidRDefault="00FF7350" w:rsidP="00FF735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50" w:rsidRPr="005A1885" w:rsidRDefault="00FF7350" w:rsidP="00FF735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50" w:rsidRPr="005A1885" w:rsidRDefault="00FF7350" w:rsidP="00FF7350">
            <w:pPr>
              <w:rPr>
                <w:rFonts w:ascii="Arial" w:hAnsi="Arial" w:cs="Arial"/>
                <w:lang w:eastAsia="en-US"/>
              </w:rPr>
            </w:pPr>
          </w:p>
        </w:tc>
      </w:tr>
      <w:tr w:rsidR="00FF7350" w:rsidRPr="00FF7350" w:rsidTr="00FF7350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50" w:rsidRPr="005A1885" w:rsidRDefault="00FF7350" w:rsidP="00FF735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5A1885" w:rsidRDefault="00FF7350" w:rsidP="00FF7350">
            <w:pPr>
              <w:rPr>
                <w:sz w:val="22"/>
                <w:szCs w:val="22"/>
                <w:lang w:eastAsia="en-US"/>
              </w:rPr>
            </w:pPr>
            <w:r w:rsidRPr="005A1885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5A1885" w:rsidRDefault="00FF7350" w:rsidP="00FF7350">
            <w:pPr>
              <w:rPr>
                <w:sz w:val="22"/>
                <w:szCs w:val="22"/>
                <w:lang w:eastAsia="en-US"/>
              </w:rPr>
            </w:pPr>
            <w:r w:rsidRPr="005A1885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5A1885" w:rsidRDefault="00FF7350" w:rsidP="00FF7350">
            <w:pPr>
              <w:rPr>
                <w:sz w:val="22"/>
                <w:szCs w:val="22"/>
                <w:lang w:eastAsia="en-US"/>
              </w:rPr>
            </w:pPr>
            <w:r w:rsidRPr="005A1885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5A1885" w:rsidRDefault="00FF7350" w:rsidP="00FF7350">
            <w:pPr>
              <w:rPr>
                <w:sz w:val="22"/>
                <w:szCs w:val="22"/>
                <w:lang w:eastAsia="en-US"/>
              </w:rPr>
            </w:pPr>
            <w:r w:rsidRPr="005A1885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2012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2014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50" w:rsidRPr="00FF7350" w:rsidRDefault="00FF7350" w:rsidP="00FF7350">
            <w:pPr>
              <w:rPr>
                <w:rFonts w:ascii="Arial" w:hAnsi="Arial" w:cs="Arial"/>
                <w:lang w:val="en-US" w:eastAsia="en-US"/>
              </w:rPr>
            </w:pPr>
          </w:p>
        </w:tc>
      </w:tr>
      <w:tr w:rsidR="00FF7350" w:rsidRPr="00FF7350" w:rsidTr="00FF7350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50" w:rsidRPr="00FF7350" w:rsidRDefault="00FF7350" w:rsidP="00FF7350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jc w:val="right"/>
              <w:rPr>
                <w:sz w:val="22"/>
                <w:szCs w:val="22"/>
                <w:lang w:val="en-US" w:eastAsia="en-US"/>
              </w:rPr>
            </w:pPr>
            <w:proofErr w:type="spellStart"/>
            <w:r w:rsidRPr="00FF7350">
              <w:rPr>
                <w:sz w:val="22"/>
                <w:szCs w:val="22"/>
                <w:lang w:val="en-US" w:eastAsia="en-US"/>
              </w:rPr>
              <w:t>toteutuma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jc w:val="right"/>
              <w:rPr>
                <w:sz w:val="22"/>
                <w:szCs w:val="22"/>
                <w:lang w:val="en-US" w:eastAsia="en-US"/>
              </w:rPr>
            </w:pPr>
            <w:proofErr w:type="spellStart"/>
            <w:r w:rsidRPr="00FF7350">
              <w:rPr>
                <w:sz w:val="22"/>
                <w:szCs w:val="22"/>
                <w:lang w:val="en-US" w:eastAsia="en-US"/>
              </w:rPr>
              <w:t>arvio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jc w:val="right"/>
              <w:rPr>
                <w:sz w:val="22"/>
                <w:szCs w:val="22"/>
                <w:lang w:val="en-US" w:eastAsia="en-US"/>
              </w:rPr>
            </w:pPr>
            <w:proofErr w:type="spellStart"/>
            <w:r w:rsidRPr="00FF7350">
              <w:rPr>
                <w:sz w:val="22"/>
                <w:szCs w:val="22"/>
                <w:lang w:val="en-US" w:eastAsia="en-US"/>
              </w:rPr>
              <w:t>arvio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50" w:rsidRPr="00FF7350" w:rsidRDefault="00FF7350" w:rsidP="00FF7350">
            <w:pPr>
              <w:rPr>
                <w:rFonts w:ascii="Arial" w:hAnsi="Arial" w:cs="Arial"/>
                <w:lang w:val="en-US" w:eastAsia="en-US"/>
              </w:rPr>
            </w:pPr>
          </w:p>
        </w:tc>
      </w:tr>
      <w:tr w:rsidR="00FF7350" w:rsidRPr="00FF7350" w:rsidTr="00FF7350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50" w:rsidRPr="00FF7350" w:rsidRDefault="00FF7350" w:rsidP="00FF7350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50" w:rsidRPr="00FF7350" w:rsidRDefault="00FF7350" w:rsidP="00FF7350">
            <w:pPr>
              <w:rPr>
                <w:rFonts w:ascii="Arial" w:hAnsi="Arial" w:cs="Arial"/>
                <w:lang w:val="en-US" w:eastAsia="en-US"/>
              </w:rPr>
            </w:pPr>
          </w:p>
        </w:tc>
      </w:tr>
      <w:tr w:rsidR="00FF7350" w:rsidRPr="00FF7350" w:rsidTr="00FF7350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50" w:rsidRPr="00FF7350" w:rsidRDefault="00FF7350" w:rsidP="00FF7350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F7350">
              <w:rPr>
                <w:sz w:val="22"/>
                <w:szCs w:val="22"/>
                <w:lang w:val="en-US" w:eastAsia="en-US"/>
              </w:rPr>
              <w:t>Henkilöstökulut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32 192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32 200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31 400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50" w:rsidRPr="00FF7350" w:rsidRDefault="00FF7350" w:rsidP="00FF7350">
            <w:pPr>
              <w:rPr>
                <w:rFonts w:ascii="Arial" w:hAnsi="Arial" w:cs="Arial"/>
                <w:lang w:val="en-US" w:eastAsia="en-US"/>
              </w:rPr>
            </w:pPr>
          </w:p>
        </w:tc>
      </w:tr>
      <w:tr w:rsidR="00FF7350" w:rsidRPr="00FF7350" w:rsidTr="00FF7350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50" w:rsidRPr="00FF7350" w:rsidRDefault="00FF7350" w:rsidP="00FF7350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F7350">
              <w:rPr>
                <w:sz w:val="22"/>
                <w:szCs w:val="22"/>
                <w:lang w:val="en-US" w:eastAsia="en-US"/>
              </w:rPr>
              <w:t>Toimitilavuokrakulut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4 465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4 500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4 600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50" w:rsidRPr="00FF7350" w:rsidRDefault="00FF7350" w:rsidP="00FF7350">
            <w:pPr>
              <w:rPr>
                <w:rFonts w:ascii="Arial" w:hAnsi="Arial" w:cs="Arial"/>
                <w:lang w:val="en-US" w:eastAsia="en-US"/>
              </w:rPr>
            </w:pPr>
          </w:p>
        </w:tc>
      </w:tr>
      <w:tr w:rsidR="00FF7350" w:rsidRPr="00FF7350" w:rsidTr="00FF7350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50" w:rsidRPr="00FF7350" w:rsidRDefault="00FF7350" w:rsidP="00FF7350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F7350">
              <w:rPr>
                <w:sz w:val="22"/>
                <w:szCs w:val="22"/>
                <w:lang w:val="en-US" w:eastAsia="en-US"/>
              </w:rPr>
              <w:t>Palvelujen</w:t>
            </w:r>
            <w:proofErr w:type="spellEnd"/>
            <w:r w:rsidRPr="00FF7350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F7350">
              <w:rPr>
                <w:sz w:val="22"/>
                <w:szCs w:val="22"/>
                <w:lang w:val="en-US" w:eastAsia="en-US"/>
              </w:rPr>
              <w:t>ostokulut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9 765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7 500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6 500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50" w:rsidRPr="00FF7350" w:rsidRDefault="00FF7350" w:rsidP="00FF7350">
            <w:pPr>
              <w:rPr>
                <w:rFonts w:ascii="Arial" w:hAnsi="Arial" w:cs="Arial"/>
                <w:lang w:val="en-US" w:eastAsia="en-US"/>
              </w:rPr>
            </w:pPr>
          </w:p>
        </w:tc>
      </w:tr>
      <w:tr w:rsidR="00FF7350" w:rsidRPr="00FF7350" w:rsidTr="00FF7350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50" w:rsidRPr="00FF7350" w:rsidRDefault="00FF7350" w:rsidP="00FF7350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F7350">
              <w:rPr>
                <w:sz w:val="22"/>
                <w:szCs w:val="22"/>
                <w:lang w:val="en-US" w:eastAsia="en-US"/>
              </w:rPr>
              <w:t>Muut</w:t>
            </w:r>
            <w:proofErr w:type="spellEnd"/>
            <w:r w:rsidRPr="00FF7350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F7350">
              <w:rPr>
                <w:sz w:val="22"/>
                <w:szCs w:val="22"/>
                <w:lang w:val="en-US" w:eastAsia="en-US"/>
              </w:rPr>
              <w:t>kulut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7 325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5 000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4 500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50" w:rsidRPr="00FF7350" w:rsidRDefault="00FF7350" w:rsidP="00FF7350">
            <w:pPr>
              <w:rPr>
                <w:rFonts w:ascii="Arial" w:hAnsi="Arial" w:cs="Arial"/>
                <w:lang w:val="en-US" w:eastAsia="en-US"/>
              </w:rPr>
            </w:pPr>
          </w:p>
        </w:tc>
      </w:tr>
      <w:tr w:rsidR="00FF7350" w:rsidRPr="00FF7350" w:rsidTr="00FF7350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50" w:rsidRPr="00FF7350" w:rsidRDefault="00FF7350" w:rsidP="00FF7350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F7350">
              <w:rPr>
                <w:sz w:val="22"/>
                <w:szCs w:val="22"/>
                <w:lang w:val="en-US" w:eastAsia="en-US"/>
              </w:rPr>
              <w:t>Investointimenot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1 281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1 200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50" w:rsidRPr="00FF7350" w:rsidRDefault="00FF7350" w:rsidP="00FF7350">
            <w:pPr>
              <w:rPr>
                <w:rFonts w:ascii="Arial" w:hAnsi="Arial" w:cs="Arial"/>
                <w:lang w:val="en-US" w:eastAsia="en-US"/>
              </w:rPr>
            </w:pPr>
          </w:p>
        </w:tc>
      </w:tr>
      <w:tr w:rsidR="00FF7350" w:rsidRPr="00FF7350" w:rsidTr="00FF7350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50" w:rsidRPr="00FF7350" w:rsidRDefault="00FF7350" w:rsidP="00FF7350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F7350">
              <w:rPr>
                <w:b/>
                <w:bCs/>
                <w:sz w:val="22"/>
                <w:szCs w:val="22"/>
                <w:lang w:val="en-US" w:eastAsia="en-US"/>
              </w:rPr>
              <w:t>Bruttomenot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jc w:val="right"/>
              <w:rPr>
                <w:b/>
                <w:bCs/>
                <w:sz w:val="22"/>
                <w:szCs w:val="22"/>
                <w:lang w:val="en-US" w:eastAsia="en-US"/>
              </w:rPr>
            </w:pPr>
            <w:r w:rsidRPr="00FF7350">
              <w:rPr>
                <w:b/>
                <w:bCs/>
                <w:sz w:val="22"/>
                <w:szCs w:val="22"/>
                <w:lang w:val="en-US" w:eastAsia="en-US"/>
              </w:rPr>
              <w:t>55 028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jc w:val="right"/>
              <w:rPr>
                <w:b/>
                <w:bCs/>
                <w:sz w:val="22"/>
                <w:szCs w:val="22"/>
                <w:lang w:val="en-US" w:eastAsia="en-US"/>
              </w:rPr>
            </w:pPr>
            <w:r w:rsidRPr="00FF7350">
              <w:rPr>
                <w:b/>
                <w:bCs/>
                <w:sz w:val="22"/>
                <w:szCs w:val="22"/>
                <w:lang w:val="en-US" w:eastAsia="en-US"/>
              </w:rPr>
              <w:t>50 400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jc w:val="right"/>
              <w:rPr>
                <w:b/>
                <w:bCs/>
                <w:sz w:val="22"/>
                <w:szCs w:val="22"/>
                <w:lang w:val="en-US" w:eastAsia="en-US"/>
              </w:rPr>
            </w:pPr>
            <w:r w:rsidRPr="00FF7350">
              <w:rPr>
                <w:b/>
                <w:bCs/>
                <w:sz w:val="22"/>
                <w:szCs w:val="22"/>
                <w:lang w:val="en-US" w:eastAsia="en-US"/>
              </w:rPr>
              <w:t>47 500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50" w:rsidRPr="00FF7350" w:rsidRDefault="00FF7350" w:rsidP="00FF7350">
            <w:pPr>
              <w:rPr>
                <w:rFonts w:ascii="Arial" w:hAnsi="Arial" w:cs="Arial"/>
                <w:lang w:val="en-US" w:eastAsia="en-US"/>
              </w:rPr>
            </w:pPr>
          </w:p>
        </w:tc>
      </w:tr>
      <w:tr w:rsidR="00FF7350" w:rsidRPr="00FF7350" w:rsidTr="00FF7350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50" w:rsidRPr="00FF7350" w:rsidRDefault="00FF7350" w:rsidP="00FF7350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50" w:rsidRPr="00FF7350" w:rsidRDefault="00FF7350" w:rsidP="00FF7350">
            <w:pPr>
              <w:rPr>
                <w:rFonts w:ascii="Arial" w:hAnsi="Arial" w:cs="Arial"/>
                <w:lang w:val="en-US" w:eastAsia="en-US"/>
              </w:rPr>
            </w:pPr>
          </w:p>
        </w:tc>
      </w:tr>
      <w:tr w:rsidR="00FF7350" w:rsidRPr="00FF7350" w:rsidTr="00FF7350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50" w:rsidRPr="00FF7350" w:rsidRDefault="00FF7350" w:rsidP="00FF7350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F7350">
              <w:rPr>
                <w:sz w:val="22"/>
                <w:szCs w:val="22"/>
                <w:lang w:val="en-US" w:eastAsia="en-US"/>
              </w:rPr>
              <w:t>Maksullisen</w:t>
            </w:r>
            <w:proofErr w:type="spellEnd"/>
            <w:r w:rsidRPr="00FF7350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F7350">
              <w:rPr>
                <w:sz w:val="22"/>
                <w:szCs w:val="22"/>
                <w:lang w:val="en-US" w:eastAsia="en-US"/>
              </w:rPr>
              <w:t>toiminnan</w:t>
            </w:r>
            <w:proofErr w:type="spellEnd"/>
            <w:r w:rsidRPr="00FF7350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F7350">
              <w:rPr>
                <w:sz w:val="22"/>
                <w:szCs w:val="22"/>
                <w:lang w:val="en-US" w:eastAsia="en-US"/>
              </w:rPr>
              <w:t>tuotot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9 045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6 500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6 500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50" w:rsidRPr="00FF7350" w:rsidRDefault="00FF7350" w:rsidP="00FF7350">
            <w:pPr>
              <w:rPr>
                <w:rFonts w:ascii="Arial" w:hAnsi="Arial" w:cs="Arial"/>
                <w:lang w:val="en-US" w:eastAsia="en-US"/>
              </w:rPr>
            </w:pPr>
          </w:p>
        </w:tc>
      </w:tr>
      <w:tr w:rsidR="00FF7350" w:rsidRPr="00FF7350" w:rsidTr="00FF7350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50" w:rsidRPr="00FF7350" w:rsidRDefault="00FF7350" w:rsidP="00FF7350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F7350">
              <w:rPr>
                <w:sz w:val="22"/>
                <w:szCs w:val="22"/>
                <w:lang w:val="en-US" w:eastAsia="en-US"/>
              </w:rPr>
              <w:t>Muut</w:t>
            </w:r>
            <w:proofErr w:type="spellEnd"/>
            <w:r w:rsidRPr="00FF7350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F7350">
              <w:rPr>
                <w:sz w:val="22"/>
                <w:szCs w:val="22"/>
                <w:lang w:val="en-US" w:eastAsia="en-US"/>
              </w:rPr>
              <w:t>tuotot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4 033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2 500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2 500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50" w:rsidRPr="00FF7350" w:rsidRDefault="00FF7350" w:rsidP="00FF7350">
            <w:pPr>
              <w:rPr>
                <w:rFonts w:ascii="Arial" w:hAnsi="Arial" w:cs="Arial"/>
                <w:lang w:val="en-US" w:eastAsia="en-US"/>
              </w:rPr>
            </w:pPr>
          </w:p>
        </w:tc>
      </w:tr>
      <w:tr w:rsidR="00FF7350" w:rsidRPr="00FF7350" w:rsidTr="00FF7350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50" w:rsidRPr="00FF7350" w:rsidRDefault="00FF7350" w:rsidP="00FF7350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F7350">
              <w:rPr>
                <w:b/>
                <w:bCs/>
                <w:sz w:val="22"/>
                <w:szCs w:val="22"/>
                <w:lang w:val="en-US" w:eastAsia="en-US"/>
              </w:rPr>
              <w:t>Bruttotulot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jc w:val="right"/>
              <w:rPr>
                <w:b/>
                <w:bCs/>
                <w:sz w:val="22"/>
                <w:szCs w:val="22"/>
                <w:lang w:val="en-US" w:eastAsia="en-US"/>
              </w:rPr>
            </w:pPr>
            <w:r w:rsidRPr="00FF7350">
              <w:rPr>
                <w:b/>
                <w:bCs/>
                <w:sz w:val="22"/>
                <w:szCs w:val="22"/>
                <w:lang w:val="en-US" w:eastAsia="en-US"/>
              </w:rPr>
              <w:t>13 078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jc w:val="right"/>
              <w:rPr>
                <w:b/>
                <w:bCs/>
                <w:sz w:val="22"/>
                <w:szCs w:val="22"/>
                <w:lang w:val="en-US" w:eastAsia="en-US"/>
              </w:rPr>
            </w:pPr>
            <w:r w:rsidRPr="00FF7350">
              <w:rPr>
                <w:b/>
                <w:bCs/>
                <w:sz w:val="22"/>
                <w:szCs w:val="22"/>
                <w:lang w:val="en-US" w:eastAsia="en-US"/>
              </w:rPr>
              <w:t>9 000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jc w:val="right"/>
              <w:rPr>
                <w:b/>
                <w:bCs/>
                <w:sz w:val="22"/>
                <w:szCs w:val="22"/>
                <w:lang w:val="en-US" w:eastAsia="en-US"/>
              </w:rPr>
            </w:pPr>
            <w:r w:rsidRPr="00FF7350">
              <w:rPr>
                <w:b/>
                <w:bCs/>
                <w:sz w:val="22"/>
                <w:szCs w:val="22"/>
                <w:lang w:val="en-US" w:eastAsia="en-US"/>
              </w:rPr>
              <w:t>9 000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50" w:rsidRPr="00FF7350" w:rsidRDefault="00FF7350" w:rsidP="00FF7350">
            <w:pPr>
              <w:rPr>
                <w:rFonts w:ascii="Arial" w:hAnsi="Arial" w:cs="Arial"/>
                <w:lang w:val="en-US" w:eastAsia="en-US"/>
              </w:rPr>
            </w:pPr>
          </w:p>
        </w:tc>
      </w:tr>
      <w:tr w:rsidR="00FF7350" w:rsidRPr="00FF7350" w:rsidTr="00FF7350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50" w:rsidRPr="00FF7350" w:rsidRDefault="00FF7350" w:rsidP="00FF7350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50" w:rsidRPr="00FF7350" w:rsidRDefault="00FF7350" w:rsidP="00FF7350">
            <w:pPr>
              <w:rPr>
                <w:rFonts w:ascii="Arial" w:hAnsi="Arial" w:cs="Arial"/>
                <w:lang w:val="en-US" w:eastAsia="en-US"/>
              </w:rPr>
            </w:pPr>
          </w:p>
        </w:tc>
      </w:tr>
      <w:tr w:rsidR="00FF7350" w:rsidRPr="00FF7350" w:rsidTr="00FF7350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50" w:rsidRPr="00FF7350" w:rsidRDefault="00FF7350" w:rsidP="00FF7350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F7350">
              <w:rPr>
                <w:b/>
                <w:bCs/>
                <w:sz w:val="22"/>
                <w:szCs w:val="22"/>
                <w:lang w:val="en-US" w:eastAsia="en-US"/>
              </w:rPr>
              <w:t>Nettokäyttö</w:t>
            </w:r>
            <w:proofErr w:type="spellEnd"/>
            <w:r w:rsidRPr="00FF7350">
              <w:rPr>
                <w:b/>
                <w:bCs/>
                <w:sz w:val="22"/>
                <w:szCs w:val="22"/>
                <w:lang w:val="en-US" w:eastAsia="en-US"/>
              </w:rPr>
              <w:t>/-</w:t>
            </w:r>
            <w:proofErr w:type="spellStart"/>
            <w:r w:rsidRPr="00FF7350">
              <w:rPr>
                <w:b/>
                <w:bCs/>
                <w:sz w:val="22"/>
                <w:szCs w:val="22"/>
                <w:lang w:val="en-US" w:eastAsia="en-US"/>
              </w:rPr>
              <w:t>käyttöarvio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jc w:val="right"/>
              <w:rPr>
                <w:b/>
                <w:bCs/>
                <w:sz w:val="22"/>
                <w:szCs w:val="22"/>
                <w:lang w:val="en-US" w:eastAsia="en-US"/>
              </w:rPr>
            </w:pPr>
            <w:r w:rsidRPr="00FF7350">
              <w:rPr>
                <w:b/>
                <w:bCs/>
                <w:sz w:val="22"/>
                <w:szCs w:val="22"/>
                <w:lang w:val="en-US" w:eastAsia="en-US"/>
              </w:rPr>
              <w:t>41 950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jc w:val="right"/>
              <w:rPr>
                <w:b/>
                <w:bCs/>
                <w:sz w:val="22"/>
                <w:szCs w:val="22"/>
                <w:lang w:val="en-US" w:eastAsia="en-US"/>
              </w:rPr>
            </w:pPr>
            <w:r w:rsidRPr="00FF7350">
              <w:rPr>
                <w:b/>
                <w:bCs/>
                <w:sz w:val="22"/>
                <w:szCs w:val="22"/>
                <w:lang w:val="en-US" w:eastAsia="en-US"/>
              </w:rPr>
              <w:t>41 400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jc w:val="right"/>
              <w:rPr>
                <w:b/>
                <w:bCs/>
                <w:sz w:val="22"/>
                <w:szCs w:val="22"/>
                <w:lang w:val="en-US" w:eastAsia="en-US"/>
              </w:rPr>
            </w:pPr>
            <w:r w:rsidRPr="00FF7350">
              <w:rPr>
                <w:b/>
                <w:bCs/>
                <w:sz w:val="22"/>
                <w:szCs w:val="22"/>
                <w:lang w:val="en-US" w:eastAsia="en-US"/>
              </w:rPr>
              <w:t>38 500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50" w:rsidRPr="00FF7350" w:rsidRDefault="00FF7350" w:rsidP="00FF7350">
            <w:pPr>
              <w:rPr>
                <w:rFonts w:ascii="Arial" w:hAnsi="Arial" w:cs="Arial"/>
                <w:lang w:val="en-US" w:eastAsia="en-US"/>
              </w:rPr>
            </w:pPr>
          </w:p>
        </w:tc>
      </w:tr>
      <w:tr w:rsidR="00FF7350" w:rsidRPr="00FF7350" w:rsidTr="00FF7350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50" w:rsidRPr="00FF7350" w:rsidRDefault="00FF7350" w:rsidP="00FF7350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50" w:rsidRPr="00FF7350" w:rsidRDefault="00FF7350" w:rsidP="00FF7350">
            <w:pPr>
              <w:rPr>
                <w:rFonts w:ascii="Arial" w:hAnsi="Arial" w:cs="Arial"/>
                <w:lang w:val="en-US" w:eastAsia="en-US"/>
              </w:rPr>
            </w:pPr>
          </w:p>
        </w:tc>
      </w:tr>
      <w:tr w:rsidR="00FF7350" w:rsidRPr="00FF7350" w:rsidTr="00FF7350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50" w:rsidRPr="00FF7350" w:rsidRDefault="00FF7350" w:rsidP="00FF7350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F7350">
              <w:rPr>
                <w:sz w:val="22"/>
                <w:szCs w:val="22"/>
                <w:lang w:val="en-US" w:eastAsia="en-US"/>
              </w:rPr>
              <w:t>Siirtynyt</w:t>
            </w:r>
            <w:proofErr w:type="spellEnd"/>
            <w:r w:rsidRPr="00FF7350">
              <w:rPr>
                <w:sz w:val="22"/>
                <w:szCs w:val="22"/>
                <w:lang w:val="en-US" w:eastAsia="en-US"/>
              </w:rPr>
              <w:t>/</w:t>
            </w:r>
            <w:proofErr w:type="spellStart"/>
            <w:r w:rsidRPr="00FF7350">
              <w:rPr>
                <w:sz w:val="22"/>
                <w:szCs w:val="22"/>
                <w:lang w:val="en-US" w:eastAsia="en-US"/>
              </w:rPr>
              <w:t>siirtyy</w:t>
            </w:r>
            <w:proofErr w:type="spellEnd"/>
            <w:r w:rsidRPr="00FF7350">
              <w:rPr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FF7350">
              <w:rPr>
                <w:sz w:val="22"/>
                <w:szCs w:val="22"/>
                <w:lang w:val="en-US" w:eastAsia="en-US"/>
              </w:rPr>
              <w:t>arvio</w:t>
            </w:r>
            <w:proofErr w:type="spellEnd"/>
            <w:r w:rsidRPr="00FF7350">
              <w:rPr>
                <w:sz w:val="22"/>
                <w:szCs w:val="22"/>
                <w:lang w:val="en-US" w:eastAsia="en-US"/>
              </w:rPr>
              <w:t xml:space="preserve">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3 964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2 637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632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50" w:rsidRPr="00FF7350" w:rsidRDefault="00FF7350" w:rsidP="00FF7350">
            <w:pPr>
              <w:rPr>
                <w:rFonts w:ascii="Arial" w:hAnsi="Arial" w:cs="Arial"/>
                <w:lang w:val="en-US" w:eastAsia="en-US"/>
              </w:rPr>
            </w:pPr>
          </w:p>
        </w:tc>
      </w:tr>
      <w:tr w:rsidR="00FF7350" w:rsidRPr="00FF7350" w:rsidTr="00FF7350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50" w:rsidRPr="00FF7350" w:rsidRDefault="00FF7350" w:rsidP="00FF7350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FF7350">
              <w:rPr>
                <w:b/>
                <w:bCs/>
                <w:sz w:val="22"/>
                <w:szCs w:val="22"/>
                <w:lang w:val="en-US" w:eastAsia="en-US"/>
              </w:rPr>
              <w:t>TP/TA/TAE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jc w:val="right"/>
              <w:rPr>
                <w:b/>
                <w:bCs/>
                <w:sz w:val="22"/>
                <w:szCs w:val="22"/>
                <w:lang w:val="en-US" w:eastAsia="en-US"/>
              </w:rPr>
            </w:pPr>
            <w:r w:rsidRPr="00FF7350">
              <w:rPr>
                <w:b/>
                <w:bCs/>
                <w:sz w:val="22"/>
                <w:szCs w:val="22"/>
                <w:lang w:val="en-US" w:eastAsia="en-US"/>
              </w:rPr>
              <w:t>40 623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jc w:val="right"/>
              <w:rPr>
                <w:b/>
                <w:bCs/>
                <w:sz w:val="22"/>
                <w:szCs w:val="22"/>
                <w:lang w:val="en-US" w:eastAsia="en-US"/>
              </w:rPr>
            </w:pPr>
            <w:r w:rsidRPr="00FF7350">
              <w:rPr>
                <w:b/>
                <w:bCs/>
                <w:sz w:val="22"/>
                <w:szCs w:val="22"/>
                <w:lang w:val="en-US" w:eastAsia="en-US"/>
              </w:rPr>
              <w:t>39 395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6D73B2">
            <w:pPr>
              <w:jc w:val="right"/>
              <w:rPr>
                <w:b/>
                <w:bCs/>
                <w:sz w:val="22"/>
                <w:szCs w:val="22"/>
                <w:lang w:val="en-US" w:eastAsia="en-US"/>
              </w:rPr>
            </w:pPr>
            <w:r w:rsidRPr="00FF7350">
              <w:rPr>
                <w:b/>
                <w:bCs/>
                <w:sz w:val="22"/>
                <w:szCs w:val="22"/>
                <w:lang w:val="en-US" w:eastAsia="en-US"/>
              </w:rPr>
              <w:t xml:space="preserve">38 </w:t>
            </w:r>
            <w:r w:rsidR="006D73B2">
              <w:rPr>
                <w:b/>
                <w:bCs/>
                <w:sz w:val="22"/>
                <w:szCs w:val="22"/>
                <w:lang w:val="en-US" w:eastAsia="en-US"/>
              </w:rPr>
              <w:t>163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50" w:rsidRPr="00FF7350" w:rsidRDefault="00FF7350" w:rsidP="00FF7350">
            <w:pPr>
              <w:rPr>
                <w:rFonts w:ascii="Arial" w:hAnsi="Arial" w:cs="Arial"/>
                <w:lang w:val="en-US" w:eastAsia="en-US"/>
              </w:rPr>
            </w:pPr>
          </w:p>
        </w:tc>
      </w:tr>
      <w:tr w:rsidR="00FF7350" w:rsidRPr="00FF7350" w:rsidTr="00FF7350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50" w:rsidRPr="00FF7350" w:rsidRDefault="00FF7350" w:rsidP="00FF7350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F7350">
              <w:rPr>
                <w:sz w:val="22"/>
                <w:szCs w:val="22"/>
                <w:lang w:val="en-US" w:eastAsia="en-US"/>
              </w:rPr>
              <w:t>Käytettävissä</w:t>
            </w:r>
            <w:proofErr w:type="spellEnd"/>
            <w:r w:rsidRPr="00FF7350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F7350">
              <w:rPr>
                <w:sz w:val="22"/>
                <w:szCs w:val="22"/>
                <w:lang w:val="en-US" w:eastAsia="en-US"/>
              </w:rPr>
              <w:t>yhteensä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jc w:val="right"/>
              <w:rPr>
                <w:b/>
                <w:bCs/>
                <w:sz w:val="22"/>
                <w:szCs w:val="22"/>
                <w:lang w:val="en-US" w:eastAsia="en-US"/>
              </w:rPr>
            </w:pPr>
            <w:r w:rsidRPr="00FF7350">
              <w:rPr>
                <w:b/>
                <w:bCs/>
                <w:sz w:val="22"/>
                <w:szCs w:val="22"/>
                <w:lang w:val="en-US" w:eastAsia="en-US"/>
              </w:rPr>
              <w:t>44 587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jc w:val="right"/>
              <w:rPr>
                <w:b/>
                <w:bCs/>
                <w:sz w:val="22"/>
                <w:szCs w:val="22"/>
                <w:lang w:val="en-US" w:eastAsia="en-US"/>
              </w:rPr>
            </w:pPr>
            <w:r w:rsidRPr="00FF7350">
              <w:rPr>
                <w:b/>
                <w:bCs/>
                <w:sz w:val="22"/>
                <w:szCs w:val="22"/>
                <w:lang w:val="en-US" w:eastAsia="en-US"/>
              </w:rPr>
              <w:t>42 032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6D73B2">
            <w:pPr>
              <w:jc w:val="right"/>
              <w:rPr>
                <w:b/>
                <w:bCs/>
                <w:sz w:val="22"/>
                <w:szCs w:val="22"/>
                <w:lang w:val="en-US" w:eastAsia="en-US"/>
              </w:rPr>
            </w:pPr>
            <w:r w:rsidRPr="00FF7350">
              <w:rPr>
                <w:b/>
                <w:bCs/>
                <w:sz w:val="22"/>
                <w:szCs w:val="22"/>
                <w:lang w:val="en-US" w:eastAsia="en-US"/>
              </w:rPr>
              <w:t xml:space="preserve">38 </w:t>
            </w:r>
            <w:r w:rsidR="006D73B2">
              <w:rPr>
                <w:b/>
                <w:bCs/>
                <w:sz w:val="22"/>
                <w:szCs w:val="22"/>
                <w:lang w:val="en-US" w:eastAsia="en-US"/>
              </w:rPr>
              <w:t>7</w:t>
            </w:r>
            <w:r w:rsidRPr="00FF7350">
              <w:rPr>
                <w:b/>
                <w:bCs/>
                <w:sz w:val="22"/>
                <w:szCs w:val="22"/>
                <w:lang w:val="en-US" w:eastAsia="en-US"/>
              </w:rPr>
              <w:t>9</w:t>
            </w:r>
            <w:r w:rsidR="006D73B2">
              <w:rPr>
                <w:b/>
                <w:bCs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50" w:rsidRPr="00FF7350" w:rsidRDefault="00FF7350" w:rsidP="00FF7350">
            <w:pPr>
              <w:rPr>
                <w:rFonts w:ascii="Arial" w:hAnsi="Arial" w:cs="Arial"/>
                <w:lang w:val="en-US" w:eastAsia="en-US"/>
              </w:rPr>
            </w:pPr>
          </w:p>
        </w:tc>
      </w:tr>
      <w:tr w:rsidR="00FF7350" w:rsidRPr="00FF7350" w:rsidTr="00FF7350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50" w:rsidRPr="00FF7350" w:rsidRDefault="00FF7350" w:rsidP="00FF7350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F7350">
              <w:rPr>
                <w:sz w:val="22"/>
                <w:szCs w:val="22"/>
                <w:lang w:val="en-US" w:eastAsia="en-US"/>
              </w:rPr>
              <w:t>Siirtyy</w:t>
            </w:r>
            <w:proofErr w:type="spellEnd"/>
            <w:r w:rsidRPr="00FF7350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F7350">
              <w:rPr>
                <w:sz w:val="22"/>
                <w:szCs w:val="22"/>
                <w:lang w:val="en-US" w:eastAsia="en-US"/>
              </w:rPr>
              <w:t>seuraavalle</w:t>
            </w:r>
            <w:proofErr w:type="spellEnd"/>
            <w:r w:rsidRPr="00FF7350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F7350">
              <w:rPr>
                <w:sz w:val="22"/>
                <w:szCs w:val="22"/>
                <w:lang w:val="en-US" w:eastAsia="en-US"/>
              </w:rPr>
              <w:t>vuodelle</w:t>
            </w:r>
            <w:proofErr w:type="spellEnd"/>
            <w:r w:rsidRPr="00FF7350">
              <w:rPr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FF7350">
              <w:rPr>
                <w:sz w:val="22"/>
                <w:szCs w:val="22"/>
                <w:lang w:val="en-US" w:eastAsia="en-US"/>
              </w:rPr>
              <w:t>arvio</w:t>
            </w:r>
            <w:proofErr w:type="spellEnd"/>
            <w:r w:rsidRPr="00FF7350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2 637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FF7350" w:rsidP="00FF7350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632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350" w:rsidRPr="00FF7350" w:rsidRDefault="003C1D13" w:rsidP="003C1D13">
            <w:pPr>
              <w:jc w:val="right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295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50" w:rsidRPr="00FF7350" w:rsidRDefault="00FF7350" w:rsidP="00FF7350">
            <w:pPr>
              <w:rPr>
                <w:rFonts w:ascii="Arial" w:hAnsi="Arial" w:cs="Arial"/>
                <w:lang w:val="en-US" w:eastAsia="en-US"/>
              </w:rPr>
            </w:pPr>
          </w:p>
        </w:tc>
      </w:tr>
      <w:tr w:rsidR="00FF7350" w:rsidRPr="00FF7350" w:rsidTr="00FF7350">
        <w:trPr>
          <w:trHeight w:val="1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50" w:rsidRPr="00FF7350" w:rsidRDefault="00FF7350" w:rsidP="00FF7350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50" w:rsidRPr="00FF7350" w:rsidRDefault="00FF7350" w:rsidP="00FF7350">
            <w:pPr>
              <w:rPr>
                <w:sz w:val="22"/>
                <w:szCs w:val="22"/>
                <w:lang w:val="en-US" w:eastAsia="en-US"/>
              </w:rPr>
            </w:pPr>
            <w:r w:rsidRPr="00FF7350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350" w:rsidRPr="00FF7350" w:rsidRDefault="00FF7350" w:rsidP="00FF7350">
            <w:pPr>
              <w:rPr>
                <w:rFonts w:ascii="Arial" w:hAnsi="Arial" w:cs="Arial"/>
                <w:lang w:val="en-US" w:eastAsia="en-US"/>
              </w:rPr>
            </w:pPr>
          </w:p>
        </w:tc>
      </w:tr>
    </w:tbl>
    <w:p w:rsidR="008B2A24" w:rsidRPr="00BF47F8" w:rsidRDefault="008B2A24" w:rsidP="008B2A24">
      <w:pPr>
        <w:pStyle w:val="RPNormaali"/>
        <w:rPr>
          <w:b/>
        </w:rPr>
      </w:pPr>
    </w:p>
    <w:bookmarkEnd w:id="6"/>
    <w:p w:rsidR="008B2A24" w:rsidRDefault="008B2A24" w:rsidP="008B2A24">
      <w:pPr>
        <w:pStyle w:val="RPNormaali"/>
        <w:rPr>
          <w:b/>
        </w:rPr>
      </w:pPr>
    </w:p>
    <w:p w:rsidR="008B2A24" w:rsidRPr="0049206A" w:rsidRDefault="008B2A24" w:rsidP="008B2A24">
      <w:pPr>
        <w:pStyle w:val="RPNormaali"/>
        <w:rPr>
          <w:b/>
        </w:rPr>
      </w:pPr>
      <w:r w:rsidRPr="0049206A">
        <w:rPr>
          <w:b/>
        </w:rPr>
        <w:t>Geologian tutkimuskeskuksen työpanoksen kehitys (</w:t>
      </w:r>
      <w:proofErr w:type="spellStart"/>
      <w:r w:rsidRPr="0049206A">
        <w:rPr>
          <w:b/>
        </w:rPr>
        <w:t>htv</w:t>
      </w:r>
      <w:proofErr w:type="spellEnd"/>
      <w:r w:rsidRPr="0049206A">
        <w:rPr>
          <w:b/>
        </w:rPr>
        <w:t>):</w:t>
      </w:r>
    </w:p>
    <w:tbl>
      <w:tblPr>
        <w:tblW w:w="8900" w:type="dxa"/>
        <w:tblInd w:w="93" w:type="dxa"/>
        <w:tblLook w:val="04A0"/>
      </w:tblPr>
      <w:tblGrid>
        <w:gridCol w:w="1106"/>
        <w:gridCol w:w="960"/>
        <w:gridCol w:w="960"/>
        <w:gridCol w:w="960"/>
        <w:gridCol w:w="960"/>
        <w:gridCol w:w="1120"/>
        <w:gridCol w:w="900"/>
        <w:gridCol w:w="1040"/>
        <w:gridCol w:w="1040"/>
      </w:tblGrid>
      <w:tr w:rsidR="00514D65" w:rsidRPr="00514D65" w:rsidTr="00514D6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D65" w:rsidRPr="005A1885" w:rsidRDefault="00514D65" w:rsidP="00514D65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5A188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D65" w:rsidRPr="005A1885" w:rsidRDefault="00514D65" w:rsidP="00514D65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5A188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D65" w:rsidRPr="005A1885" w:rsidRDefault="00514D65" w:rsidP="00514D65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5A188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D65" w:rsidRPr="005A1885" w:rsidRDefault="00514D65" w:rsidP="00514D65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5A188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D65" w:rsidRPr="005A1885" w:rsidRDefault="00514D65" w:rsidP="00514D65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5A188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514D65" w:rsidRPr="005A1885" w:rsidRDefault="00514D65" w:rsidP="00514D65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5A188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514D65" w:rsidRPr="00514D65" w:rsidRDefault="00514D65" w:rsidP="00514D6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2012 tot.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514D65" w:rsidRPr="00514D65" w:rsidRDefault="00514D65" w:rsidP="00514D6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2013 </w:t>
            </w:r>
            <w:proofErr w:type="spellStart"/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arvio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D65" w:rsidRPr="00514D65" w:rsidRDefault="00514D65" w:rsidP="00514D6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2014 </w:t>
            </w:r>
            <w:proofErr w:type="spellStart"/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arvio</w:t>
            </w:r>
            <w:proofErr w:type="spellEnd"/>
          </w:p>
        </w:tc>
      </w:tr>
      <w:tr w:rsidR="00514D65" w:rsidRPr="00514D65" w:rsidTr="00514D65">
        <w:trPr>
          <w:trHeight w:val="300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D65" w:rsidRPr="00514D65" w:rsidRDefault="00514D65" w:rsidP="00514D65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Viraston</w:t>
            </w:r>
            <w:proofErr w:type="spellEnd"/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toimintamenoilla</w:t>
            </w:r>
            <w:proofErr w:type="spellEnd"/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palkatut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D65" w:rsidRPr="00514D65" w:rsidRDefault="00514D65" w:rsidP="00514D65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D65" w:rsidRPr="00514D65" w:rsidRDefault="00514D65" w:rsidP="00514D65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514D65" w:rsidRPr="00514D65" w:rsidRDefault="00514D65" w:rsidP="00514D6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514D65" w:rsidRPr="00514D65" w:rsidRDefault="00514D65" w:rsidP="00514D6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D65" w:rsidRPr="00514D65" w:rsidRDefault="00514D65" w:rsidP="00514D6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498</w:t>
            </w:r>
          </w:p>
        </w:tc>
      </w:tr>
      <w:tr w:rsidR="00514D65" w:rsidRPr="00514D65" w:rsidTr="00514D65">
        <w:trPr>
          <w:trHeight w:val="300"/>
        </w:trPr>
        <w:tc>
          <w:tcPr>
            <w:tcW w:w="592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FFFFFF"/>
            <w:noWrap/>
            <w:vAlign w:val="bottom"/>
            <w:hideMark/>
          </w:tcPr>
          <w:p w:rsidR="00514D65" w:rsidRPr="00514D65" w:rsidRDefault="00514D65" w:rsidP="00514D65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Muulla</w:t>
            </w:r>
            <w:proofErr w:type="spellEnd"/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budjettirahoituksella</w:t>
            </w:r>
            <w:proofErr w:type="spellEnd"/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palkatut</w:t>
            </w:r>
            <w:proofErr w:type="spellEnd"/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työllisyysvarat</w:t>
            </w:r>
            <w:proofErr w:type="spellEnd"/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32.30.51)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514D65" w:rsidRPr="00514D65" w:rsidRDefault="00514D65" w:rsidP="00514D6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514D65" w:rsidRPr="00514D65" w:rsidRDefault="00514D65" w:rsidP="00514D6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0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D65" w:rsidRPr="00514D65" w:rsidRDefault="00514D65" w:rsidP="00514D6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514D65" w:rsidRPr="00514D65" w:rsidTr="00514D65">
        <w:trPr>
          <w:trHeight w:val="300"/>
        </w:trPr>
        <w:tc>
          <w:tcPr>
            <w:tcW w:w="38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D65" w:rsidRPr="00514D65" w:rsidRDefault="00514D65" w:rsidP="00514D65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Maksullisen</w:t>
            </w:r>
            <w:proofErr w:type="spellEnd"/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toiminnan</w:t>
            </w:r>
            <w:proofErr w:type="spellEnd"/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tuloilla</w:t>
            </w:r>
            <w:proofErr w:type="spellEnd"/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palkatut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D65" w:rsidRPr="00514D65" w:rsidRDefault="00514D65" w:rsidP="00514D65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514D65" w:rsidRPr="00514D65" w:rsidRDefault="00514D65" w:rsidP="00514D65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514D65" w:rsidRPr="00514D65" w:rsidRDefault="00514D65" w:rsidP="00514D6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514D65" w:rsidRPr="00514D65" w:rsidRDefault="00514D65" w:rsidP="00514D6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D65" w:rsidRPr="00514D65" w:rsidRDefault="00514D65" w:rsidP="00514D6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60</w:t>
            </w:r>
          </w:p>
        </w:tc>
      </w:tr>
      <w:tr w:rsidR="00514D65" w:rsidRPr="00514D65" w:rsidTr="00514D65">
        <w:trPr>
          <w:trHeight w:val="300"/>
        </w:trPr>
        <w:tc>
          <w:tcPr>
            <w:tcW w:w="59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D65" w:rsidRPr="00514D65" w:rsidRDefault="00514D65" w:rsidP="00514D65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514D6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Ulkopuolisella rahoituksella palkattu (EU:n </w:t>
            </w:r>
            <w:proofErr w:type="spellStart"/>
            <w:r w:rsidRPr="00514D6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puiteohjel-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514D65" w:rsidRPr="00514D65" w:rsidRDefault="00514D65" w:rsidP="00514D65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514D6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514D65" w:rsidRPr="00514D65" w:rsidRDefault="00514D65" w:rsidP="00514D65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514D6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D65" w:rsidRPr="00514D65" w:rsidRDefault="00514D65" w:rsidP="00514D65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514D6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14D65" w:rsidRPr="00514D65" w:rsidTr="00514D65">
        <w:trPr>
          <w:trHeight w:val="300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D65" w:rsidRPr="00514D65" w:rsidRDefault="00514D65" w:rsidP="00514D65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marahoitus</w:t>
            </w:r>
            <w:proofErr w:type="spellEnd"/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SA/TEKES + </w:t>
            </w:r>
            <w:proofErr w:type="spellStart"/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yritysrahoitus</w:t>
            </w:r>
            <w:proofErr w:type="spellEnd"/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D65" w:rsidRPr="00514D65" w:rsidRDefault="00514D65" w:rsidP="00514D65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4D65" w:rsidRPr="00514D65" w:rsidRDefault="00514D65" w:rsidP="00514D65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514D65" w:rsidRPr="00514D65" w:rsidRDefault="00514D65" w:rsidP="00514D6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514D65" w:rsidRPr="00514D65" w:rsidRDefault="00514D65" w:rsidP="00514D6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D65" w:rsidRPr="00514D65" w:rsidRDefault="00514D65" w:rsidP="00514D6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</w:tr>
      <w:tr w:rsidR="00514D65" w:rsidRPr="00514D65" w:rsidTr="00514D6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D65" w:rsidRPr="00514D65" w:rsidRDefault="00514D65" w:rsidP="00514D65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proofErr w:type="spellStart"/>
            <w:r w:rsidRPr="00514D65">
              <w:rPr>
                <w:rFonts w:ascii="Arial" w:hAnsi="Arial" w:cs="Arial"/>
                <w:b/>
                <w:bCs/>
                <w:lang w:val="en-US" w:eastAsia="en-US"/>
              </w:rPr>
              <w:t>Yhteensä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D65" w:rsidRPr="00514D65" w:rsidRDefault="00514D65" w:rsidP="00514D65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D65" w:rsidRPr="00514D65" w:rsidRDefault="00514D65" w:rsidP="00514D65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D65" w:rsidRPr="00514D65" w:rsidRDefault="00514D65" w:rsidP="00514D65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D65" w:rsidRPr="00514D65" w:rsidRDefault="00514D65" w:rsidP="00514D65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514D65" w:rsidRPr="00514D65" w:rsidRDefault="00514D65" w:rsidP="00514D65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514D65" w:rsidRPr="00514D65" w:rsidRDefault="00514D65" w:rsidP="00514D65">
            <w:pPr>
              <w:jc w:val="right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514D65">
              <w:rPr>
                <w:rFonts w:ascii="Arial" w:hAnsi="Arial" w:cs="Arial"/>
                <w:b/>
                <w:bCs/>
                <w:lang w:val="en-US" w:eastAsia="en-US"/>
              </w:rPr>
              <w:t>609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514D65" w:rsidRPr="00514D65" w:rsidRDefault="00514D65" w:rsidP="00514D65">
            <w:pPr>
              <w:jc w:val="right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514D65">
              <w:rPr>
                <w:rFonts w:ascii="Arial" w:hAnsi="Arial" w:cs="Arial"/>
                <w:b/>
                <w:bCs/>
                <w:lang w:val="en-US" w:eastAsia="en-US"/>
              </w:rPr>
              <w:t>601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D65" w:rsidRPr="00514D65" w:rsidRDefault="00514D65" w:rsidP="00514D65">
            <w:pPr>
              <w:jc w:val="right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514D65">
              <w:rPr>
                <w:rFonts w:ascii="Arial" w:hAnsi="Arial" w:cs="Arial"/>
                <w:b/>
                <w:bCs/>
                <w:lang w:val="en-US" w:eastAsia="en-US"/>
              </w:rPr>
              <w:t>585</w:t>
            </w:r>
          </w:p>
        </w:tc>
      </w:tr>
      <w:tr w:rsidR="00514D65" w:rsidRPr="00514D65" w:rsidTr="00514D65">
        <w:trPr>
          <w:trHeight w:val="300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D65" w:rsidRPr="00514D65" w:rsidRDefault="00514D65" w:rsidP="00514D65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joista</w:t>
            </w:r>
            <w:proofErr w:type="spellEnd"/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harjoittelijoita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D65" w:rsidRPr="00514D65" w:rsidRDefault="00514D65" w:rsidP="00514D65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4D65" w:rsidRPr="00514D65" w:rsidRDefault="00514D65" w:rsidP="00514D65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514D65" w:rsidRPr="00514D65" w:rsidRDefault="00514D65" w:rsidP="00514D65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514D65" w:rsidRPr="00514D65" w:rsidRDefault="00514D65" w:rsidP="00514D6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514D65" w:rsidRPr="00514D65" w:rsidRDefault="00514D65" w:rsidP="00514D6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D65" w:rsidRPr="00514D65" w:rsidRDefault="00514D65" w:rsidP="00514D6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514D6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</w:tbl>
    <w:p w:rsidR="008B2A24" w:rsidRDefault="008B2A24" w:rsidP="008B2A24">
      <w:pPr>
        <w:pStyle w:val="RPNormaali"/>
      </w:pPr>
    </w:p>
    <w:p w:rsidR="008B2A24" w:rsidRPr="00BF47F8" w:rsidRDefault="004F069C" w:rsidP="008B2A24">
      <w:pPr>
        <w:pStyle w:val="RPNormaali"/>
        <w:rPr>
          <w:b/>
        </w:rPr>
      </w:pPr>
      <w:r>
        <w:t>GTK varautuu vuonna 2014 toteutettavaan ICT – toiminnan kehittämishankkeeseen, osana valtionhallinnan toimialariippumattoman ICT – toiminnan kehittämistä (TORI – hanke).</w:t>
      </w:r>
      <w:r w:rsidR="008B2A24">
        <w:br w:type="page"/>
      </w:r>
      <w:r w:rsidR="008B2A24" w:rsidRPr="00BF47F8">
        <w:rPr>
          <w:b/>
        </w:rPr>
        <w:lastRenderedPageBreak/>
        <w:t xml:space="preserve">20. </w:t>
      </w:r>
      <w:r w:rsidR="005D6378">
        <w:rPr>
          <w:b/>
        </w:rPr>
        <w:t>Elinkeino- ja i</w:t>
      </w:r>
      <w:r w:rsidR="008B2A24" w:rsidRPr="00BF47F8">
        <w:rPr>
          <w:b/>
        </w:rPr>
        <w:t>nnovaatiopolitiikka</w:t>
      </w:r>
      <w:r w:rsidR="008B2A24">
        <w:rPr>
          <w:b/>
        </w:rPr>
        <w:t xml:space="preserve"> </w:t>
      </w:r>
    </w:p>
    <w:p w:rsidR="0049206A" w:rsidRPr="007E70F0" w:rsidRDefault="0049206A" w:rsidP="0049206A">
      <w:pPr>
        <w:pStyle w:val="RPNormaali"/>
      </w:pPr>
      <w:r w:rsidRPr="007E70F0">
        <w:t>01. Geologian tutkimuskeskuksen toimintamenot (siirtomääräraha 2 v)</w:t>
      </w:r>
    </w:p>
    <w:p w:rsidR="0049206A" w:rsidRPr="007E70F0" w:rsidRDefault="0049206A" w:rsidP="0049206A">
      <w:pPr>
        <w:pStyle w:val="RPNormaali"/>
      </w:pPr>
      <w:r w:rsidRPr="007E70F0">
        <w:t xml:space="preserve">Momentille myönnetään nettomäärärahaa </w:t>
      </w:r>
      <w:r w:rsidR="00FF7350" w:rsidRPr="007E70F0">
        <w:t xml:space="preserve">38 </w:t>
      </w:r>
      <w:r w:rsidR="00CC60C1">
        <w:t>163</w:t>
      </w:r>
      <w:r w:rsidRPr="007E70F0">
        <w:t xml:space="preserve"> </w:t>
      </w:r>
      <w:r w:rsidR="00953D7C" w:rsidRPr="007E70F0">
        <w:t xml:space="preserve">000 </w:t>
      </w:r>
      <w:r w:rsidRPr="007E70F0">
        <w:t>euroa.</w:t>
      </w:r>
    </w:p>
    <w:p w:rsidR="0049206A" w:rsidRPr="007E70F0" w:rsidRDefault="0049206A" w:rsidP="0049206A">
      <w:pPr>
        <w:pStyle w:val="RPNormaali"/>
      </w:pPr>
      <w:r w:rsidRPr="007E70F0">
        <w:t xml:space="preserve">Määrärahaa saa käyttää myös: </w:t>
      </w:r>
    </w:p>
    <w:p w:rsidR="0049206A" w:rsidRPr="007E70F0" w:rsidRDefault="0049206A" w:rsidP="0049206A">
      <w:pPr>
        <w:pStyle w:val="RPNormaali"/>
      </w:pPr>
      <w:r w:rsidRPr="007E70F0">
        <w:t xml:space="preserve">1) kansainvälisten jäsenmaksujen maksamiseen sekä </w:t>
      </w:r>
    </w:p>
    <w:p w:rsidR="0049206A" w:rsidRPr="007E70F0" w:rsidRDefault="0049206A" w:rsidP="0049206A">
      <w:pPr>
        <w:pStyle w:val="RPNormaali"/>
      </w:pPr>
      <w:r w:rsidRPr="007E70F0">
        <w:t>2) EU-rahastojen tuella toteutettavien hankkeiden omarahoitusosuutta koskevien menojen maksamiseen.</w:t>
      </w:r>
    </w:p>
    <w:p w:rsidR="0049206A" w:rsidRPr="007E70F0" w:rsidRDefault="0049206A" w:rsidP="0049206A">
      <w:pPr>
        <w:pStyle w:val="RPNormaali"/>
      </w:pPr>
      <w:r w:rsidRPr="007E70F0">
        <w:rPr>
          <w:i/>
        </w:rPr>
        <w:t>Selvitysosa:</w:t>
      </w:r>
      <w:r w:rsidRPr="007E70F0">
        <w:t xml:space="preserve"> </w:t>
      </w:r>
      <w:r w:rsidRPr="007E70F0">
        <w:rPr>
          <w:szCs w:val="24"/>
        </w:rPr>
        <w:t xml:space="preserve">Geologian tutkimuskeskuksen (GTK) tehtävänä on tuottaa ja levittää geologista tietoa, jolla edistetään maankamaran luonnonvarojen hallittua ja kestävää käyttöä. Tutkimuskeskuksen toimintaa ohjaavana tavoitteena on tiedon, osaamisen ja innovaatioiden avulla edistää </w:t>
      </w:r>
      <w:r w:rsidRPr="007E70F0">
        <w:rPr>
          <w:color w:val="231F20"/>
          <w:szCs w:val="24"/>
        </w:rPr>
        <w:t xml:space="preserve">elinkeinoelämän ja alueiden kilpailukykyä sekä tukea yhteiskuntapolitiikan suunnittelua ja toimeenpanoa. </w:t>
      </w:r>
      <w:r w:rsidRPr="007E70F0">
        <w:rPr>
          <w:color w:val="000000"/>
          <w:szCs w:val="24"/>
        </w:rPr>
        <w:t xml:space="preserve">Tutkimuskeskusta kehitetään kansallisena </w:t>
      </w:r>
      <w:proofErr w:type="spellStart"/>
      <w:r w:rsidRPr="007E70F0">
        <w:rPr>
          <w:color w:val="000000"/>
          <w:szCs w:val="24"/>
        </w:rPr>
        <w:t>geotietokeskuksena</w:t>
      </w:r>
      <w:proofErr w:type="spellEnd"/>
      <w:r w:rsidRPr="007E70F0">
        <w:rPr>
          <w:color w:val="000000"/>
          <w:szCs w:val="24"/>
        </w:rPr>
        <w:t xml:space="preserve"> sekä eurooppalaisena huippuosaajana mineraalivarojen, niiden tilinpidon ja kestävän käytön tutkimuksessa</w:t>
      </w:r>
      <w:r w:rsidRPr="007E70F0">
        <w:rPr>
          <w:color w:val="0000FF"/>
          <w:szCs w:val="24"/>
        </w:rPr>
        <w:t>.</w:t>
      </w:r>
    </w:p>
    <w:p w:rsidR="0049206A" w:rsidRDefault="0049206A" w:rsidP="0049206A">
      <w:pPr>
        <w:pStyle w:val="RPNormaali"/>
      </w:pPr>
      <w:r w:rsidRPr="007E70F0">
        <w:t xml:space="preserve">Talousarvioesityksen valmisteluun liittyen työ- ja elinkeinoministeriö asettaa alustavasti Geologian tutkimuskeskukselle seuraavat </w:t>
      </w:r>
      <w:r w:rsidR="00FF7350" w:rsidRPr="007E70F0">
        <w:t>tulostavoitteet vuodelle 2014</w:t>
      </w:r>
      <w:r w:rsidRPr="007E70F0">
        <w:t>:</w:t>
      </w:r>
    </w:p>
    <w:p w:rsidR="0049206A" w:rsidRPr="00B51B43" w:rsidRDefault="0049206A" w:rsidP="0049206A">
      <w:pPr>
        <w:pStyle w:val="RPNormaali"/>
        <w:rPr>
          <w:i/>
        </w:rPr>
      </w:pPr>
      <w:r w:rsidRPr="00B51B43">
        <w:rPr>
          <w:i/>
        </w:rPr>
        <w:t>Vaikuttavuus</w:t>
      </w:r>
    </w:p>
    <w:p w:rsidR="0049206A" w:rsidRDefault="0049206A" w:rsidP="0049206A">
      <w:pPr>
        <w:pStyle w:val="RPLuettelo"/>
        <w:numPr>
          <w:ilvl w:val="0"/>
          <w:numId w:val="46"/>
        </w:numPr>
      </w:pPr>
      <w:r>
        <w:t>Mineraaliala vahvistuu osana elinvoimaista kest</w:t>
      </w:r>
      <w:r w:rsidR="00504D10">
        <w:t>ävän kehityksen taloutta (TL 1</w:t>
      </w:r>
      <w:r>
        <w:t>)</w:t>
      </w:r>
    </w:p>
    <w:p w:rsidR="0049206A" w:rsidRDefault="0049206A" w:rsidP="0049206A">
      <w:pPr>
        <w:pStyle w:val="RPLuettelo"/>
        <w:numPr>
          <w:ilvl w:val="0"/>
          <w:numId w:val="46"/>
        </w:numPr>
      </w:pPr>
      <w:r>
        <w:t>Kestävien energiaratkaisujen käyttöönottomahdol</w:t>
      </w:r>
      <w:r w:rsidR="00504D10">
        <w:t>lisuudet paranevat (TL 3</w:t>
      </w:r>
      <w:r>
        <w:t>)</w:t>
      </w:r>
    </w:p>
    <w:p w:rsidR="0049206A" w:rsidRPr="00B51B43" w:rsidRDefault="0049206A" w:rsidP="0049206A">
      <w:pPr>
        <w:pStyle w:val="RPLuettelo"/>
        <w:numPr>
          <w:ilvl w:val="0"/>
          <w:numId w:val="46"/>
        </w:numPr>
      </w:pPr>
      <w:r>
        <w:t xml:space="preserve">Yhdyskuntien </w:t>
      </w:r>
      <w:r w:rsidRPr="00B51B43">
        <w:t xml:space="preserve">raaka-ainehuollon ja </w:t>
      </w:r>
      <w:r>
        <w:t xml:space="preserve">maankäytön suunnittelun </w:t>
      </w:r>
      <w:r w:rsidRPr="00B51B43">
        <w:t>edellytykset paranevat.</w:t>
      </w:r>
    </w:p>
    <w:p w:rsidR="0049206A" w:rsidRDefault="0049206A" w:rsidP="0049206A">
      <w:pPr>
        <w:pStyle w:val="RPLuettelo"/>
        <w:numPr>
          <w:ilvl w:val="0"/>
          <w:numId w:val="46"/>
        </w:numPr>
      </w:pPr>
      <w:proofErr w:type="gramStart"/>
      <w:r>
        <w:t>Geologinen tieto ja asiantuntemus laajasti yhteiskunnan kehityksen tukena.</w:t>
      </w:r>
      <w:proofErr w:type="gramEnd"/>
    </w:p>
    <w:p w:rsidR="0049206A" w:rsidRPr="00B51B43" w:rsidRDefault="0049206A" w:rsidP="0049206A">
      <w:pPr>
        <w:pStyle w:val="RPLuettelo"/>
        <w:numPr>
          <w:ilvl w:val="0"/>
          <w:numId w:val="46"/>
        </w:numPr>
      </w:pPr>
      <w:proofErr w:type="gramStart"/>
      <w:r>
        <w:t>Mineraaliset luonnonvarat osaksi globaalien kehityshaasteiden ratkaisua.</w:t>
      </w:r>
      <w:proofErr w:type="gramEnd"/>
    </w:p>
    <w:p w:rsidR="0049206A" w:rsidRPr="007E7C69" w:rsidRDefault="0049206A" w:rsidP="0049206A">
      <w:pPr>
        <w:pStyle w:val="RPNormaali"/>
        <w:rPr>
          <w:i/>
        </w:rPr>
      </w:pPr>
      <w:r w:rsidRPr="007E7C69">
        <w:rPr>
          <w:i/>
        </w:rPr>
        <w:t>Toiminnallinen tuloksellisuus</w:t>
      </w:r>
    </w:p>
    <w:p w:rsidR="0049206A" w:rsidRPr="007E7C69" w:rsidRDefault="0049206A" w:rsidP="0049206A">
      <w:pPr>
        <w:pStyle w:val="RPLuettelo"/>
        <w:numPr>
          <w:ilvl w:val="0"/>
          <w:numId w:val="46"/>
        </w:numPr>
      </w:pPr>
      <w:r w:rsidRPr="007E7C69">
        <w:t>Luonnonvarojen pitkäjänteinen arviointitoiminta luo mahdollisuuksia mineraalisten raaka-aineiden sekä turve-, kiviaines- ja pohjavesivarojen hyödyntämi</w:t>
      </w:r>
      <w:r w:rsidR="00504D10">
        <w:t>selle (TL 1 ja 3</w:t>
      </w:r>
      <w:r>
        <w:t>)</w:t>
      </w:r>
    </w:p>
    <w:p w:rsidR="0049206A" w:rsidRPr="007E7C69" w:rsidRDefault="0049206A" w:rsidP="0049206A">
      <w:pPr>
        <w:pStyle w:val="RPLuettelo"/>
        <w:numPr>
          <w:ilvl w:val="0"/>
          <w:numId w:val="46"/>
        </w:numPr>
      </w:pPr>
      <w:r w:rsidRPr="007E7C69">
        <w:t>GTK luo ratkaisuja ja teknologiaa ekotehokkaalle kaivostoiminnalle ja ener</w:t>
      </w:r>
      <w:r>
        <w:t>gi</w:t>
      </w:r>
      <w:r w:rsidR="00504D10">
        <w:t xml:space="preserve">atuotannolle (TL 1 ja </w:t>
      </w:r>
      <w:r>
        <w:t>3)</w:t>
      </w:r>
    </w:p>
    <w:p w:rsidR="0049206A" w:rsidRDefault="0049206A" w:rsidP="0049206A">
      <w:pPr>
        <w:pStyle w:val="RPLuettelo"/>
        <w:numPr>
          <w:ilvl w:val="0"/>
          <w:numId w:val="46"/>
        </w:numPr>
      </w:pPr>
      <w:r w:rsidRPr="007E7C69">
        <w:t xml:space="preserve">GTK edistää </w:t>
      </w:r>
      <w:r>
        <w:t xml:space="preserve">luonnonvara- ja mineraalipolitiikkaa, sen </w:t>
      </w:r>
      <w:r w:rsidRPr="007E7C69">
        <w:t xml:space="preserve">vahvistumista ja kansainvälistymistä sekä tukee ministeriötä </w:t>
      </w:r>
      <w:r w:rsidR="00504D10">
        <w:t>kehittämistyössä (TL 1</w:t>
      </w:r>
      <w:r>
        <w:t>)</w:t>
      </w:r>
    </w:p>
    <w:p w:rsidR="00504D10" w:rsidRDefault="00504D10" w:rsidP="0049206A">
      <w:pPr>
        <w:pStyle w:val="RPLuettelo"/>
        <w:numPr>
          <w:ilvl w:val="0"/>
          <w:numId w:val="46"/>
        </w:numPr>
      </w:pPr>
      <w:r>
        <w:t>Geologisten aineistojen kuvaustiedot ja palvelut valmistuvat EU:n paikkatietodirektiivin ja kansallisen paikkatietolain asettamien tavoitteiden mukaisesti</w:t>
      </w:r>
    </w:p>
    <w:p w:rsidR="0049206A" w:rsidRDefault="0049206A" w:rsidP="0049206A">
      <w:pPr>
        <w:pStyle w:val="RPLuettelo"/>
        <w:numPr>
          <w:ilvl w:val="0"/>
          <w:numId w:val="46"/>
        </w:numPr>
      </w:pPr>
      <w:r>
        <w:t xml:space="preserve">GTK osallistuu osaltaan suostrategian </w:t>
      </w:r>
      <w:r w:rsidR="00504D10">
        <w:t xml:space="preserve">valtioneuvoston </w:t>
      </w:r>
      <w:r>
        <w:t>periaatepäätöksen</w:t>
      </w:r>
      <w:r w:rsidR="00504D10">
        <w:t xml:space="preserve"> 2012</w:t>
      </w:r>
      <w:r>
        <w:t xml:space="preserve"> toimeenpanoon</w:t>
      </w:r>
      <w:r w:rsidR="00504D10">
        <w:t xml:space="preserve"> (TL 3)</w:t>
      </w:r>
    </w:p>
    <w:p w:rsidR="0049206A" w:rsidRPr="0049206A" w:rsidRDefault="0049206A" w:rsidP="0049206A">
      <w:pPr>
        <w:pStyle w:val="RPLuettelo"/>
        <w:numPr>
          <w:ilvl w:val="0"/>
          <w:numId w:val="46"/>
        </w:numPr>
      </w:pPr>
      <w:r>
        <w:t>GTK tuottaa osaltaan vesienhoitosuunnitelmien toteuttamisessa tarvittavaa geologista tieto (</w:t>
      </w:r>
      <w:proofErr w:type="spellStart"/>
      <w:r>
        <w:t>VN:n</w:t>
      </w:r>
      <w:proofErr w:type="spellEnd"/>
      <w:r>
        <w:t xml:space="preserve"> vesienhoidon toteutusohjelma vuoteen 2015) teemoina happamat sulfaattimaat, pohjavesialueet ja </w:t>
      </w:r>
      <w:r w:rsidRPr="0049206A">
        <w:t>turvetuotannon ympäristövaikutukset.</w:t>
      </w:r>
    </w:p>
    <w:p w:rsidR="008B2A24" w:rsidRDefault="008B2A24" w:rsidP="008B2A24">
      <w:pPr>
        <w:pStyle w:val="RPNormaali"/>
      </w:pPr>
    </w:p>
    <w:p w:rsidR="008B2A24" w:rsidRPr="0049206A" w:rsidRDefault="008B2A24" w:rsidP="008B2A24">
      <w:pPr>
        <w:pStyle w:val="RPNormaali"/>
        <w:rPr>
          <w:b/>
        </w:rPr>
      </w:pPr>
      <w:r>
        <w:br w:type="page"/>
      </w:r>
      <w:proofErr w:type="spellStart"/>
      <w:r w:rsidRPr="0049206A">
        <w:rPr>
          <w:b/>
        </w:rPr>
        <w:lastRenderedPageBreak/>
        <w:t>GTK:n</w:t>
      </w:r>
      <w:proofErr w:type="spellEnd"/>
      <w:r w:rsidRPr="0049206A">
        <w:rPr>
          <w:b/>
        </w:rPr>
        <w:t xml:space="preserve"> toimintaa kuvaavia tunnuslukuja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500"/>
        <w:gridCol w:w="860"/>
        <w:gridCol w:w="60"/>
        <w:gridCol w:w="1040"/>
        <w:gridCol w:w="15"/>
        <w:gridCol w:w="1071"/>
        <w:gridCol w:w="1134"/>
      </w:tblGrid>
      <w:tr w:rsidR="003A4B8D" w:rsidRPr="0049206A" w:rsidTr="0049206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5A1885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8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5A1885" w:rsidRDefault="007D0258" w:rsidP="003A4B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1885">
              <w:rPr>
                <w:rFonts w:ascii="Calibri" w:hAnsi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7D0258" w:rsidP="003A4B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7D0258" w:rsidP="003A4B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2014</w:t>
            </w:r>
          </w:p>
        </w:tc>
      </w:tr>
      <w:tr w:rsidR="003A4B8D" w:rsidRPr="0049206A" w:rsidTr="004920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5A1885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8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5A1885" w:rsidRDefault="003A4B8D" w:rsidP="003A4B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1885">
              <w:rPr>
                <w:rFonts w:ascii="Calibri" w:hAnsi="Calibri"/>
                <w:color w:val="000000"/>
                <w:sz w:val="22"/>
                <w:szCs w:val="22"/>
              </w:rPr>
              <w:t>toteutuma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tavoite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tavoite</w:t>
            </w:r>
          </w:p>
        </w:tc>
      </w:tr>
      <w:tr w:rsidR="0049206A" w:rsidRPr="0049206A" w:rsidTr="0049206A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06A" w:rsidRPr="0049206A" w:rsidRDefault="0049206A" w:rsidP="003A4B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TOIMINNALLINEN TEHOKKUUS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06A" w:rsidRPr="0049206A" w:rsidRDefault="0049206A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06A" w:rsidRPr="005A1885" w:rsidRDefault="0049206A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8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06A" w:rsidRPr="005A1885" w:rsidRDefault="0049206A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8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06A" w:rsidRPr="0049206A" w:rsidRDefault="0049206A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06A" w:rsidRPr="0049206A" w:rsidRDefault="0049206A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A4B8D" w:rsidRPr="0049206A" w:rsidTr="00E21845">
        <w:trPr>
          <w:trHeight w:val="11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5A1885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8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5A1885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8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A4B8D" w:rsidRPr="0049206A" w:rsidTr="0049206A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Tulosalueiden osuus kustannuksista, %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5A1885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8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5A1885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8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A4B8D" w:rsidRPr="0049206A" w:rsidTr="0049206A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End"/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 xml:space="preserve"> mineraalivarat ja raaka-ainehuolto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5A1885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8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5A1885" w:rsidRDefault="00457588" w:rsidP="003A4B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AB364D" w:rsidP="003A4B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AB364D" w:rsidP="003A4B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</w:tr>
      <w:tr w:rsidR="003A4B8D" w:rsidRPr="0049206A" w:rsidTr="0049206A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End"/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 xml:space="preserve"> energiahuolto ja ympäristö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5A1885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8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5A1885" w:rsidRDefault="00457588" w:rsidP="003A4B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25,2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</w:tr>
      <w:tr w:rsidR="003A4B8D" w:rsidRPr="0049206A" w:rsidTr="0049206A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End"/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 xml:space="preserve"> maankäyttö ja rakentaminen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5A1885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8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5A1885" w:rsidRDefault="00457588" w:rsidP="003A4B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AB364D" w:rsidP="003A4B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AB364D" w:rsidP="003A4B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</w:tr>
      <w:tr w:rsidR="003A4B8D" w:rsidRPr="0049206A" w:rsidTr="004920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5A1885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8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5A1885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8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A4B8D" w:rsidRPr="0049206A" w:rsidTr="0049206A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Yhteisrahoitteinen toiminta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5A1885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8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5A1885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8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A4B8D" w:rsidRPr="0049206A" w:rsidTr="0049206A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End"/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 xml:space="preserve"> kustannusvastaavuus,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5A1885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8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5A1885" w:rsidRDefault="00457588" w:rsidP="003A4B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64,4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3A4B8D" w:rsidRPr="0049206A" w:rsidTr="0049206A">
        <w:trPr>
          <w:trHeight w:val="300"/>
        </w:trPr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End"/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 xml:space="preserve"> osuus ydintoiminnan </w:t>
            </w:r>
            <w:proofErr w:type="spellStart"/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htv-kertymästä</w:t>
            </w:r>
            <w:proofErr w:type="spellEnd"/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, 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5A1885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8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5A1885" w:rsidRDefault="00C84A2F" w:rsidP="003A4B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11,0</w:t>
            </w:r>
          </w:p>
        </w:tc>
      </w:tr>
      <w:tr w:rsidR="003A4B8D" w:rsidRPr="0049206A" w:rsidTr="0049206A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End"/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 xml:space="preserve"> hankkeiden lukumäärä, kpl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5A1885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8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5A1885" w:rsidRDefault="00C84A2F" w:rsidP="003A4B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3A4B8D" w:rsidRPr="0049206A" w:rsidTr="004920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5A1885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8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5A1885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8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A4B8D" w:rsidRPr="0049206A" w:rsidTr="0049206A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Maksullinen toiminta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5A1885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8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5A1885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8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A4B8D" w:rsidRPr="0049206A" w:rsidTr="0049206A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End"/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 xml:space="preserve"> tulot, milj. euroa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5A1885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8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5A1885" w:rsidRDefault="00457588" w:rsidP="003A4B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6,5</w:t>
            </w:r>
          </w:p>
        </w:tc>
      </w:tr>
      <w:tr w:rsidR="003A4B8D" w:rsidRPr="0049206A" w:rsidTr="0049206A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End"/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 xml:space="preserve"> ylijäämä, 1 000 euroa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5A1885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8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5A1885" w:rsidRDefault="00457588" w:rsidP="003A4B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1 094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455</w:t>
            </w:r>
          </w:p>
        </w:tc>
      </w:tr>
      <w:tr w:rsidR="003A4B8D" w:rsidRPr="0049206A" w:rsidTr="0049206A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End"/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 xml:space="preserve"> ylijäämä, % tuotoista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5A1885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8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5A1885" w:rsidRDefault="00457588" w:rsidP="003A4B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3A4B8D" w:rsidRPr="0049206A" w:rsidTr="0049206A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End"/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htv-kertymä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5A1885" w:rsidRDefault="003A4B8D" w:rsidP="003A4B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88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5A1885" w:rsidRDefault="00C84A2F" w:rsidP="003A4B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8D" w:rsidRPr="0049206A" w:rsidRDefault="003A4B8D" w:rsidP="003A4B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206A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49206A" w:rsidRPr="0049206A" w:rsidTr="0049206A">
        <w:tblPrEx>
          <w:tblCellMar>
            <w:left w:w="108" w:type="dxa"/>
            <w:right w:w="108" w:type="dxa"/>
          </w:tblCellMar>
          <w:tblLook w:val="0000"/>
        </w:tblPrEx>
        <w:trPr>
          <w:trHeight w:val="255"/>
        </w:trPr>
        <w:tc>
          <w:tcPr>
            <w:tcW w:w="5260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9206A">
              <w:rPr>
                <w:rFonts w:ascii="Calibri" w:hAnsi="Calibri"/>
                <w:sz w:val="22"/>
                <w:szCs w:val="22"/>
              </w:rPr>
              <w:br w:type="page"/>
            </w:r>
            <w:r w:rsidRPr="0049206A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5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49206A" w:rsidRPr="0049206A" w:rsidTr="0049206A">
        <w:tblPrEx>
          <w:tblCellMar>
            <w:left w:w="108" w:type="dxa"/>
            <w:right w:w="108" w:type="dxa"/>
          </w:tblCellMar>
          <w:tblLook w:val="0000"/>
        </w:tblPrEx>
        <w:trPr>
          <w:trHeight w:val="255"/>
        </w:trPr>
        <w:tc>
          <w:tcPr>
            <w:tcW w:w="526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9206A">
              <w:rPr>
                <w:rFonts w:ascii="Calibri" w:hAnsi="Calibri"/>
                <w:b/>
                <w:sz w:val="22"/>
                <w:szCs w:val="22"/>
                <w:lang w:eastAsia="en-US"/>
              </w:rPr>
              <w:t>TUOTOKSET JA LAADUNHALLINTA</w:t>
            </w:r>
          </w:p>
        </w:tc>
        <w:tc>
          <w:tcPr>
            <w:tcW w:w="105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49206A" w:rsidRPr="0049206A" w:rsidTr="00E21845">
        <w:tblPrEx>
          <w:tblCellMar>
            <w:left w:w="108" w:type="dxa"/>
            <w:right w:w="108" w:type="dxa"/>
          </w:tblCellMar>
          <w:tblLook w:val="0000"/>
        </w:tblPrEx>
        <w:trPr>
          <w:trHeight w:val="113"/>
        </w:trPr>
        <w:tc>
          <w:tcPr>
            <w:tcW w:w="526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05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49206A" w:rsidRPr="0049206A" w:rsidTr="0049206A">
        <w:tblPrEx>
          <w:tblCellMar>
            <w:left w:w="108" w:type="dxa"/>
            <w:right w:w="108" w:type="dxa"/>
          </w:tblCellMar>
          <w:tblLook w:val="0000"/>
        </w:tblPrEx>
        <w:trPr>
          <w:trHeight w:val="255"/>
        </w:trPr>
        <w:tc>
          <w:tcPr>
            <w:tcW w:w="526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E21845" w:rsidP="0049206A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9206A"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  <w:t>Suoritteet</w:t>
            </w:r>
          </w:p>
        </w:tc>
        <w:tc>
          <w:tcPr>
            <w:tcW w:w="105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21845" w:rsidRPr="0049206A" w:rsidTr="00E21845">
        <w:tblPrEx>
          <w:tblCellMar>
            <w:left w:w="108" w:type="dxa"/>
            <w:right w:w="108" w:type="dxa"/>
          </w:tblCellMar>
          <w:tblLook w:val="0000"/>
        </w:tblPrEx>
        <w:trPr>
          <w:trHeight w:val="57"/>
        </w:trPr>
        <w:tc>
          <w:tcPr>
            <w:tcW w:w="526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845" w:rsidRPr="0049206A" w:rsidRDefault="00E21845" w:rsidP="0049206A">
            <w:pPr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05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845" w:rsidRPr="0049206A" w:rsidRDefault="00E21845" w:rsidP="0049206A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845" w:rsidRPr="0049206A" w:rsidRDefault="00E21845" w:rsidP="0049206A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845" w:rsidRPr="0049206A" w:rsidRDefault="00E21845" w:rsidP="0049206A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49206A" w:rsidRPr="0049206A" w:rsidTr="0049206A">
        <w:tblPrEx>
          <w:tblCellMar>
            <w:left w:w="108" w:type="dxa"/>
            <w:right w:w="108" w:type="dxa"/>
          </w:tblCellMar>
          <w:tblLook w:val="0000"/>
        </w:tblPrEx>
        <w:trPr>
          <w:trHeight w:val="255"/>
        </w:trPr>
        <w:tc>
          <w:tcPr>
            <w:tcW w:w="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49206A">
              <w:rPr>
                <w:rFonts w:ascii="Calibri" w:hAnsi="Calibri"/>
                <w:b/>
                <w:sz w:val="22"/>
                <w:szCs w:val="22"/>
                <w:lang w:eastAsia="en-US"/>
              </w:rPr>
              <w:t>Raportoidut kallioperän raaka-ainetutkimukset</w:t>
            </w:r>
            <w:r w:rsidRPr="0049206A">
              <w:rPr>
                <w:rFonts w:ascii="Calibri" w:hAnsi="Calibri"/>
                <w:sz w:val="22"/>
                <w:szCs w:val="22"/>
                <w:lang w:eastAsia="en-US"/>
              </w:rPr>
              <w:t xml:space="preserve"> **</w:t>
            </w:r>
            <w:proofErr w:type="gramEnd"/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49206A" w:rsidRPr="0049206A" w:rsidTr="0049206A">
        <w:tblPrEx>
          <w:tblCellMar>
            <w:left w:w="108" w:type="dxa"/>
            <w:right w:w="108" w:type="dxa"/>
          </w:tblCellMar>
          <w:tblLook w:val="0000"/>
        </w:tblPrEx>
        <w:trPr>
          <w:trHeight w:val="255"/>
        </w:trPr>
        <w:tc>
          <w:tcPr>
            <w:tcW w:w="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49206A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proofErr w:type="gramEnd"/>
            <w:r w:rsidRPr="0049206A">
              <w:rPr>
                <w:rFonts w:ascii="Calibri" w:hAnsi="Calibri"/>
                <w:sz w:val="22"/>
                <w:szCs w:val="22"/>
                <w:lang w:eastAsia="en-US"/>
              </w:rPr>
              <w:t xml:space="preserve"> laajat yhteenveto- ja myyntiraportit, kpl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5A1885" w:rsidRDefault="005A1885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AB364D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2-</w:t>
            </w:r>
            <w:r w:rsidR="0049206A" w:rsidRPr="0049206A">
              <w:rPr>
                <w:rFonts w:ascii="Calibri" w:hAnsi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9206A">
              <w:rPr>
                <w:rFonts w:ascii="Calibri" w:hAnsi="Calibri"/>
                <w:sz w:val="22"/>
                <w:szCs w:val="22"/>
                <w:lang w:val="en-US" w:eastAsia="en-US"/>
              </w:rPr>
              <w:t>2-5</w:t>
            </w:r>
          </w:p>
        </w:tc>
      </w:tr>
      <w:tr w:rsidR="0049206A" w:rsidRPr="0049206A" w:rsidTr="0049206A">
        <w:tblPrEx>
          <w:tblCellMar>
            <w:left w:w="108" w:type="dxa"/>
            <w:right w:w="108" w:type="dxa"/>
          </w:tblCellMar>
          <w:tblLook w:val="0000"/>
        </w:tblPrEx>
        <w:trPr>
          <w:trHeight w:val="255"/>
        </w:trPr>
        <w:tc>
          <w:tcPr>
            <w:tcW w:w="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49206A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proofErr w:type="gramEnd"/>
            <w:r w:rsidRPr="0049206A">
              <w:rPr>
                <w:rFonts w:ascii="Calibri" w:hAnsi="Calibri"/>
                <w:sz w:val="22"/>
                <w:szCs w:val="22"/>
                <w:lang w:eastAsia="en-US"/>
              </w:rPr>
              <w:t xml:space="preserve"> muut raportit ja selvitetyt aiheet, kpl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5A1885" w:rsidRDefault="007E70F0" w:rsidP="0049206A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AB364D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10-20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9206A">
              <w:rPr>
                <w:rFonts w:ascii="Calibri" w:hAnsi="Calibri"/>
                <w:sz w:val="22"/>
                <w:szCs w:val="22"/>
                <w:lang w:val="en-US" w:eastAsia="en-US"/>
              </w:rPr>
              <w:t>10-20</w:t>
            </w:r>
          </w:p>
        </w:tc>
      </w:tr>
      <w:tr w:rsidR="0049206A" w:rsidRPr="0049206A" w:rsidTr="0049206A">
        <w:tblPrEx>
          <w:tblCellMar>
            <w:left w:w="108" w:type="dxa"/>
            <w:right w:w="108" w:type="dxa"/>
          </w:tblCellMar>
          <w:tblLook w:val="0000"/>
        </w:tblPrEx>
        <w:trPr>
          <w:trHeight w:val="255"/>
        </w:trPr>
        <w:tc>
          <w:tcPr>
            <w:tcW w:w="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r w:rsidRPr="0049206A">
              <w:rPr>
                <w:rFonts w:ascii="Calibri" w:hAnsi="Calibri"/>
                <w:i/>
                <w:sz w:val="22"/>
                <w:szCs w:val="22"/>
                <w:lang w:eastAsia="en-US"/>
              </w:rPr>
              <w:t>** metallimalmi-, teollisuusmineraali- ja luonnonkiviesiintymiä ja niiden potentiaalia koskevat raportit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5A1885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49206A" w:rsidRPr="0049206A" w:rsidTr="00E21845">
        <w:tblPrEx>
          <w:tblCellMar>
            <w:left w:w="108" w:type="dxa"/>
            <w:right w:w="108" w:type="dxa"/>
          </w:tblCellMar>
          <w:tblLook w:val="0000"/>
        </w:tblPrEx>
        <w:trPr>
          <w:trHeight w:val="20"/>
        </w:trPr>
        <w:tc>
          <w:tcPr>
            <w:tcW w:w="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5A1885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49206A" w:rsidRPr="0049206A" w:rsidTr="0049206A">
        <w:tblPrEx>
          <w:tblCellMar>
            <w:left w:w="108" w:type="dxa"/>
            <w:right w:w="108" w:type="dxa"/>
          </w:tblCellMar>
          <w:tblLook w:val="0000"/>
        </w:tblPrEx>
        <w:trPr>
          <w:trHeight w:val="255"/>
        </w:trPr>
        <w:tc>
          <w:tcPr>
            <w:tcW w:w="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proofErr w:type="spellStart"/>
            <w:r w:rsidRPr="0049206A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Turvevarojen</w:t>
            </w:r>
            <w:proofErr w:type="spellEnd"/>
            <w:r w:rsidRPr="0049206A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206A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kartoitus</w:t>
            </w:r>
            <w:proofErr w:type="spellEnd"/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5A1885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49206A" w:rsidRPr="0049206A" w:rsidTr="0049206A">
        <w:tblPrEx>
          <w:tblCellMar>
            <w:left w:w="108" w:type="dxa"/>
            <w:right w:w="108" w:type="dxa"/>
          </w:tblCellMar>
          <w:tblLook w:val="0000"/>
        </w:tblPrEx>
        <w:trPr>
          <w:trHeight w:val="255"/>
        </w:trPr>
        <w:tc>
          <w:tcPr>
            <w:tcW w:w="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9206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49206A">
              <w:rPr>
                <w:rFonts w:ascii="Calibri" w:hAnsi="Calibri"/>
                <w:sz w:val="22"/>
                <w:szCs w:val="22"/>
                <w:lang w:val="en-US" w:eastAsia="en-US"/>
              </w:rPr>
              <w:t>kartoitettu</w:t>
            </w:r>
            <w:proofErr w:type="spellEnd"/>
            <w:r w:rsidRPr="0049206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206A">
              <w:rPr>
                <w:rFonts w:ascii="Calibri" w:hAnsi="Calibri"/>
                <w:sz w:val="22"/>
                <w:szCs w:val="22"/>
                <w:lang w:val="en-US" w:eastAsia="en-US"/>
              </w:rPr>
              <w:t>suoala</w:t>
            </w:r>
            <w:proofErr w:type="spellEnd"/>
            <w:r w:rsidRPr="0049206A">
              <w:rPr>
                <w:rFonts w:ascii="Calibri" w:hAnsi="Calibri"/>
                <w:sz w:val="22"/>
                <w:szCs w:val="22"/>
                <w:lang w:val="en-US" w:eastAsia="en-US"/>
              </w:rPr>
              <w:t>, km2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5A1885" w:rsidRDefault="005A1885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352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9206A">
              <w:rPr>
                <w:rFonts w:ascii="Calibri" w:hAnsi="Calibri"/>
                <w:sz w:val="22"/>
                <w:szCs w:val="22"/>
                <w:lang w:val="en-US"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9206A">
              <w:rPr>
                <w:rFonts w:ascii="Calibri" w:hAnsi="Calibri"/>
                <w:sz w:val="22"/>
                <w:szCs w:val="22"/>
                <w:lang w:val="en-US" w:eastAsia="en-US"/>
              </w:rPr>
              <w:t>300</w:t>
            </w:r>
          </w:p>
        </w:tc>
      </w:tr>
      <w:tr w:rsidR="0049206A" w:rsidRPr="0049206A" w:rsidTr="0049206A">
        <w:tblPrEx>
          <w:tblCellMar>
            <w:left w:w="108" w:type="dxa"/>
            <w:right w:w="108" w:type="dxa"/>
          </w:tblCellMar>
          <w:tblLook w:val="0000"/>
        </w:tblPrEx>
        <w:trPr>
          <w:trHeight w:val="255"/>
        </w:trPr>
        <w:tc>
          <w:tcPr>
            <w:tcW w:w="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49206A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proofErr w:type="gramEnd"/>
            <w:r w:rsidRPr="0049206A">
              <w:rPr>
                <w:rFonts w:ascii="Calibri" w:hAnsi="Calibri"/>
                <w:sz w:val="22"/>
                <w:szCs w:val="22"/>
                <w:lang w:eastAsia="en-US"/>
              </w:rPr>
              <w:t xml:space="preserve"> raportoitu teknisesti käyttökelpoinen turvemäärä: 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5A1885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49206A" w:rsidRPr="0049206A" w:rsidTr="0049206A">
        <w:tblPrEx>
          <w:tblCellMar>
            <w:left w:w="108" w:type="dxa"/>
            <w:right w:w="108" w:type="dxa"/>
          </w:tblCellMar>
          <w:tblLook w:val="0000"/>
        </w:tblPrEx>
        <w:trPr>
          <w:trHeight w:val="255"/>
        </w:trPr>
        <w:tc>
          <w:tcPr>
            <w:tcW w:w="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ind w:left="1304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9206A">
              <w:rPr>
                <w:rFonts w:ascii="Calibri" w:hAnsi="Calibri"/>
                <w:sz w:val="22"/>
                <w:szCs w:val="22"/>
                <w:lang w:eastAsia="en-US"/>
              </w:rPr>
              <w:t>milj. m3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5A1885" w:rsidRDefault="005A1885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203,8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9206A">
              <w:rPr>
                <w:rFonts w:ascii="Calibri" w:hAnsi="Calibri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9206A">
              <w:rPr>
                <w:rFonts w:ascii="Calibri" w:hAnsi="Calibri"/>
                <w:sz w:val="22"/>
                <w:szCs w:val="22"/>
                <w:lang w:val="en-US" w:eastAsia="en-US"/>
              </w:rPr>
              <w:t>100</w:t>
            </w:r>
          </w:p>
        </w:tc>
      </w:tr>
      <w:tr w:rsidR="0049206A" w:rsidRPr="0049206A" w:rsidTr="0049206A">
        <w:tblPrEx>
          <w:tblCellMar>
            <w:left w:w="108" w:type="dxa"/>
            <w:right w:w="108" w:type="dxa"/>
          </w:tblCellMar>
          <w:tblLook w:val="0000"/>
        </w:tblPrEx>
        <w:trPr>
          <w:trHeight w:val="255"/>
        </w:trPr>
        <w:tc>
          <w:tcPr>
            <w:tcW w:w="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ind w:left="1304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49206A">
              <w:rPr>
                <w:rFonts w:ascii="Calibri" w:hAnsi="Calibri"/>
                <w:sz w:val="22"/>
                <w:szCs w:val="22"/>
                <w:lang w:val="en-US" w:eastAsia="en-US"/>
              </w:rPr>
              <w:t>TWh</w:t>
            </w:r>
            <w:proofErr w:type="spellEnd"/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5A1885" w:rsidRDefault="005A1885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87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9206A">
              <w:rPr>
                <w:rFonts w:ascii="Calibri" w:hAnsi="Calibri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9206A">
              <w:rPr>
                <w:rFonts w:ascii="Calibri" w:hAnsi="Calibri"/>
                <w:sz w:val="22"/>
                <w:szCs w:val="22"/>
                <w:lang w:val="en-US" w:eastAsia="en-US"/>
              </w:rPr>
              <w:t>50</w:t>
            </w:r>
          </w:p>
        </w:tc>
      </w:tr>
      <w:tr w:rsidR="0049206A" w:rsidRPr="0049206A" w:rsidTr="00E21845">
        <w:tblPrEx>
          <w:tblCellMar>
            <w:left w:w="108" w:type="dxa"/>
            <w:right w:w="108" w:type="dxa"/>
          </w:tblCellMar>
          <w:tblLook w:val="0000"/>
        </w:tblPrEx>
        <w:trPr>
          <w:trHeight w:val="20"/>
        </w:trPr>
        <w:tc>
          <w:tcPr>
            <w:tcW w:w="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5A1885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49206A" w:rsidRPr="0049206A" w:rsidTr="0049206A">
        <w:tblPrEx>
          <w:tblCellMar>
            <w:left w:w="108" w:type="dxa"/>
            <w:right w:w="108" w:type="dxa"/>
          </w:tblCellMar>
          <w:tblLook w:val="0000"/>
        </w:tblPrEx>
        <w:trPr>
          <w:trHeight w:val="255"/>
        </w:trPr>
        <w:tc>
          <w:tcPr>
            <w:tcW w:w="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proofErr w:type="spellStart"/>
            <w:r w:rsidRPr="0049206A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Alueelliset</w:t>
            </w:r>
            <w:proofErr w:type="spellEnd"/>
            <w:r w:rsidRPr="0049206A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206A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kiviainesselvitykset</w:t>
            </w:r>
            <w:proofErr w:type="spellEnd"/>
            <w:r w:rsidRPr="0049206A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49206A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kpl</w:t>
            </w:r>
            <w:proofErr w:type="spellEnd"/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5A1885" w:rsidRDefault="005A1885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AB364D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AB364D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1</w:t>
            </w:r>
          </w:p>
        </w:tc>
      </w:tr>
      <w:tr w:rsidR="0049206A" w:rsidRPr="0049206A" w:rsidTr="00E21845">
        <w:tblPrEx>
          <w:tblCellMar>
            <w:left w:w="108" w:type="dxa"/>
            <w:right w:w="108" w:type="dxa"/>
          </w:tblCellMar>
          <w:tblLook w:val="0000"/>
        </w:tblPrEx>
        <w:trPr>
          <w:trHeight w:val="113"/>
        </w:trPr>
        <w:tc>
          <w:tcPr>
            <w:tcW w:w="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5A1885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49206A" w:rsidRPr="0049206A" w:rsidTr="0049206A">
        <w:tblPrEx>
          <w:tblCellMar>
            <w:left w:w="108" w:type="dxa"/>
            <w:right w:w="108" w:type="dxa"/>
          </w:tblCellMar>
          <w:tblLook w:val="0000"/>
        </w:tblPrEx>
        <w:trPr>
          <w:trHeight w:val="255"/>
        </w:trPr>
        <w:tc>
          <w:tcPr>
            <w:tcW w:w="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proofErr w:type="spellStart"/>
            <w:r w:rsidRPr="0049206A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Pohjavesialueiden</w:t>
            </w:r>
            <w:proofErr w:type="spellEnd"/>
            <w:r w:rsidRPr="0049206A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206A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geologiset</w:t>
            </w:r>
            <w:proofErr w:type="spellEnd"/>
            <w:r w:rsidRPr="0049206A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206A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rakenneselvitykset</w:t>
            </w:r>
            <w:proofErr w:type="spellEnd"/>
            <w:r w:rsidRPr="0049206A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49206A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kpl</w:t>
            </w:r>
            <w:proofErr w:type="spellEnd"/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5A1885" w:rsidRDefault="005A1885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AB364D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9206A">
              <w:rPr>
                <w:rFonts w:ascii="Calibri" w:hAnsi="Calibri"/>
                <w:sz w:val="22"/>
                <w:szCs w:val="22"/>
                <w:lang w:val="en-US" w:eastAsia="en-US"/>
              </w:rPr>
              <w:t>18</w:t>
            </w:r>
          </w:p>
        </w:tc>
      </w:tr>
      <w:tr w:rsidR="0049206A" w:rsidRPr="0049206A" w:rsidTr="00E21845">
        <w:tblPrEx>
          <w:tblCellMar>
            <w:left w:w="108" w:type="dxa"/>
            <w:right w:w="108" w:type="dxa"/>
          </w:tblCellMar>
          <w:tblLook w:val="0000"/>
        </w:tblPrEx>
        <w:trPr>
          <w:trHeight w:val="113"/>
        </w:trPr>
        <w:tc>
          <w:tcPr>
            <w:tcW w:w="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5A1885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49206A" w:rsidRPr="0049206A" w:rsidTr="0049206A">
        <w:tblPrEx>
          <w:tblCellMar>
            <w:left w:w="108" w:type="dxa"/>
            <w:right w:w="108" w:type="dxa"/>
          </w:tblCellMar>
          <w:tblLook w:val="0000"/>
        </w:tblPrEx>
        <w:trPr>
          <w:trHeight w:val="163"/>
        </w:trPr>
        <w:tc>
          <w:tcPr>
            <w:tcW w:w="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proofErr w:type="spellStart"/>
            <w:r w:rsidRPr="0049206A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Merigeologinen</w:t>
            </w:r>
            <w:proofErr w:type="spellEnd"/>
            <w:r w:rsidRPr="0049206A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206A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kartoitus</w:t>
            </w:r>
            <w:proofErr w:type="spellEnd"/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5A1885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49206A" w:rsidRPr="0049206A" w:rsidTr="0049206A">
        <w:tblPrEx>
          <w:tblCellMar>
            <w:left w:w="108" w:type="dxa"/>
            <w:right w:w="108" w:type="dxa"/>
          </w:tblCellMar>
          <w:tblLook w:val="0000"/>
        </w:tblPrEx>
        <w:trPr>
          <w:trHeight w:val="255"/>
        </w:trPr>
        <w:tc>
          <w:tcPr>
            <w:tcW w:w="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9206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49206A">
              <w:rPr>
                <w:rFonts w:ascii="Calibri" w:hAnsi="Calibri"/>
                <w:sz w:val="22"/>
                <w:szCs w:val="22"/>
                <w:lang w:val="en-US" w:eastAsia="en-US"/>
              </w:rPr>
              <w:t>kartoitettu</w:t>
            </w:r>
            <w:proofErr w:type="spellEnd"/>
            <w:r w:rsidRPr="0049206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206A">
              <w:rPr>
                <w:rFonts w:ascii="Calibri" w:hAnsi="Calibri"/>
                <w:sz w:val="22"/>
                <w:szCs w:val="22"/>
                <w:lang w:val="en-US" w:eastAsia="en-US"/>
              </w:rPr>
              <w:t>pinta</w:t>
            </w:r>
            <w:proofErr w:type="spellEnd"/>
            <w:r w:rsidRPr="0049206A">
              <w:rPr>
                <w:rFonts w:ascii="Calibri" w:hAnsi="Calibri"/>
                <w:sz w:val="22"/>
                <w:szCs w:val="22"/>
                <w:lang w:val="en-US" w:eastAsia="en-US"/>
              </w:rPr>
              <w:t>-ala, km2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5A1885" w:rsidRDefault="005A1885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600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9206A">
              <w:rPr>
                <w:rFonts w:ascii="Calibri" w:hAnsi="Calibri"/>
                <w:sz w:val="22"/>
                <w:szCs w:val="22"/>
                <w:lang w:val="en-US" w:eastAsia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9206A">
              <w:rPr>
                <w:rFonts w:ascii="Calibri" w:hAnsi="Calibri"/>
                <w:sz w:val="22"/>
                <w:szCs w:val="22"/>
                <w:lang w:val="en-US" w:eastAsia="en-US"/>
              </w:rPr>
              <w:t>500</w:t>
            </w:r>
          </w:p>
        </w:tc>
      </w:tr>
      <w:tr w:rsidR="0049206A" w:rsidRPr="0049206A" w:rsidTr="0049206A">
        <w:tblPrEx>
          <w:tblCellMar>
            <w:left w:w="108" w:type="dxa"/>
            <w:right w:w="108" w:type="dxa"/>
          </w:tblCellMar>
          <w:tblLook w:val="0000"/>
        </w:tblPrEx>
        <w:trPr>
          <w:trHeight w:val="255"/>
        </w:trPr>
        <w:tc>
          <w:tcPr>
            <w:tcW w:w="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9206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49206A">
              <w:rPr>
                <w:rFonts w:ascii="Calibri" w:hAnsi="Calibri"/>
                <w:sz w:val="22"/>
                <w:szCs w:val="22"/>
                <w:lang w:val="en-US" w:eastAsia="en-US"/>
              </w:rPr>
              <w:t>luotaukset</w:t>
            </w:r>
            <w:proofErr w:type="spellEnd"/>
            <w:r w:rsidRPr="0049206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206A">
              <w:rPr>
                <w:rFonts w:ascii="Calibri" w:hAnsi="Calibri"/>
                <w:sz w:val="22"/>
                <w:szCs w:val="22"/>
                <w:lang w:val="en-US" w:eastAsia="en-US"/>
              </w:rPr>
              <w:t>linja</w:t>
            </w:r>
            <w:proofErr w:type="spellEnd"/>
            <w:r w:rsidRPr="0049206A">
              <w:rPr>
                <w:rFonts w:ascii="Calibri" w:hAnsi="Calibri"/>
                <w:sz w:val="22"/>
                <w:szCs w:val="22"/>
                <w:lang w:val="en-US" w:eastAsia="en-US"/>
              </w:rPr>
              <w:t>-km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5A1885" w:rsidRDefault="007E70F0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1969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9206A">
              <w:rPr>
                <w:rFonts w:ascii="Calibri" w:hAnsi="Calibri"/>
                <w:sz w:val="22"/>
                <w:szCs w:val="22"/>
                <w:lang w:val="en-US" w:eastAsia="en-US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9206A">
              <w:rPr>
                <w:rFonts w:ascii="Calibri" w:hAnsi="Calibri"/>
                <w:sz w:val="22"/>
                <w:szCs w:val="22"/>
                <w:lang w:val="en-US" w:eastAsia="en-US"/>
              </w:rPr>
              <w:t>1000</w:t>
            </w:r>
          </w:p>
        </w:tc>
      </w:tr>
      <w:tr w:rsidR="0049206A" w:rsidRPr="0049206A" w:rsidTr="0049206A">
        <w:tblPrEx>
          <w:tblCellMar>
            <w:left w:w="108" w:type="dxa"/>
            <w:right w:w="108" w:type="dxa"/>
          </w:tblCellMar>
          <w:tblLook w:val="0000"/>
        </w:tblPrEx>
        <w:trPr>
          <w:trHeight w:val="255"/>
        </w:trPr>
        <w:tc>
          <w:tcPr>
            <w:tcW w:w="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9206A" w:rsidRPr="0049206A" w:rsidTr="0049206A">
        <w:tblPrEx>
          <w:tblCellMar>
            <w:left w:w="108" w:type="dxa"/>
            <w:right w:w="108" w:type="dxa"/>
          </w:tblCellMar>
          <w:tblLook w:val="0000"/>
        </w:tblPrEx>
        <w:trPr>
          <w:trHeight w:val="255"/>
        </w:trPr>
        <w:tc>
          <w:tcPr>
            <w:tcW w:w="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proofErr w:type="spellStart"/>
            <w:r w:rsidRPr="0049206A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Julkaiseminen</w:t>
            </w:r>
            <w:proofErr w:type="spellEnd"/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49206A" w:rsidRPr="0049206A" w:rsidTr="0049206A">
        <w:tblPrEx>
          <w:tblCellMar>
            <w:left w:w="108" w:type="dxa"/>
            <w:right w:w="108" w:type="dxa"/>
          </w:tblCellMar>
          <w:tblLook w:val="0000"/>
        </w:tblPrEx>
        <w:trPr>
          <w:trHeight w:val="255"/>
        </w:trPr>
        <w:tc>
          <w:tcPr>
            <w:tcW w:w="52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9206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49206A">
              <w:rPr>
                <w:rFonts w:ascii="Calibri" w:hAnsi="Calibri"/>
                <w:sz w:val="22"/>
                <w:szCs w:val="22"/>
                <w:lang w:val="en-US" w:eastAsia="en-US"/>
              </w:rPr>
              <w:t>vertaisarvioidut</w:t>
            </w:r>
            <w:proofErr w:type="spellEnd"/>
            <w:r w:rsidRPr="0049206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206A">
              <w:rPr>
                <w:rFonts w:ascii="Calibri" w:hAnsi="Calibri"/>
                <w:sz w:val="22"/>
                <w:szCs w:val="22"/>
                <w:lang w:val="en-US" w:eastAsia="en-US"/>
              </w:rPr>
              <w:t>kansainväliset</w:t>
            </w:r>
            <w:proofErr w:type="spellEnd"/>
            <w:r w:rsidRPr="0049206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206A">
              <w:rPr>
                <w:rFonts w:ascii="Calibri" w:hAnsi="Calibri"/>
                <w:sz w:val="22"/>
                <w:szCs w:val="22"/>
                <w:lang w:val="en-US" w:eastAsia="en-US"/>
              </w:rPr>
              <w:t>julkaisut</w:t>
            </w:r>
            <w:proofErr w:type="spellEnd"/>
            <w:r w:rsidRPr="0049206A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49206A">
              <w:rPr>
                <w:rFonts w:ascii="Calibri" w:hAnsi="Calibri"/>
                <w:sz w:val="22"/>
                <w:szCs w:val="22"/>
                <w:lang w:val="en-US" w:eastAsia="en-US"/>
              </w:rPr>
              <w:t>kpl</w:t>
            </w:r>
            <w:proofErr w:type="spellEnd"/>
          </w:p>
        </w:tc>
        <w:tc>
          <w:tcPr>
            <w:tcW w:w="10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206A" w:rsidRPr="005A1885" w:rsidRDefault="005A1885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57</w:t>
            </w:r>
          </w:p>
        </w:tc>
        <w:tc>
          <w:tcPr>
            <w:tcW w:w="10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AB364D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AB364D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50</w:t>
            </w:r>
          </w:p>
        </w:tc>
      </w:tr>
      <w:tr w:rsidR="0049206A" w:rsidRPr="0049206A" w:rsidTr="0049206A">
        <w:tblPrEx>
          <w:tblCellMar>
            <w:left w:w="108" w:type="dxa"/>
            <w:right w:w="108" w:type="dxa"/>
          </w:tblCellMar>
          <w:tblLook w:val="0000"/>
        </w:tblPrEx>
        <w:trPr>
          <w:trHeight w:val="255"/>
        </w:trPr>
        <w:tc>
          <w:tcPr>
            <w:tcW w:w="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5A1885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49206A" w:rsidRPr="0049206A" w:rsidTr="0049206A">
        <w:tblPrEx>
          <w:tblCellMar>
            <w:left w:w="108" w:type="dxa"/>
            <w:right w:w="108" w:type="dxa"/>
          </w:tblCellMar>
          <w:tblLook w:val="0000"/>
        </w:tblPrEx>
        <w:trPr>
          <w:trHeight w:val="255"/>
        </w:trPr>
        <w:tc>
          <w:tcPr>
            <w:tcW w:w="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</w:pPr>
            <w:r w:rsidRPr="0049206A"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  <w:t>Palvelukyky ja laatu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5A1885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49206A" w:rsidRPr="0049206A" w:rsidTr="0049206A">
        <w:tblPrEx>
          <w:tblCellMar>
            <w:left w:w="108" w:type="dxa"/>
            <w:right w:w="108" w:type="dxa"/>
          </w:tblCellMar>
          <w:tblLook w:val="0000"/>
        </w:tblPrEx>
        <w:trPr>
          <w:trHeight w:val="255"/>
        </w:trPr>
        <w:tc>
          <w:tcPr>
            <w:tcW w:w="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proofErr w:type="gramStart"/>
            <w:r w:rsidRPr="0049206A">
              <w:rPr>
                <w:rFonts w:ascii="Calibri" w:hAnsi="Calibri"/>
                <w:b/>
                <w:sz w:val="22"/>
                <w:szCs w:val="22"/>
                <w:lang w:eastAsia="en-US"/>
              </w:rPr>
              <w:t>-</w:t>
            </w:r>
            <w:proofErr w:type="gramEnd"/>
            <w:r w:rsidRPr="0049206A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49206A">
              <w:rPr>
                <w:rFonts w:ascii="Calibri" w:hAnsi="Calibri"/>
                <w:sz w:val="22"/>
                <w:szCs w:val="22"/>
                <w:lang w:eastAsia="en-US"/>
              </w:rPr>
              <w:t xml:space="preserve">sisäiset </w:t>
            </w:r>
            <w:proofErr w:type="spellStart"/>
            <w:r w:rsidRPr="0049206A">
              <w:rPr>
                <w:rFonts w:ascii="Calibri" w:hAnsi="Calibri"/>
                <w:sz w:val="22"/>
                <w:szCs w:val="22"/>
                <w:lang w:eastAsia="en-US"/>
              </w:rPr>
              <w:t>auditoinnit</w:t>
            </w:r>
            <w:proofErr w:type="spellEnd"/>
            <w:r w:rsidRPr="0049206A">
              <w:rPr>
                <w:rFonts w:ascii="Calibri" w:hAnsi="Calibri"/>
                <w:sz w:val="22"/>
                <w:szCs w:val="22"/>
                <w:lang w:eastAsia="en-US"/>
              </w:rPr>
              <w:t>, kpl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5A1885" w:rsidRDefault="008D451F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AB364D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AB364D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10</w:t>
            </w:r>
          </w:p>
        </w:tc>
      </w:tr>
      <w:tr w:rsidR="0049206A" w:rsidRPr="0049206A" w:rsidTr="0049206A">
        <w:tblPrEx>
          <w:tblCellMar>
            <w:left w:w="108" w:type="dxa"/>
            <w:right w:w="108" w:type="dxa"/>
          </w:tblCellMar>
          <w:tblLook w:val="0000"/>
        </w:tblPrEx>
        <w:trPr>
          <w:trHeight w:val="255"/>
        </w:trPr>
        <w:tc>
          <w:tcPr>
            <w:tcW w:w="52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proofErr w:type="gramStart"/>
            <w:r w:rsidRPr="0049206A">
              <w:rPr>
                <w:rFonts w:ascii="Calibri" w:hAnsi="Calibri"/>
                <w:b/>
                <w:sz w:val="22"/>
                <w:szCs w:val="22"/>
                <w:lang w:eastAsia="en-US"/>
              </w:rPr>
              <w:t>-</w:t>
            </w:r>
            <w:proofErr w:type="gramEnd"/>
            <w:r w:rsidRPr="0049206A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49206A">
              <w:rPr>
                <w:rFonts w:ascii="Calibri" w:hAnsi="Calibri"/>
                <w:sz w:val="22"/>
                <w:szCs w:val="22"/>
                <w:lang w:eastAsia="en-US"/>
              </w:rPr>
              <w:t>CAF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49206A">
              <w:rPr>
                <w:rFonts w:ascii="Calibri" w:hAnsi="Calibri"/>
                <w:sz w:val="22"/>
                <w:szCs w:val="22"/>
                <w:lang w:val="en-US" w:eastAsia="en-US"/>
              </w:rPr>
              <w:t>käytössä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49206A">
              <w:rPr>
                <w:rFonts w:ascii="Calibri" w:hAnsi="Calibri"/>
                <w:sz w:val="22"/>
                <w:szCs w:val="22"/>
                <w:lang w:val="en-US" w:eastAsia="en-US"/>
              </w:rPr>
              <w:t>käytössä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49206A">
              <w:rPr>
                <w:rFonts w:ascii="Calibri" w:hAnsi="Calibri"/>
                <w:sz w:val="22"/>
                <w:szCs w:val="22"/>
                <w:lang w:val="en-US" w:eastAsia="en-US"/>
              </w:rPr>
              <w:t>käytössä</w:t>
            </w:r>
            <w:proofErr w:type="spellEnd"/>
          </w:p>
        </w:tc>
      </w:tr>
      <w:tr w:rsidR="0049206A" w:rsidRPr="0049206A" w:rsidTr="0049206A">
        <w:tblPrEx>
          <w:tblCellMar>
            <w:left w:w="108" w:type="dxa"/>
            <w:right w:w="108" w:type="dxa"/>
          </w:tblCellMar>
          <w:tblLook w:val="0000"/>
        </w:tblPrEx>
        <w:trPr>
          <w:trHeight w:val="255"/>
        </w:trPr>
        <w:tc>
          <w:tcPr>
            <w:tcW w:w="5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proofErr w:type="gramStart"/>
            <w:r w:rsidRPr="0049206A">
              <w:rPr>
                <w:rFonts w:ascii="Calibri" w:hAnsi="Calibri"/>
                <w:b/>
                <w:sz w:val="22"/>
                <w:szCs w:val="22"/>
                <w:lang w:eastAsia="en-US"/>
              </w:rPr>
              <w:t>-</w:t>
            </w:r>
            <w:proofErr w:type="gramEnd"/>
            <w:r w:rsidRPr="0049206A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49206A">
              <w:rPr>
                <w:rFonts w:ascii="Calibri" w:hAnsi="Calibri"/>
                <w:sz w:val="22"/>
                <w:szCs w:val="22"/>
                <w:lang w:eastAsia="en-US"/>
              </w:rPr>
              <w:t>asiakastyytyväisyysmittaus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49206A">
              <w:rPr>
                <w:rFonts w:ascii="Calibri" w:hAnsi="Calibri"/>
                <w:sz w:val="22"/>
                <w:szCs w:val="22"/>
                <w:lang w:val="en-US" w:eastAsia="en-US"/>
              </w:rPr>
              <w:t>käytössä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49206A">
              <w:rPr>
                <w:rFonts w:ascii="Calibri" w:hAnsi="Calibri"/>
                <w:sz w:val="22"/>
                <w:szCs w:val="22"/>
                <w:lang w:val="en-US" w:eastAsia="en-US"/>
              </w:rPr>
              <w:t>käytössä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206A" w:rsidRPr="0049206A" w:rsidRDefault="0049206A" w:rsidP="0049206A">
            <w:pPr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49206A">
              <w:rPr>
                <w:rFonts w:ascii="Calibri" w:hAnsi="Calibri"/>
                <w:sz w:val="22"/>
                <w:szCs w:val="22"/>
                <w:lang w:val="en-US" w:eastAsia="en-US"/>
              </w:rPr>
              <w:t>käytössä</w:t>
            </w:r>
            <w:proofErr w:type="spellEnd"/>
          </w:p>
        </w:tc>
      </w:tr>
    </w:tbl>
    <w:p w:rsidR="00927690" w:rsidRDefault="00927690" w:rsidP="008B2A24">
      <w:pPr>
        <w:pStyle w:val="RPNormaali"/>
      </w:pPr>
    </w:p>
    <w:p w:rsidR="00AF1296" w:rsidRDefault="00AF1296" w:rsidP="008B2A24">
      <w:pPr>
        <w:pStyle w:val="RPNormaali"/>
      </w:pPr>
    </w:p>
    <w:tbl>
      <w:tblPr>
        <w:tblW w:w="9095" w:type="dxa"/>
        <w:tblInd w:w="93" w:type="dxa"/>
        <w:tblLook w:val="04A0"/>
      </w:tblPr>
      <w:tblGrid>
        <w:gridCol w:w="1420"/>
        <w:gridCol w:w="1420"/>
        <w:gridCol w:w="1420"/>
        <w:gridCol w:w="1420"/>
        <w:gridCol w:w="1175"/>
        <w:gridCol w:w="1120"/>
        <w:gridCol w:w="1120"/>
      </w:tblGrid>
      <w:tr w:rsidR="00705E12" w:rsidRPr="00705E12" w:rsidTr="00AF1296">
        <w:trPr>
          <w:trHeight w:val="315"/>
        </w:trPr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05E12">
              <w:rPr>
                <w:b/>
                <w:bCs/>
                <w:color w:val="000000"/>
                <w:sz w:val="24"/>
                <w:szCs w:val="24"/>
                <w:lang w:eastAsia="en-US"/>
              </w:rPr>
              <w:t>Henkisten voimavarojen hallinta ja kehittäminen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705E1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705E1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705E1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05E12" w:rsidRPr="00705E12" w:rsidTr="00AF1296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705E1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705E1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705E1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705E1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2014</w:t>
            </w:r>
          </w:p>
        </w:tc>
      </w:tr>
      <w:tr w:rsidR="00705E12" w:rsidRPr="00705E12" w:rsidTr="00AF129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toteutuma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tavoite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tavoite</w:t>
            </w:r>
            <w:proofErr w:type="spellEnd"/>
          </w:p>
        </w:tc>
      </w:tr>
      <w:tr w:rsidR="00705E12" w:rsidRPr="00705E12" w:rsidTr="00AF129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705E12" w:rsidRPr="00705E12" w:rsidTr="00AF1296">
        <w:trPr>
          <w:trHeight w:val="300"/>
        </w:trPr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Henkilötyövuosien</w:t>
            </w:r>
            <w:proofErr w:type="spellEnd"/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kehitys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580</w:t>
            </w:r>
          </w:p>
        </w:tc>
      </w:tr>
      <w:tr w:rsidR="00705E12" w:rsidRPr="00705E12" w:rsidTr="00AF1296">
        <w:trPr>
          <w:trHeight w:val="300"/>
        </w:trPr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Sairauspoissaolojen</w:t>
            </w:r>
            <w:proofErr w:type="spellEnd"/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muutos</w:t>
            </w:r>
            <w:proofErr w:type="spellEnd"/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(+/- </w:t>
            </w:r>
            <w:proofErr w:type="spellStart"/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työpäivää</w:t>
            </w:r>
            <w:proofErr w:type="spellEnd"/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htv</w:t>
            </w:r>
            <w:proofErr w:type="spellEnd"/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EE33EC" w:rsidP="00705E1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+ 0,7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EE33EC" w:rsidP="00705E1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- 0,25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EE33EC" w:rsidP="00EE33E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- 0,25</w:t>
            </w:r>
          </w:p>
        </w:tc>
      </w:tr>
      <w:tr w:rsidR="00705E12" w:rsidRPr="00705E12" w:rsidTr="00AF1296">
        <w:trPr>
          <w:trHeight w:val="300"/>
        </w:trPr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705E1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Johdon toiminta esimerkkinä ja suunnannaäyttäjänä (1 - 5)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74458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44583" w:rsidP="00705E1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3,2</w:t>
            </w:r>
          </w:p>
        </w:tc>
      </w:tr>
      <w:tr w:rsidR="00705E12" w:rsidRPr="00705E12" w:rsidTr="00AF1296">
        <w:trPr>
          <w:trHeight w:val="300"/>
        </w:trPr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Töiden</w:t>
            </w:r>
            <w:proofErr w:type="spellEnd"/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yleinen</w:t>
            </w:r>
            <w:proofErr w:type="spellEnd"/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organisointi</w:t>
            </w:r>
            <w:proofErr w:type="spellEnd"/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ttyöyhteisössä</w:t>
            </w:r>
            <w:proofErr w:type="spellEnd"/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(1 - 5)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44583" w:rsidP="0074458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44583" w:rsidP="00705E1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3,3</w:t>
            </w:r>
          </w:p>
        </w:tc>
      </w:tr>
      <w:tr w:rsidR="00705E12" w:rsidRPr="00705E12" w:rsidTr="00AF1296">
        <w:trPr>
          <w:trHeight w:val="300"/>
        </w:trPr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705E1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Tulos- ja kehityskeskustelujen toimivuus osaamisen kehit-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705E1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705E1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705E1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05E12" w:rsidRPr="00705E12" w:rsidTr="00AF1296">
        <w:trPr>
          <w:trHeight w:val="300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tämisessä</w:t>
            </w:r>
            <w:proofErr w:type="spellEnd"/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(1 - 5)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74458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44583" w:rsidP="00705E1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3,3</w:t>
            </w:r>
          </w:p>
        </w:tc>
      </w:tr>
      <w:tr w:rsidR="00705E12" w:rsidRPr="00705E12" w:rsidTr="00AF1296">
        <w:trPr>
          <w:trHeight w:val="300"/>
        </w:trPr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705E1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Esimiesten ja johdon asettamat mahdollisuudet uudistua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705E1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705E1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705E1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05E12" w:rsidRPr="00705E12" w:rsidTr="00AF1296">
        <w:trPr>
          <w:trHeight w:val="300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työssä</w:t>
            </w:r>
            <w:proofErr w:type="spellEnd"/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(1 - 5)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44583" w:rsidP="00705E1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44583" w:rsidP="00705E1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3,3</w:t>
            </w:r>
          </w:p>
        </w:tc>
      </w:tr>
      <w:tr w:rsidR="00705E12" w:rsidRPr="00705E12" w:rsidTr="00AF1296">
        <w:trPr>
          <w:trHeight w:val="300"/>
        </w:trPr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705E1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Työyhteisön avoimuus asioiden valmistelussa ja päätöksen-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705E1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705E1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705E1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05E12" w:rsidRPr="00705E12" w:rsidTr="00AF1296">
        <w:trPr>
          <w:trHeight w:val="300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teossa</w:t>
            </w:r>
            <w:proofErr w:type="spellEnd"/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(1 - 5)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44583" w:rsidP="00705E1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44583" w:rsidP="00705E1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3,1</w:t>
            </w:r>
          </w:p>
        </w:tc>
      </w:tr>
      <w:tr w:rsidR="00705E12" w:rsidRPr="00705E12" w:rsidTr="00AF1296">
        <w:trPr>
          <w:trHeight w:val="300"/>
        </w:trPr>
        <w:tc>
          <w:tcPr>
            <w:tcW w:w="5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705E1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Työn innostavuus ja työssä koettu ilo (1 - 5)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05E12" w:rsidP="00705E1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05E1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44583" w:rsidP="00705E1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5E12" w:rsidRPr="00705E12" w:rsidRDefault="00744583" w:rsidP="00705E1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3,6</w:t>
            </w:r>
          </w:p>
        </w:tc>
      </w:tr>
      <w:tr w:rsidR="00705E12" w:rsidRPr="00705E12" w:rsidTr="00AF129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12" w:rsidRPr="00705E12" w:rsidRDefault="00705E12" w:rsidP="00705E12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12" w:rsidRPr="00705E12" w:rsidRDefault="00705E12" w:rsidP="00705E12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12" w:rsidRPr="00705E12" w:rsidRDefault="00705E12" w:rsidP="00705E12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12" w:rsidRPr="00705E12" w:rsidRDefault="00705E12" w:rsidP="00705E12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12" w:rsidRPr="00705E12" w:rsidRDefault="00705E12" w:rsidP="00705E12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12" w:rsidRPr="00705E12" w:rsidRDefault="00705E12" w:rsidP="00705E12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12" w:rsidRPr="00705E12" w:rsidRDefault="00705E12" w:rsidP="00705E12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705E12" w:rsidRDefault="00705E12" w:rsidP="003B45B6">
      <w:pPr>
        <w:pStyle w:val="RPNormaali"/>
      </w:pPr>
    </w:p>
    <w:tbl>
      <w:tblPr>
        <w:tblW w:w="8140" w:type="dxa"/>
        <w:tblInd w:w="93" w:type="dxa"/>
        <w:tblLook w:val="04A0"/>
      </w:tblPr>
      <w:tblGrid>
        <w:gridCol w:w="1195"/>
        <w:gridCol w:w="1195"/>
        <w:gridCol w:w="1195"/>
        <w:gridCol w:w="1195"/>
        <w:gridCol w:w="1120"/>
        <w:gridCol w:w="1247"/>
        <w:gridCol w:w="1120"/>
      </w:tblGrid>
      <w:tr w:rsidR="007D0258" w:rsidRPr="007D0258" w:rsidTr="007D0258">
        <w:trPr>
          <w:trHeight w:val="315"/>
        </w:trPr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D0258">
              <w:rPr>
                <w:b/>
                <w:bCs/>
                <w:color w:val="000000"/>
                <w:sz w:val="24"/>
                <w:szCs w:val="24"/>
                <w:lang w:eastAsia="en-US"/>
              </w:rPr>
              <w:t>Toiminnan menot ja tulot (1 000 euroa)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rPr>
                <w:color w:val="000000"/>
                <w:sz w:val="22"/>
                <w:szCs w:val="22"/>
                <w:lang w:eastAsia="en-US"/>
              </w:rPr>
            </w:pPr>
            <w:r w:rsidRPr="007D0258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rPr>
                <w:color w:val="000000"/>
                <w:sz w:val="22"/>
                <w:szCs w:val="22"/>
                <w:lang w:eastAsia="en-US"/>
              </w:rPr>
            </w:pPr>
            <w:r w:rsidRPr="007D0258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rPr>
                <w:color w:val="000000"/>
                <w:sz w:val="22"/>
                <w:szCs w:val="22"/>
                <w:lang w:eastAsia="en-US"/>
              </w:rPr>
            </w:pPr>
            <w:r w:rsidRPr="007D0258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D0258" w:rsidRPr="007D0258" w:rsidTr="007D0258">
        <w:trPr>
          <w:trHeight w:val="300"/>
        </w:trPr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025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7D0258" w:rsidRPr="007D0258" w:rsidTr="007D0258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varsinainen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2014</w:t>
            </w:r>
          </w:p>
        </w:tc>
      </w:tr>
      <w:tr w:rsidR="007D0258" w:rsidRPr="007D0258" w:rsidTr="007D0258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toteuma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talousarvio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esitys</w:t>
            </w:r>
            <w:proofErr w:type="spellEnd"/>
          </w:p>
        </w:tc>
      </w:tr>
      <w:tr w:rsidR="007D0258" w:rsidRPr="007D0258" w:rsidTr="007D0258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7D0258" w:rsidRPr="007D0258" w:rsidTr="007D0258">
        <w:trPr>
          <w:trHeight w:val="300"/>
        </w:trPr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D025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Bruttomenot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55 028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48 395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1350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47 </w:t>
            </w:r>
            <w:r w:rsidR="0013507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163</w:t>
            </w:r>
          </w:p>
        </w:tc>
      </w:tr>
      <w:tr w:rsidR="007D0258" w:rsidRPr="007D0258" w:rsidTr="007D0258">
        <w:trPr>
          <w:trHeight w:val="300"/>
        </w:trPr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D025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Bruttotulot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13 078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9 000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9 000</w:t>
            </w:r>
          </w:p>
        </w:tc>
      </w:tr>
      <w:tr w:rsidR="007D0258" w:rsidRPr="007D0258" w:rsidTr="007D0258">
        <w:trPr>
          <w:trHeight w:val="300"/>
        </w:trPr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D025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Nettomenot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41 950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39 395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1350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38 </w:t>
            </w:r>
            <w:r w:rsidR="0013507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163</w:t>
            </w:r>
          </w:p>
        </w:tc>
      </w:tr>
      <w:tr w:rsidR="007D0258" w:rsidRPr="007D0258" w:rsidTr="007D0258">
        <w:trPr>
          <w:trHeight w:val="30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7D0258" w:rsidRPr="007D0258" w:rsidTr="007D0258">
        <w:trPr>
          <w:trHeight w:val="300"/>
        </w:trPr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D025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Siirtyvät</w:t>
            </w:r>
            <w:proofErr w:type="spellEnd"/>
            <w:r w:rsidRPr="007D025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D025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erät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7D0258" w:rsidRPr="007D0258" w:rsidTr="007D0258">
        <w:trPr>
          <w:trHeight w:val="300"/>
        </w:trPr>
        <w:tc>
          <w:tcPr>
            <w:tcW w:w="3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siirtynyt</w:t>
            </w:r>
            <w:proofErr w:type="spellEnd"/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edelliseltä</w:t>
            </w:r>
            <w:proofErr w:type="spellEnd"/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vuodelta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3 964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7D0258" w:rsidRPr="007D0258" w:rsidTr="007D0258">
        <w:trPr>
          <w:trHeight w:val="300"/>
        </w:trPr>
        <w:tc>
          <w:tcPr>
            <w:tcW w:w="3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siirtynyt</w:t>
            </w:r>
            <w:proofErr w:type="spellEnd"/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seuraavalle</w:t>
            </w:r>
            <w:proofErr w:type="spellEnd"/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vuodelle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2 637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0258" w:rsidRPr="007D0258" w:rsidRDefault="007D0258" w:rsidP="007D0258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7D0258" w:rsidRPr="007D0258" w:rsidTr="007D0258">
        <w:trPr>
          <w:trHeight w:val="150"/>
        </w:trPr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58" w:rsidRPr="007D0258" w:rsidRDefault="007D0258" w:rsidP="007D02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58" w:rsidRPr="007D0258" w:rsidRDefault="007D0258" w:rsidP="007D0258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58" w:rsidRPr="007D0258" w:rsidRDefault="007D0258" w:rsidP="007D0258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58" w:rsidRPr="007D0258" w:rsidRDefault="007D0258" w:rsidP="007D0258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58" w:rsidRPr="007D0258" w:rsidRDefault="007D0258" w:rsidP="007D0258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58" w:rsidRPr="007D0258" w:rsidRDefault="007D0258" w:rsidP="007D0258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58" w:rsidRPr="007D0258" w:rsidRDefault="007D0258" w:rsidP="007D0258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D025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EE26AF" w:rsidRDefault="00EE26AF" w:rsidP="003B45B6">
      <w:pPr>
        <w:pStyle w:val="RPNormaali"/>
      </w:pPr>
    </w:p>
    <w:p w:rsidR="00EE26AF" w:rsidRPr="003A4B8D" w:rsidRDefault="00EE26AF" w:rsidP="003B45B6">
      <w:pPr>
        <w:pStyle w:val="RPNormaali"/>
        <w:rPr>
          <w:color w:val="FF0000"/>
        </w:rPr>
      </w:pPr>
      <w:r w:rsidRPr="003A4B8D">
        <w:rPr>
          <w:color w:val="FF0000"/>
        </w:rPr>
        <w:br w:type="page"/>
      </w:r>
    </w:p>
    <w:tbl>
      <w:tblPr>
        <w:tblW w:w="9020" w:type="dxa"/>
        <w:tblInd w:w="93" w:type="dxa"/>
        <w:tblLook w:val="04A0"/>
      </w:tblPr>
      <w:tblGrid>
        <w:gridCol w:w="222"/>
        <w:gridCol w:w="980"/>
        <w:gridCol w:w="1428"/>
        <w:gridCol w:w="1580"/>
        <w:gridCol w:w="960"/>
        <w:gridCol w:w="1540"/>
        <w:gridCol w:w="1260"/>
        <w:gridCol w:w="960"/>
        <w:gridCol w:w="222"/>
      </w:tblGrid>
      <w:tr w:rsidR="007E71EF" w:rsidRPr="007E71EF" w:rsidTr="007E71EF">
        <w:trPr>
          <w:trHeight w:val="10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E71EF" w:rsidRPr="007E71EF" w:rsidTr="007E71EF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E71EF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Maksullisen</w:t>
            </w:r>
            <w:proofErr w:type="spellEnd"/>
            <w:r w:rsidRPr="007E71EF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E71EF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toiminnan</w:t>
            </w:r>
            <w:proofErr w:type="spellEnd"/>
            <w:r w:rsidRPr="007E71EF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E71EF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kustannusvastaavuuslaskelma</w:t>
            </w:r>
            <w:proofErr w:type="spellEnd"/>
            <w:r w:rsidRPr="007E71EF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(1 000 </w:t>
            </w:r>
            <w:proofErr w:type="spellStart"/>
            <w:r w:rsidRPr="007E71EF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euroa</w:t>
            </w:r>
            <w:proofErr w:type="spellEnd"/>
            <w:r w:rsidRPr="007E71EF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E71EF" w:rsidRPr="007E71EF" w:rsidTr="007E71EF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E71EF" w:rsidRPr="007E71EF" w:rsidTr="007E71EF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varsinainen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E71EF" w:rsidRPr="007E71EF" w:rsidTr="007E71EF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toteuma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talousarvio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esitys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E71EF" w:rsidRPr="007E71EF" w:rsidTr="007E71EF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E71EF" w:rsidRPr="007E71EF" w:rsidTr="007E71EF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E71E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Maksullisen</w:t>
            </w:r>
            <w:proofErr w:type="spellEnd"/>
            <w:r w:rsidRPr="007E71E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E71E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toiminnan</w:t>
            </w:r>
            <w:proofErr w:type="spellEnd"/>
            <w:r w:rsidRPr="007E71E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E71E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tuotot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E71EF" w:rsidRPr="007E71EF" w:rsidTr="007E71EF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suoritteiden</w:t>
            </w:r>
            <w:proofErr w:type="spellEnd"/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myyntituotot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8 958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6 500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6 500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E71EF" w:rsidRPr="007E71EF" w:rsidTr="007E71EF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muut</w:t>
            </w:r>
            <w:proofErr w:type="spellEnd"/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tuotot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E71EF" w:rsidRPr="007E71EF" w:rsidTr="007E71EF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E71E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Tuotot</w:t>
            </w:r>
            <w:proofErr w:type="spellEnd"/>
            <w:r w:rsidRPr="007E71E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E71E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yhteensä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9 045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6 500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6 500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E71EF" w:rsidRPr="007E71EF" w:rsidTr="007E71EF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E71EF" w:rsidRPr="007E71EF" w:rsidTr="007E71EF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E71E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Maksullisen</w:t>
            </w:r>
            <w:proofErr w:type="spellEnd"/>
            <w:r w:rsidRPr="007E71E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E71E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toiminnan</w:t>
            </w:r>
            <w:proofErr w:type="spellEnd"/>
            <w:r w:rsidRPr="007E71E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E71E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kokonaiskustannukset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E71EF" w:rsidRPr="007E71EF" w:rsidTr="007E71EF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erilliskustannukset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6 021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4 600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4 600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E71EF" w:rsidRPr="007E71EF" w:rsidTr="007E71EF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osuus</w:t>
            </w:r>
            <w:proofErr w:type="spellEnd"/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yhteiskustannuksista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1 930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1 445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1 445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E71EF" w:rsidRPr="007E71EF" w:rsidTr="007E71EF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E71E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Kustannukset</w:t>
            </w:r>
            <w:proofErr w:type="spellEnd"/>
            <w:r w:rsidRPr="007E71E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E71E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yhteensä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7 951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6 045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6 045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E71EF" w:rsidRPr="007E71EF" w:rsidTr="007E71EF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E71EF" w:rsidRPr="007E71EF" w:rsidTr="007E71EF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E71E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Kustannusvastaavuus</w:t>
            </w:r>
            <w:proofErr w:type="spellEnd"/>
            <w:r w:rsidRPr="007E71E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7E71E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tuotot</w:t>
            </w:r>
            <w:proofErr w:type="spellEnd"/>
            <w:r w:rsidRPr="007E71E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7E71E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kustannukset</w:t>
            </w:r>
            <w:proofErr w:type="spellEnd"/>
            <w:r w:rsidRPr="007E71E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1 094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455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E71EF" w:rsidRPr="007E71EF" w:rsidTr="007E71EF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6F35EB" w:rsidP="007E71E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Kustannusvastaavuus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,</w:t>
            </w:r>
            <w:r w:rsidR="007E71EF" w:rsidRPr="007E71E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%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E71EF" w:rsidRPr="007E71EF" w:rsidTr="007E71EF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E71EF" w:rsidRPr="007E71EF" w:rsidTr="007E71EF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E71EF" w:rsidRPr="007E71EF" w:rsidTr="007E71EF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E71EF" w:rsidRPr="007E71EF" w:rsidTr="007E71EF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E71EF" w:rsidRPr="007E71EF" w:rsidTr="007E71EF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0F0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2014</w:t>
            </w:r>
            <w:r w:rsidR="007E71EF"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7E71EF"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talousarvio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CB462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38 </w:t>
            </w:r>
            <w:r w:rsidR="00CB462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163</w:t>
            </w: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E71EF" w:rsidRPr="007E71EF" w:rsidTr="007E71EF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E71EF" w:rsidRPr="007E71EF" w:rsidTr="007E71EF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2013 </w:t>
            </w:r>
            <w:proofErr w:type="spellStart"/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talousarvio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39 395 000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E71EF" w:rsidRPr="007E71EF" w:rsidTr="007E71EF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E71EF" w:rsidRPr="007E71EF" w:rsidTr="007E71EF">
        <w:trPr>
          <w:trHeight w:val="30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2012 </w:t>
            </w:r>
            <w:proofErr w:type="spellStart"/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tilinpäätös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40 623 000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7E71E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E71EF" w:rsidRPr="007E71EF" w:rsidTr="007E71EF">
        <w:trPr>
          <w:trHeight w:val="12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1EF" w:rsidRPr="007E71EF" w:rsidRDefault="007E71EF" w:rsidP="007E71EF">
            <w:pP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EE26AF" w:rsidRPr="003B45B6" w:rsidRDefault="00EE26AF" w:rsidP="003B45B6">
      <w:pPr>
        <w:pStyle w:val="RPNormaali"/>
      </w:pPr>
    </w:p>
    <w:sectPr w:rsidR="00EE26AF" w:rsidRPr="003B45B6" w:rsidSect="00B23CBA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567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149" w:rsidRDefault="008E4149">
      <w:r>
        <w:separator/>
      </w:r>
    </w:p>
  </w:endnote>
  <w:endnote w:type="continuationSeparator" w:id="0">
    <w:p w:rsidR="008E4149" w:rsidRDefault="008E4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A7" w:rsidRDefault="000953A7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0953A7" w:rsidRDefault="000953A7">
    <w:pPr>
      <w:pStyle w:val="Alatunnist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A7" w:rsidRDefault="000953A7">
    <w:pPr>
      <w:pStyle w:val="Alatunniste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8" w:type="dxa"/>
      <w:tblLayout w:type="fixed"/>
      <w:tblCellMar>
        <w:left w:w="0" w:type="dxa"/>
        <w:right w:w="0" w:type="dxa"/>
      </w:tblCellMar>
      <w:tblLook w:val="0000"/>
    </w:tblPr>
    <w:tblGrid>
      <w:gridCol w:w="1296"/>
      <w:gridCol w:w="8062"/>
    </w:tblGrid>
    <w:tr w:rsidR="000953A7">
      <w:tc>
        <w:tcPr>
          <w:tcW w:w="1296" w:type="dxa"/>
        </w:tcPr>
        <w:p w:rsidR="000953A7" w:rsidRDefault="000953A7">
          <w:pPr>
            <w:pStyle w:val="Alatunniste"/>
            <w:ind w:right="360"/>
          </w:pPr>
          <w:r>
            <w:rPr>
              <w:noProof/>
            </w:rPr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-144145</wp:posOffset>
                </wp:positionH>
                <wp:positionV relativeFrom="page">
                  <wp:posOffset>-720090</wp:posOffset>
                </wp:positionV>
                <wp:extent cx="619125" cy="914400"/>
                <wp:effectExtent l="19050" t="0" r="9525" b="0"/>
                <wp:wrapNone/>
                <wp:docPr id="13" name="Picture 13" descr="GT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GT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62" w:type="dxa"/>
        </w:tcPr>
        <w:p w:rsidR="000953A7" w:rsidRDefault="000953A7">
          <w:pPr>
            <w:pStyle w:val="Alatunniste"/>
            <w:tabs>
              <w:tab w:val="left" w:pos="5438"/>
              <w:tab w:val="right" w:pos="8047"/>
            </w:tabs>
          </w:pP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rPr>
              <w:noProof/>
            </w:rPr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-25400</wp:posOffset>
                </wp:positionV>
                <wp:extent cx="5184140" cy="219075"/>
                <wp:effectExtent l="19050" t="0" r="0" b="0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4140" cy="219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0953A7" w:rsidRDefault="000953A7">
    <w:pPr>
      <w:pStyle w:val="Alatunniste"/>
    </w:pPr>
    <w: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A7" w:rsidRDefault="000953A7">
    <w:pPr>
      <w:pStyle w:val="Alatunniste"/>
    </w:pPr>
  </w:p>
  <w:p w:rsidR="000953A7" w:rsidRDefault="000953A7">
    <w:pPr>
      <w:pStyle w:val="Alatunniste"/>
    </w:pPr>
  </w:p>
  <w:p w:rsidR="000953A7" w:rsidRDefault="000953A7">
    <w:pPr>
      <w:pStyle w:val="Alatunniste"/>
    </w:pPr>
  </w:p>
  <w:p w:rsidR="000953A7" w:rsidRDefault="000953A7">
    <w:pPr>
      <w:pStyle w:val="Alatunniste"/>
    </w:pPr>
  </w:p>
  <w:p w:rsidR="000953A7" w:rsidRDefault="000953A7">
    <w:pPr>
      <w:pStyle w:val="Alatunniste"/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1663065</wp:posOffset>
          </wp:positionH>
          <wp:positionV relativeFrom="page">
            <wp:posOffset>10187940</wp:posOffset>
          </wp:positionV>
          <wp:extent cx="5184140" cy="219075"/>
          <wp:effectExtent l="1905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14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834390</wp:posOffset>
          </wp:positionH>
          <wp:positionV relativeFrom="page">
            <wp:posOffset>9504045</wp:posOffset>
          </wp:positionV>
          <wp:extent cx="619125" cy="914400"/>
          <wp:effectExtent l="19050" t="0" r="9525" b="0"/>
          <wp:wrapNone/>
          <wp:docPr id="8" name="Picture 8" descr="GT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TK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A7" w:rsidRDefault="000953A7">
    <w:pPr>
      <w:pStyle w:val="Alatunniste"/>
    </w:pPr>
  </w:p>
  <w:p w:rsidR="000953A7" w:rsidRDefault="000953A7">
    <w:pPr>
      <w:pStyle w:val="Alatunniste"/>
    </w:pPr>
  </w:p>
  <w:p w:rsidR="000953A7" w:rsidRDefault="000953A7">
    <w:pPr>
      <w:pStyle w:val="Alatunniste"/>
    </w:pPr>
  </w:p>
  <w:p w:rsidR="000953A7" w:rsidRDefault="000953A7">
    <w:pPr>
      <w:pStyle w:val="Alatunniste"/>
    </w:pPr>
  </w:p>
  <w:p w:rsidR="000953A7" w:rsidRDefault="000953A7">
    <w:pPr>
      <w:pStyle w:val="Alatunniste"/>
    </w:pPr>
  </w:p>
  <w:p w:rsidR="000953A7" w:rsidRDefault="000953A7">
    <w:pPr>
      <w:pStyle w:val="Alatunniste"/>
    </w:pPr>
    <w:r>
      <w:rPr>
        <w:noProof/>
      </w:rPr>
      <w:drawing>
        <wp:anchor distT="0" distB="0" distL="114300" distR="114300" simplePos="0" relativeHeight="251655168" behindDoc="0" locked="1" layoutInCell="1" allowOverlap="1">
          <wp:simplePos x="0" y="0"/>
          <wp:positionH relativeFrom="page">
            <wp:posOffset>834390</wp:posOffset>
          </wp:positionH>
          <wp:positionV relativeFrom="page">
            <wp:posOffset>9504045</wp:posOffset>
          </wp:positionV>
          <wp:extent cx="619125" cy="914400"/>
          <wp:effectExtent l="19050" t="0" r="9525" b="0"/>
          <wp:wrapNone/>
          <wp:docPr id="7" name="Picture 7" descr="GT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TK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0" locked="1" layoutInCell="1" allowOverlap="1">
          <wp:simplePos x="0" y="0"/>
          <wp:positionH relativeFrom="page">
            <wp:posOffset>1620520</wp:posOffset>
          </wp:positionH>
          <wp:positionV relativeFrom="page">
            <wp:posOffset>9504045</wp:posOffset>
          </wp:positionV>
          <wp:extent cx="5219700" cy="9048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149" w:rsidRDefault="008E4149">
      <w:r>
        <w:separator/>
      </w:r>
    </w:p>
  </w:footnote>
  <w:footnote w:type="continuationSeparator" w:id="0">
    <w:p w:rsidR="008E4149" w:rsidRDefault="008E4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A7" w:rsidRDefault="000953A7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0953A7" w:rsidRDefault="000953A7">
    <w:pPr>
      <w:pStyle w:val="Yltunnis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A7" w:rsidRPr="005B5F80" w:rsidRDefault="000953A7">
    <w:pPr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5063490</wp:posOffset>
          </wp:positionH>
          <wp:positionV relativeFrom="page">
            <wp:posOffset>17145</wp:posOffset>
          </wp:positionV>
          <wp:extent cx="2438400" cy="2333625"/>
          <wp:effectExtent l="19050" t="0" r="0" b="0"/>
          <wp:wrapNone/>
          <wp:docPr id="11" name="Picture 11" descr="GTK_le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GTK_lei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2333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B5F80">
      <w:rPr>
        <w:sz w:val="24"/>
        <w:szCs w:val="24"/>
      </w:rPr>
      <w:tab/>
    </w:r>
    <w:r w:rsidRPr="005B5F80">
      <w:rPr>
        <w:sz w:val="24"/>
        <w:szCs w:val="24"/>
      </w:rPr>
      <w:tab/>
    </w:r>
    <w:r w:rsidRPr="005B5F80">
      <w:rPr>
        <w:sz w:val="24"/>
        <w:szCs w:val="24"/>
      </w:rPr>
      <w:tab/>
    </w:r>
    <w:r w:rsidRPr="005B5F80">
      <w:rPr>
        <w:sz w:val="24"/>
        <w:szCs w:val="24"/>
      </w:rPr>
      <w:tab/>
    </w:r>
  </w:p>
  <w:p w:rsidR="000953A7" w:rsidRPr="00AD37A8" w:rsidRDefault="000953A7">
    <w:pPr>
      <w:rPr>
        <w:strike/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Pr="00AD37A8">
      <w:rPr>
        <w:strike/>
        <w:sz w:val="24"/>
        <w:szCs w:val="24"/>
      </w:rPr>
      <w:t>Ei julkinen</w:t>
    </w:r>
  </w:p>
  <w:p w:rsidR="000953A7" w:rsidRDefault="000953A7">
    <w:pPr>
      <w:rPr>
        <w:sz w:val="24"/>
        <w:szCs w:val="24"/>
      </w:rPr>
    </w:pPr>
  </w:p>
  <w:p w:rsidR="000953A7" w:rsidRPr="005B5F80" w:rsidRDefault="000953A7">
    <w:pPr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9.4.2013</w:t>
    </w:r>
    <w:r w:rsidRPr="009531A6">
      <w:rPr>
        <w:sz w:val="24"/>
        <w:szCs w:val="24"/>
      </w:rPr>
      <w:t xml:space="preserve">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DD0A15">
      <w:rPr>
        <w:sz w:val="24"/>
        <w:szCs w:val="24"/>
      </w:rPr>
      <w:t>E/111/223/2013</w:t>
    </w:r>
  </w:p>
  <w:p w:rsidR="000953A7" w:rsidRDefault="000953A7">
    <w:pPr>
      <w:pStyle w:val="Yltunnis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A7" w:rsidRDefault="000953A7" w:rsidP="00510B8F">
    <w:pPr>
      <w:pStyle w:val="Yltunniste"/>
      <w:tabs>
        <w:tab w:val="clear" w:pos="4320"/>
        <w:tab w:val="clear" w:pos="8640"/>
      </w:tabs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5292090</wp:posOffset>
          </wp:positionH>
          <wp:positionV relativeFrom="page">
            <wp:posOffset>169545</wp:posOffset>
          </wp:positionV>
          <wp:extent cx="2438400" cy="2333625"/>
          <wp:effectExtent l="19050" t="0" r="0" b="0"/>
          <wp:wrapNone/>
          <wp:docPr id="14" name="Picture 14" descr="GTK_le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GTK_lei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2333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fldChar w:fldCharType="begin"/>
    </w:r>
    <w:r>
      <w:instrText xml:space="preserve"> DOCVARIABLE ”HeaderTeksti” </w:instrText>
    </w:r>
    <w:r>
      <w:fldChar w:fldCharType="end"/>
    </w:r>
    <w:r>
      <w:tab/>
    </w:r>
    <w:r>
      <w:tab/>
    </w:r>
    <w:r>
      <w:tab/>
    </w:r>
    <w:r>
      <w:tab/>
    </w:r>
    <w:r w:rsidRPr="005B5F80">
      <w:rPr>
        <w:sz w:val="24"/>
        <w:szCs w:val="24"/>
      </w:rPr>
      <w:t>LIITEMUISTIO</w:t>
    </w:r>
    <w:r>
      <w:rPr>
        <w:sz w:val="24"/>
        <w:szCs w:val="24"/>
      </w:rPr>
      <w:tab/>
    </w:r>
    <w:r>
      <w:rPr>
        <w:sz w:val="24"/>
        <w:szCs w:val="24"/>
      </w:rPr>
      <w:tab/>
      <w:t>1</w:t>
    </w:r>
  </w:p>
  <w:p w:rsidR="000953A7" w:rsidRPr="00AD37A8" w:rsidRDefault="000953A7" w:rsidP="00510B8F">
    <w:pPr>
      <w:pStyle w:val="Yltunniste"/>
      <w:tabs>
        <w:tab w:val="clear" w:pos="4320"/>
        <w:tab w:val="clear" w:pos="8640"/>
      </w:tabs>
      <w:rPr>
        <w:strike/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Pr="00AD37A8">
      <w:rPr>
        <w:strike/>
        <w:sz w:val="24"/>
        <w:szCs w:val="24"/>
      </w:rPr>
      <w:t>ei julkinen</w:t>
    </w:r>
  </w:p>
  <w:p w:rsidR="000953A7" w:rsidRPr="005B5F80" w:rsidRDefault="000953A7" w:rsidP="00510B8F">
    <w:pPr>
      <w:pStyle w:val="Yltunniste"/>
      <w:tabs>
        <w:tab w:val="clear" w:pos="4320"/>
        <w:tab w:val="clear" w:pos="8640"/>
      </w:tabs>
      <w:rPr>
        <w:sz w:val="24"/>
        <w:szCs w:val="24"/>
      </w:rPr>
    </w:pPr>
  </w:p>
  <w:p w:rsidR="000953A7" w:rsidRDefault="000953A7">
    <w:pPr>
      <w:pStyle w:val="Yltunniste"/>
      <w:rPr>
        <w:iCs/>
      </w:rPr>
    </w:pPr>
  </w:p>
  <w:p w:rsidR="000953A7" w:rsidRDefault="000953A7">
    <w:pPr>
      <w:pStyle w:val="Yltunnist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A7" w:rsidRPr="005B5F80" w:rsidRDefault="000953A7">
    <w:pPr>
      <w:tabs>
        <w:tab w:val="left" w:pos="5216"/>
        <w:tab w:val="left" w:pos="9129"/>
      </w:tabs>
      <w:rPr>
        <w:sz w:val="24"/>
        <w:szCs w:val="24"/>
      </w:rPr>
    </w:pPr>
    <w:r w:rsidRPr="005B5F80">
      <w:rPr>
        <w:sz w:val="24"/>
        <w:szCs w:val="24"/>
      </w:rPr>
      <w:t>G</w:t>
    </w:r>
    <w:r>
      <w:rPr>
        <w:sz w:val="24"/>
        <w:szCs w:val="24"/>
      </w:rPr>
      <w:t>EOLOGIAN TUTKIMUSKESKUS</w:t>
    </w:r>
    <w:r>
      <w:rPr>
        <w:sz w:val="24"/>
        <w:szCs w:val="24"/>
      </w:rPr>
      <w:tab/>
      <w:t>TAE 2014</w:t>
    </w:r>
    <w:r w:rsidRPr="005B5F80">
      <w:rPr>
        <w:sz w:val="24"/>
        <w:szCs w:val="24"/>
      </w:rPr>
      <w:tab/>
    </w:r>
    <w:r w:rsidRPr="005B5F80">
      <w:rPr>
        <w:sz w:val="24"/>
        <w:szCs w:val="24"/>
      </w:rPr>
      <w:fldChar w:fldCharType="begin"/>
    </w:r>
    <w:r w:rsidRPr="005B5F80">
      <w:rPr>
        <w:sz w:val="24"/>
        <w:szCs w:val="24"/>
      </w:rPr>
      <w:instrText xml:space="preserve"> PAGE  \* MERGEFORMAT </w:instrText>
    </w:r>
    <w:r w:rsidRPr="005B5F80">
      <w:rPr>
        <w:sz w:val="24"/>
        <w:szCs w:val="24"/>
      </w:rPr>
      <w:fldChar w:fldCharType="separate"/>
    </w:r>
    <w:r w:rsidR="00AD37A8">
      <w:rPr>
        <w:noProof/>
        <w:sz w:val="24"/>
        <w:szCs w:val="24"/>
      </w:rPr>
      <w:t>5</w:t>
    </w:r>
    <w:r w:rsidRPr="005B5F80">
      <w:rPr>
        <w:sz w:val="24"/>
        <w:szCs w:val="24"/>
      </w:rPr>
      <w:fldChar w:fldCharType="end"/>
    </w:r>
  </w:p>
  <w:p w:rsidR="000953A7" w:rsidRPr="00AD37A8" w:rsidRDefault="000953A7">
    <w:pPr>
      <w:ind w:left="5220"/>
      <w:rPr>
        <w:strike/>
        <w:sz w:val="24"/>
        <w:szCs w:val="24"/>
      </w:rPr>
    </w:pPr>
    <w:r w:rsidRPr="00AD37A8">
      <w:rPr>
        <w:strike/>
        <w:sz w:val="24"/>
        <w:szCs w:val="24"/>
      </w:rPr>
      <w:t>Ei julkinen</w:t>
    </w:r>
  </w:p>
  <w:p w:rsidR="000953A7" w:rsidRDefault="000953A7">
    <w:pPr>
      <w:ind w:left="5220"/>
      <w:rPr>
        <w:sz w:val="24"/>
        <w:szCs w:val="24"/>
      </w:rPr>
    </w:pPr>
  </w:p>
  <w:p w:rsidR="000953A7" w:rsidRPr="005B5F80" w:rsidRDefault="000953A7">
    <w:pPr>
      <w:ind w:left="5220"/>
      <w:rPr>
        <w:sz w:val="24"/>
        <w:szCs w:val="24"/>
      </w:rPr>
    </w:pPr>
    <w:r>
      <w:rPr>
        <w:sz w:val="24"/>
        <w:szCs w:val="24"/>
      </w:rPr>
      <w:t>9.4.2013</w:t>
    </w:r>
  </w:p>
  <w:p w:rsidR="000953A7" w:rsidRDefault="000953A7">
    <w:pPr>
      <w:pStyle w:val="Yltunniste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5139690</wp:posOffset>
          </wp:positionH>
          <wp:positionV relativeFrom="page">
            <wp:posOffset>17145</wp:posOffset>
          </wp:positionV>
          <wp:extent cx="2438400" cy="2333625"/>
          <wp:effectExtent l="19050" t="0" r="0" b="0"/>
          <wp:wrapNone/>
          <wp:docPr id="10" name="Picture 10" descr="GTK_le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TK_lei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2333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953A7" w:rsidRDefault="000953A7">
    <w:pPr>
      <w:pStyle w:val="Yltunnist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A7" w:rsidRDefault="000953A7">
    <w:pPr>
      <w:tabs>
        <w:tab w:val="left" w:pos="5216"/>
        <w:tab w:val="left" w:pos="7825"/>
        <w:tab w:val="left" w:pos="9129"/>
      </w:tabs>
    </w:pPr>
    <w:r>
      <w:rPr>
        <w:noProof/>
      </w:rPr>
      <w:drawing>
        <wp:anchor distT="0" distB="0" distL="114300" distR="114300" simplePos="0" relativeHeight="251653120" behindDoc="1" locked="1" layoutInCell="1" allowOverlap="1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2438400" cy="2333625"/>
          <wp:effectExtent l="19050" t="0" r="0" b="0"/>
          <wp:wrapNone/>
          <wp:docPr id="4" name="Picture 4" descr="GTK_le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TK_lei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2333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GEOLOGIAN TUTKIMUSKESKUS</w:t>
    </w:r>
    <w:r>
      <w:tab/>
    </w:r>
    <w:r>
      <w:fldChar w:fldCharType="begin"/>
    </w:r>
    <w:r>
      <w:instrText>MACROBUTTON NoMacro [ASIAKIRJAN NIMI]</w:instrText>
    </w:r>
    <w:r>
      <w:fldChar w:fldCharType="end"/>
    </w:r>
    <w:r>
      <w:tab/>
    </w:r>
    <w:r>
      <w:fldChar w:fldCharType="begin"/>
    </w:r>
    <w:r>
      <w:instrText>MACROBUTTON NoMacro [nro]</w:instrText>
    </w:r>
    <w:r>
      <w:fldChar w:fldCharType="end"/>
    </w:r>
    <w:r>
      <w:tab/>
    </w:r>
    <w:fldSimple w:instr=" PAGE  \* MERGEFORMAT ">
      <w:r>
        <w:rPr>
          <w:noProof/>
        </w:rPr>
        <w:t>2</w:t>
      </w:r>
    </w:fldSimple>
    <w:r>
      <w:t xml:space="preserve"> (</w:t>
    </w:r>
    <w:fldSimple w:instr=" NUMPAGES  \* MERGEFORMAT ">
      <w:r>
        <w:rPr>
          <w:noProof/>
        </w:rPr>
        <w:t>6</w:t>
      </w:r>
    </w:fldSimple>
    <w:r>
      <w:t>)</w:t>
    </w:r>
  </w:p>
  <w:p w:rsidR="000953A7" w:rsidRDefault="000953A7">
    <w:pPr>
      <w:tabs>
        <w:tab w:val="left" w:pos="5220"/>
      </w:tabs>
    </w:pPr>
    <w:r>
      <w:fldChar w:fldCharType="begin"/>
    </w:r>
    <w:r>
      <w:instrText xml:space="preserve"> MACROBUTTON  AcceptAllChangesShown [Yksikön nimi] </w:instrText>
    </w:r>
    <w:r>
      <w:fldChar w:fldCharType="end"/>
    </w:r>
    <w:r>
      <w:tab/>
    </w:r>
    <w:r>
      <w:fldChar w:fldCharType="begin"/>
    </w:r>
    <w:r>
      <w:instrText>MACROBUTTON NoMacro [Nimen täydenne]</w:instrText>
    </w:r>
    <w:r>
      <w:fldChar w:fldCharType="end"/>
    </w:r>
  </w:p>
  <w:p w:rsidR="000953A7" w:rsidRDefault="000953A7">
    <w:pPr>
      <w:tabs>
        <w:tab w:val="left" w:pos="5216"/>
      </w:tabs>
    </w:pPr>
    <w:r>
      <w:fldChar w:fldCharType="begin"/>
    </w:r>
    <w:r>
      <w:instrText xml:space="preserve"> MACROBUTTON  AcceptAllChangesShown [Toimipaikka] </w:instrText>
    </w:r>
    <w:r>
      <w:fldChar w:fldCharType="end"/>
    </w:r>
  </w:p>
  <w:p w:rsidR="000953A7" w:rsidRDefault="000953A7">
    <w:pPr>
      <w:tabs>
        <w:tab w:val="left" w:pos="5220"/>
        <w:tab w:val="left" w:pos="7825"/>
      </w:tabs>
    </w:pPr>
    <w:r>
      <w:fldChar w:fldCharType="begin"/>
    </w:r>
    <w:r>
      <w:instrText xml:space="preserve"> MACROBUTTON  AcceptAllChangesShown [Lähettäjän nimi] </w:instrText>
    </w:r>
    <w:r>
      <w:fldChar w:fldCharType="end"/>
    </w:r>
    <w:r>
      <w:tab/>
    </w:r>
    <w:proofErr w:type="spellStart"/>
    <w:r>
      <w:t>pp.kk.vvvv</w:t>
    </w:r>
    <w:proofErr w:type="spellEnd"/>
    <w:r>
      <w:tab/>
    </w:r>
    <w:r>
      <w:fldChar w:fldCharType="begin"/>
    </w:r>
    <w:r>
      <w:instrText xml:space="preserve"> MACROBUTTON  AcceptAllChangesShown [dnro] </w:instrText>
    </w:r>
    <w:r>
      <w:fldChar w:fldCharType="end"/>
    </w:r>
  </w:p>
  <w:p w:rsidR="000953A7" w:rsidRDefault="000953A7">
    <w:pPr>
      <w:pStyle w:val="Yltunniste"/>
    </w:pPr>
  </w:p>
  <w:p w:rsidR="000953A7" w:rsidRDefault="000953A7">
    <w:pPr>
      <w:pStyle w:val="Yltunniste"/>
    </w:pPr>
  </w:p>
  <w:p w:rsidR="000953A7" w:rsidRDefault="000953A7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06082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BCA6FC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D9602E6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461822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0848DE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4400CA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E4FE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AC7352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EE63D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F787E0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7117F"/>
    <w:multiLevelType w:val="hybridMultilevel"/>
    <w:tmpl w:val="18CEE5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AC6431"/>
    <w:multiLevelType w:val="hybridMultilevel"/>
    <w:tmpl w:val="09DA4B9C"/>
    <w:lvl w:ilvl="0" w:tplc="0B90F38A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7C50711C">
      <w:start w:val="1"/>
      <w:numFmt w:val="bullet"/>
      <w:lvlText w:val=""/>
      <w:lvlJc w:val="left"/>
      <w:pPr>
        <w:tabs>
          <w:tab w:val="num" w:pos="1077"/>
        </w:tabs>
        <w:ind w:left="1074" w:hanging="357"/>
      </w:pPr>
      <w:rPr>
        <w:rFonts w:ascii="Symbol" w:hAnsi="Symbol" w:hint="default"/>
      </w:rPr>
    </w:lvl>
    <w:lvl w:ilvl="2" w:tplc="372C0C6C">
      <w:start w:val="1"/>
      <w:numFmt w:val="bullet"/>
      <w:lvlText w:val=""/>
      <w:lvlJc w:val="left"/>
      <w:pPr>
        <w:tabs>
          <w:tab w:val="num" w:pos="1452"/>
        </w:tabs>
        <w:ind w:left="1452" w:hanging="375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2">
    <w:nsid w:val="03737E28"/>
    <w:multiLevelType w:val="hybridMultilevel"/>
    <w:tmpl w:val="09DA4B9C"/>
    <w:lvl w:ilvl="0" w:tplc="0B90F38A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7C50711C">
      <w:start w:val="1"/>
      <w:numFmt w:val="bullet"/>
      <w:lvlText w:val=""/>
      <w:lvlJc w:val="left"/>
      <w:pPr>
        <w:tabs>
          <w:tab w:val="num" w:pos="1077"/>
        </w:tabs>
        <w:ind w:left="1074" w:hanging="357"/>
      </w:pPr>
      <w:rPr>
        <w:rFonts w:ascii="Symbol" w:hAnsi="Symbol" w:hint="default"/>
      </w:rPr>
    </w:lvl>
    <w:lvl w:ilvl="2" w:tplc="D958A79E">
      <w:start w:val="1"/>
      <w:numFmt w:val="bullet"/>
      <w:lvlText w:val=""/>
      <w:lvlJc w:val="left"/>
      <w:pPr>
        <w:tabs>
          <w:tab w:val="num" w:pos="2172"/>
        </w:tabs>
        <w:ind w:left="2172" w:hanging="1095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3">
    <w:nsid w:val="03A61E4D"/>
    <w:multiLevelType w:val="hybridMultilevel"/>
    <w:tmpl w:val="713C77F6"/>
    <w:lvl w:ilvl="0" w:tplc="E604DEAA">
      <w:start w:val="1"/>
      <w:numFmt w:val="decimal"/>
      <w:pStyle w:val="Numeroituotsikko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BE92A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9065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324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CAA6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08A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A85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360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1ABE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47233E"/>
    <w:multiLevelType w:val="hybridMultilevel"/>
    <w:tmpl w:val="96CCB80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0581FFD"/>
    <w:multiLevelType w:val="hybridMultilevel"/>
    <w:tmpl w:val="D2CA26BA"/>
    <w:lvl w:ilvl="0" w:tplc="296EA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6E0F93"/>
    <w:multiLevelType w:val="hybridMultilevel"/>
    <w:tmpl w:val="547EF972"/>
    <w:lvl w:ilvl="0" w:tplc="0FE87D2E">
      <w:start w:val="1"/>
      <w:numFmt w:val="bullet"/>
      <w:pStyle w:val="RPLuettelo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7C50711C">
      <w:start w:val="1"/>
      <w:numFmt w:val="bullet"/>
      <w:lvlText w:val=""/>
      <w:lvlJc w:val="left"/>
      <w:pPr>
        <w:tabs>
          <w:tab w:val="num" w:pos="1077"/>
        </w:tabs>
        <w:ind w:left="1074" w:hanging="357"/>
      </w:pPr>
      <w:rPr>
        <w:rFonts w:ascii="Symbol" w:hAnsi="Symbol" w:hint="default"/>
      </w:rPr>
    </w:lvl>
    <w:lvl w:ilvl="2" w:tplc="33FCC572">
      <w:start w:val="1"/>
      <w:numFmt w:val="bullet"/>
      <w:lvlText w:val=""/>
      <w:lvlJc w:val="left"/>
      <w:pPr>
        <w:tabs>
          <w:tab w:val="num" w:pos="1457"/>
        </w:tabs>
        <w:ind w:left="1457" w:hanging="38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7">
    <w:nsid w:val="1B2100DB"/>
    <w:multiLevelType w:val="hybridMultilevel"/>
    <w:tmpl w:val="018E105C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B8A3575"/>
    <w:multiLevelType w:val="hybridMultilevel"/>
    <w:tmpl w:val="698221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D2D7443"/>
    <w:multiLevelType w:val="hybridMultilevel"/>
    <w:tmpl w:val="E910900C"/>
    <w:lvl w:ilvl="0" w:tplc="AFEA1F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0451E50"/>
    <w:multiLevelType w:val="multilevel"/>
    <w:tmpl w:val="1F3A6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234E225A"/>
    <w:multiLevelType w:val="hybridMultilevel"/>
    <w:tmpl w:val="5E823DF6"/>
    <w:lvl w:ilvl="0" w:tplc="1B003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9CE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9CE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46B685E"/>
    <w:multiLevelType w:val="hybridMultilevel"/>
    <w:tmpl w:val="DEBEA04A"/>
    <w:lvl w:ilvl="0" w:tplc="0409000F">
      <w:start w:val="1"/>
      <w:numFmt w:val="decimal"/>
      <w:lvlText w:val="%1."/>
      <w:lvlJc w:val="left"/>
      <w:pPr>
        <w:tabs>
          <w:tab w:val="num" w:pos="3320"/>
        </w:tabs>
        <w:ind w:left="3320" w:hanging="360"/>
      </w:pPr>
    </w:lvl>
    <w:lvl w:ilvl="1" w:tplc="0409000F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4760"/>
        </w:tabs>
        <w:ind w:left="47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5480"/>
        </w:tabs>
        <w:ind w:left="54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6200"/>
        </w:tabs>
        <w:ind w:left="62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6920"/>
        </w:tabs>
        <w:ind w:left="69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7640"/>
        </w:tabs>
        <w:ind w:left="76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8360"/>
        </w:tabs>
        <w:ind w:left="83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9080"/>
        </w:tabs>
        <w:ind w:left="9080" w:hanging="180"/>
      </w:pPr>
    </w:lvl>
  </w:abstractNum>
  <w:abstractNum w:abstractNumId="23">
    <w:nsid w:val="252069AE"/>
    <w:multiLevelType w:val="hybridMultilevel"/>
    <w:tmpl w:val="2320E4A2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54D3EF2"/>
    <w:multiLevelType w:val="hybridMultilevel"/>
    <w:tmpl w:val="21B8F4D0"/>
    <w:lvl w:ilvl="0" w:tplc="04090001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A1A5E61"/>
    <w:multiLevelType w:val="hybridMultilevel"/>
    <w:tmpl w:val="224630AE"/>
    <w:lvl w:ilvl="0" w:tplc="5B02DD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A27559D"/>
    <w:multiLevelType w:val="hybridMultilevel"/>
    <w:tmpl w:val="E910900C"/>
    <w:lvl w:ilvl="0" w:tplc="AFEA1F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8840C0">
      <w:start w:val="1"/>
      <w:numFmt w:val="bullet"/>
      <w:lvlText w:val=""/>
      <w:lvlJc w:val="left"/>
      <w:pPr>
        <w:tabs>
          <w:tab w:val="num" w:pos="1440"/>
        </w:tabs>
        <w:ind w:left="1440" w:hanging="873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DC465DB"/>
    <w:multiLevelType w:val="multilevel"/>
    <w:tmpl w:val="1E062D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3AC27030"/>
    <w:multiLevelType w:val="multilevel"/>
    <w:tmpl w:val="1F3A6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4D5C74C5"/>
    <w:multiLevelType w:val="hybridMultilevel"/>
    <w:tmpl w:val="09DA4B9C"/>
    <w:lvl w:ilvl="0" w:tplc="0B90F38A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7C50711C">
      <w:start w:val="1"/>
      <w:numFmt w:val="bullet"/>
      <w:lvlText w:val=""/>
      <w:lvlJc w:val="left"/>
      <w:pPr>
        <w:tabs>
          <w:tab w:val="num" w:pos="1077"/>
        </w:tabs>
        <w:ind w:left="1074" w:hanging="357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0">
    <w:nsid w:val="4EA962D6"/>
    <w:multiLevelType w:val="hybridMultilevel"/>
    <w:tmpl w:val="09DA4B9C"/>
    <w:lvl w:ilvl="0" w:tplc="0B90F38A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8FEA8938">
      <w:start w:val="1"/>
      <w:numFmt w:val="bullet"/>
      <w:lvlText w:val=""/>
      <w:lvlJc w:val="left"/>
      <w:pPr>
        <w:tabs>
          <w:tab w:val="num" w:pos="1452"/>
        </w:tabs>
        <w:ind w:left="1452" w:hanging="375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1">
    <w:nsid w:val="53B053A8"/>
    <w:multiLevelType w:val="multilevel"/>
    <w:tmpl w:val="49D85854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120A6A"/>
    <w:multiLevelType w:val="hybridMultilevel"/>
    <w:tmpl w:val="57A4BB8A"/>
    <w:lvl w:ilvl="0" w:tplc="79F67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AC46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E62E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507C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0273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007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06B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B010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601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A65510"/>
    <w:multiLevelType w:val="hybridMultilevel"/>
    <w:tmpl w:val="AC26E1EA"/>
    <w:lvl w:ilvl="0" w:tplc="8AD0DA48">
      <w:start w:val="1"/>
      <w:numFmt w:val="bullet"/>
      <w:pStyle w:val="RPPalloluettel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F52503"/>
    <w:multiLevelType w:val="hybridMultilevel"/>
    <w:tmpl w:val="09DA4B9C"/>
    <w:lvl w:ilvl="0" w:tplc="0B90F38A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7C50711C">
      <w:start w:val="1"/>
      <w:numFmt w:val="bullet"/>
      <w:lvlText w:val=""/>
      <w:lvlJc w:val="left"/>
      <w:pPr>
        <w:tabs>
          <w:tab w:val="num" w:pos="1077"/>
        </w:tabs>
        <w:ind w:left="1074" w:hanging="357"/>
      </w:pPr>
      <w:rPr>
        <w:rFonts w:ascii="Symbol" w:hAnsi="Symbol" w:hint="default"/>
      </w:rPr>
    </w:lvl>
    <w:lvl w:ilvl="2" w:tplc="90C8CB46">
      <w:start w:val="1"/>
      <w:numFmt w:val="bullet"/>
      <w:lvlText w:val=""/>
      <w:lvlJc w:val="left"/>
      <w:pPr>
        <w:tabs>
          <w:tab w:val="num" w:pos="1452"/>
        </w:tabs>
        <w:ind w:left="1452" w:hanging="375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5">
    <w:nsid w:val="5A070A41"/>
    <w:multiLevelType w:val="hybridMultilevel"/>
    <w:tmpl w:val="424E393C"/>
    <w:lvl w:ilvl="0" w:tplc="0409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40"/>
        </w:tabs>
        <w:ind w:left="7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60"/>
        </w:tabs>
        <w:ind w:left="8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80"/>
        </w:tabs>
        <w:ind w:left="9080" w:hanging="360"/>
      </w:pPr>
      <w:rPr>
        <w:rFonts w:ascii="Wingdings" w:hAnsi="Wingdings" w:hint="default"/>
      </w:rPr>
    </w:lvl>
  </w:abstractNum>
  <w:abstractNum w:abstractNumId="36">
    <w:nsid w:val="5A1B7C05"/>
    <w:multiLevelType w:val="hybridMultilevel"/>
    <w:tmpl w:val="47C230FA"/>
    <w:lvl w:ilvl="0" w:tplc="04090001">
      <w:start w:val="1"/>
      <w:numFmt w:val="bullet"/>
      <w:pStyle w:val="Sisennettyluettelo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AC21AA7"/>
    <w:multiLevelType w:val="hybridMultilevel"/>
    <w:tmpl w:val="3D426620"/>
    <w:lvl w:ilvl="0" w:tplc="5306A4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AFC48A8"/>
    <w:multiLevelType w:val="multilevel"/>
    <w:tmpl w:val="289C62A4"/>
    <w:lvl w:ilvl="0">
      <w:start w:val="1"/>
      <w:numFmt w:val="bullet"/>
      <w:lvlText w:val=""/>
      <w:lvlJc w:val="left"/>
      <w:pPr>
        <w:tabs>
          <w:tab w:val="num" w:pos="2778"/>
        </w:tabs>
        <w:ind w:left="2778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B9D589A"/>
    <w:multiLevelType w:val="hybridMultilevel"/>
    <w:tmpl w:val="5BE23F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9A5F85"/>
    <w:multiLevelType w:val="multilevel"/>
    <w:tmpl w:val="1F3A6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6412476C"/>
    <w:multiLevelType w:val="multilevel"/>
    <w:tmpl w:val="6A861A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>
    <w:nsid w:val="6A202BFF"/>
    <w:multiLevelType w:val="hybridMultilevel"/>
    <w:tmpl w:val="1B504F5A"/>
    <w:lvl w:ilvl="0" w:tplc="10306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00E0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9C9A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FC02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6216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748B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9C0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DADE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3E26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996590"/>
    <w:multiLevelType w:val="hybridMultilevel"/>
    <w:tmpl w:val="E910900C"/>
    <w:lvl w:ilvl="0" w:tplc="AFEA1F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40D9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932F46"/>
    <w:multiLevelType w:val="hybridMultilevel"/>
    <w:tmpl w:val="09DA4B9C"/>
    <w:lvl w:ilvl="0" w:tplc="0B90F38A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7C50711C">
      <w:start w:val="1"/>
      <w:numFmt w:val="bullet"/>
      <w:lvlText w:val=""/>
      <w:lvlJc w:val="left"/>
      <w:pPr>
        <w:tabs>
          <w:tab w:val="num" w:pos="1077"/>
        </w:tabs>
        <w:ind w:left="1074" w:hanging="357"/>
      </w:pPr>
      <w:rPr>
        <w:rFonts w:ascii="Symbol" w:hAnsi="Symbol" w:hint="default"/>
      </w:rPr>
    </w:lvl>
    <w:lvl w:ilvl="2" w:tplc="F08E310C">
      <w:start w:val="1"/>
      <w:numFmt w:val="bullet"/>
      <w:lvlText w:val=""/>
      <w:lvlJc w:val="left"/>
      <w:pPr>
        <w:tabs>
          <w:tab w:val="num" w:pos="2172"/>
        </w:tabs>
        <w:ind w:left="2172" w:hanging="1095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>
    <w:nsid w:val="78FE6B46"/>
    <w:multiLevelType w:val="multilevel"/>
    <w:tmpl w:val="4CB67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7"/>
  </w:num>
  <w:num w:numId="3">
    <w:abstractNumId w:val="22"/>
  </w:num>
  <w:num w:numId="4">
    <w:abstractNumId w:val="32"/>
  </w:num>
  <w:num w:numId="5">
    <w:abstractNumId w:val="15"/>
  </w:num>
  <w:num w:numId="6">
    <w:abstractNumId w:val="10"/>
  </w:num>
  <w:num w:numId="7">
    <w:abstractNumId w:val="42"/>
  </w:num>
  <w:num w:numId="8">
    <w:abstractNumId w:val="35"/>
  </w:num>
  <w:num w:numId="9">
    <w:abstractNumId w:val="17"/>
  </w:num>
  <w:num w:numId="10">
    <w:abstractNumId w:val="21"/>
  </w:num>
  <w:num w:numId="11">
    <w:abstractNumId w:val="28"/>
  </w:num>
  <w:num w:numId="12">
    <w:abstractNumId w:val="40"/>
  </w:num>
  <w:num w:numId="13">
    <w:abstractNumId w:val="20"/>
  </w:num>
  <w:num w:numId="14">
    <w:abstractNumId w:val="45"/>
  </w:num>
  <w:num w:numId="15">
    <w:abstractNumId w:val="31"/>
  </w:num>
  <w:num w:numId="16">
    <w:abstractNumId w:val="13"/>
  </w:num>
  <w:num w:numId="17">
    <w:abstractNumId w:val="36"/>
  </w:num>
  <w:num w:numId="18">
    <w:abstractNumId w:val="38"/>
  </w:num>
  <w:num w:numId="19">
    <w:abstractNumId w:val="24"/>
  </w:num>
  <w:num w:numId="20">
    <w:abstractNumId w:val="27"/>
  </w:num>
  <w:num w:numId="21">
    <w:abstractNumId w:val="41"/>
  </w:num>
  <w:num w:numId="22">
    <w:abstractNumId w:val="14"/>
  </w:num>
  <w:num w:numId="23">
    <w:abstractNumId w:val="25"/>
  </w:num>
  <w:num w:numId="24">
    <w:abstractNumId w:val="33"/>
  </w:num>
  <w:num w:numId="25">
    <w:abstractNumId w:val="19"/>
  </w:num>
  <w:num w:numId="26">
    <w:abstractNumId w:val="43"/>
  </w:num>
  <w:num w:numId="27">
    <w:abstractNumId w:val="26"/>
  </w:num>
  <w:num w:numId="28">
    <w:abstractNumId w:val="29"/>
  </w:num>
  <w:num w:numId="29">
    <w:abstractNumId w:val="30"/>
  </w:num>
  <w:num w:numId="30">
    <w:abstractNumId w:val="12"/>
  </w:num>
  <w:num w:numId="31">
    <w:abstractNumId w:val="11"/>
  </w:num>
  <w:num w:numId="32">
    <w:abstractNumId w:val="44"/>
  </w:num>
  <w:num w:numId="33">
    <w:abstractNumId w:val="34"/>
  </w:num>
  <w:num w:numId="34">
    <w:abstractNumId w:val="16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8"/>
  </w:num>
  <w:num w:numId="4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fi-FI" w:vendorID="666" w:dllVersion="513" w:checkStyle="1"/>
  <w:activeWritingStyle w:appName="MSWord" w:lang="fi-FI" w:vendorID="22" w:dllVersion="513" w:checkStyle="1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94F1E"/>
    <w:rsid w:val="00034966"/>
    <w:rsid w:val="00063938"/>
    <w:rsid w:val="0009145F"/>
    <w:rsid w:val="00094F1E"/>
    <w:rsid w:val="000953A7"/>
    <w:rsid w:val="000A1703"/>
    <w:rsid w:val="000C0D5E"/>
    <w:rsid w:val="000F2E0F"/>
    <w:rsid w:val="0010074D"/>
    <w:rsid w:val="0012276C"/>
    <w:rsid w:val="00135076"/>
    <w:rsid w:val="00164E62"/>
    <w:rsid w:val="00174AD9"/>
    <w:rsid w:val="001A678C"/>
    <w:rsid w:val="001C3192"/>
    <w:rsid w:val="001F3192"/>
    <w:rsid w:val="001F3272"/>
    <w:rsid w:val="001F66E2"/>
    <w:rsid w:val="002231A5"/>
    <w:rsid w:val="00235A3D"/>
    <w:rsid w:val="002C1D0F"/>
    <w:rsid w:val="002D0722"/>
    <w:rsid w:val="00314612"/>
    <w:rsid w:val="00317214"/>
    <w:rsid w:val="00322860"/>
    <w:rsid w:val="003257EA"/>
    <w:rsid w:val="00331D94"/>
    <w:rsid w:val="003567D1"/>
    <w:rsid w:val="00357461"/>
    <w:rsid w:val="00363109"/>
    <w:rsid w:val="00371A19"/>
    <w:rsid w:val="0039311E"/>
    <w:rsid w:val="003A0F76"/>
    <w:rsid w:val="003A4B8D"/>
    <w:rsid w:val="003A6ACA"/>
    <w:rsid w:val="003A6E0D"/>
    <w:rsid w:val="003B1F98"/>
    <w:rsid w:val="003B45B6"/>
    <w:rsid w:val="003C1D13"/>
    <w:rsid w:val="00437278"/>
    <w:rsid w:val="004519EF"/>
    <w:rsid w:val="00457588"/>
    <w:rsid w:val="0049206A"/>
    <w:rsid w:val="004C7799"/>
    <w:rsid w:val="004D10B6"/>
    <w:rsid w:val="004E6D04"/>
    <w:rsid w:val="004F069C"/>
    <w:rsid w:val="004F519E"/>
    <w:rsid w:val="00504D10"/>
    <w:rsid w:val="00510B8F"/>
    <w:rsid w:val="00514D65"/>
    <w:rsid w:val="00517678"/>
    <w:rsid w:val="00537475"/>
    <w:rsid w:val="005404DD"/>
    <w:rsid w:val="005528DA"/>
    <w:rsid w:val="005600CF"/>
    <w:rsid w:val="00584DCB"/>
    <w:rsid w:val="005A1885"/>
    <w:rsid w:val="005A4064"/>
    <w:rsid w:val="005B5F80"/>
    <w:rsid w:val="005D6378"/>
    <w:rsid w:val="00632980"/>
    <w:rsid w:val="0064673C"/>
    <w:rsid w:val="00672EDD"/>
    <w:rsid w:val="006B74CA"/>
    <w:rsid w:val="006B763C"/>
    <w:rsid w:val="006D73B2"/>
    <w:rsid w:val="006F35EB"/>
    <w:rsid w:val="00705E12"/>
    <w:rsid w:val="0072033F"/>
    <w:rsid w:val="0072414A"/>
    <w:rsid w:val="00744583"/>
    <w:rsid w:val="00751F57"/>
    <w:rsid w:val="00795399"/>
    <w:rsid w:val="007D0258"/>
    <w:rsid w:val="007E70F0"/>
    <w:rsid w:val="007E71EF"/>
    <w:rsid w:val="00840EE5"/>
    <w:rsid w:val="00841C94"/>
    <w:rsid w:val="008B23C9"/>
    <w:rsid w:val="008B2A24"/>
    <w:rsid w:val="008C7EC0"/>
    <w:rsid w:val="008D451F"/>
    <w:rsid w:val="008E4149"/>
    <w:rsid w:val="00914BD6"/>
    <w:rsid w:val="00927690"/>
    <w:rsid w:val="0093676C"/>
    <w:rsid w:val="00952C54"/>
    <w:rsid w:val="009531A6"/>
    <w:rsid w:val="00953D7C"/>
    <w:rsid w:val="00957E83"/>
    <w:rsid w:val="009A0E8A"/>
    <w:rsid w:val="009E0A15"/>
    <w:rsid w:val="009E229B"/>
    <w:rsid w:val="00A1569C"/>
    <w:rsid w:val="00A23A8E"/>
    <w:rsid w:val="00A96012"/>
    <w:rsid w:val="00AA5E22"/>
    <w:rsid w:val="00AB07AC"/>
    <w:rsid w:val="00AB364D"/>
    <w:rsid w:val="00AB6772"/>
    <w:rsid w:val="00AD37A8"/>
    <w:rsid w:val="00AD6997"/>
    <w:rsid w:val="00AF1296"/>
    <w:rsid w:val="00AF59F4"/>
    <w:rsid w:val="00B053E9"/>
    <w:rsid w:val="00B23CBA"/>
    <w:rsid w:val="00B24B23"/>
    <w:rsid w:val="00B25994"/>
    <w:rsid w:val="00B36D8C"/>
    <w:rsid w:val="00B37AC0"/>
    <w:rsid w:val="00B82556"/>
    <w:rsid w:val="00BC5201"/>
    <w:rsid w:val="00BE0901"/>
    <w:rsid w:val="00C21F39"/>
    <w:rsid w:val="00C544D4"/>
    <w:rsid w:val="00C80274"/>
    <w:rsid w:val="00C84A2F"/>
    <w:rsid w:val="00CA4373"/>
    <w:rsid w:val="00CB4376"/>
    <w:rsid w:val="00CB462D"/>
    <w:rsid w:val="00CC5E39"/>
    <w:rsid w:val="00CC60C1"/>
    <w:rsid w:val="00D645B1"/>
    <w:rsid w:val="00D90B6E"/>
    <w:rsid w:val="00DA022A"/>
    <w:rsid w:val="00DD0A15"/>
    <w:rsid w:val="00DE1319"/>
    <w:rsid w:val="00DE7B3E"/>
    <w:rsid w:val="00DF785B"/>
    <w:rsid w:val="00E21845"/>
    <w:rsid w:val="00E30036"/>
    <w:rsid w:val="00E4127B"/>
    <w:rsid w:val="00E71AC7"/>
    <w:rsid w:val="00EE26AF"/>
    <w:rsid w:val="00EE33EC"/>
    <w:rsid w:val="00F768C4"/>
    <w:rsid w:val="00F80CEC"/>
    <w:rsid w:val="00F875F3"/>
    <w:rsid w:val="00FB77FE"/>
    <w:rsid w:val="00FC747A"/>
    <w:rsid w:val="00FD1C15"/>
    <w:rsid w:val="00FE23EA"/>
    <w:rsid w:val="00FF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8B2A24"/>
    <w:rPr>
      <w:lang w:val="fi-FI" w:eastAsia="fi-FI"/>
    </w:rPr>
  </w:style>
  <w:style w:type="paragraph" w:styleId="Otsikko1">
    <w:name w:val="heading 1"/>
    <w:aliases w:val="RPOtsikko 1"/>
    <w:basedOn w:val="Normaali"/>
    <w:next w:val="Sisennettyteksti"/>
    <w:qFormat/>
    <w:rsid w:val="00B23CBA"/>
    <w:pPr>
      <w:keepNext/>
      <w:spacing w:after="240"/>
      <w:outlineLvl w:val="0"/>
    </w:pPr>
    <w:rPr>
      <w:rFonts w:cs="Arial"/>
      <w:b/>
      <w:bCs/>
      <w:caps/>
      <w:kern w:val="24"/>
      <w:szCs w:val="32"/>
    </w:rPr>
  </w:style>
  <w:style w:type="paragraph" w:styleId="Otsikko2">
    <w:name w:val="heading 2"/>
    <w:aliases w:val="RPOtsikko 2"/>
    <w:basedOn w:val="Normaali"/>
    <w:next w:val="Sisennettyteksti"/>
    <w:qFormat/>
    <w:rsid w:val="00B23CBA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aliases w:val="RPOtsikko 3"/>
    <w:basedOn w:val="Normaali"/>
    <w:next w:val="Sisennettyteksti"/>
    <w:qFormat/>
    <w:rsid w:val="00B23CBA"/>
    <w:pPr>
      <w:keepNext/>
      <w:spacing w:before="240" w:after="240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Normaali"/>
    <w:qFormat/>
    <w:rsid w:val="008B2A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8B2A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8B2A24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8B2A24"/>
    <w:pPr>
      <w:spacing w:before="240" w:after="60"/>
      <w:outlineLvl w:val="6"/>
    </w:pPr>
    <w:rPr>
      <w:sz w:val="24"/>
      <w:szCs w:val="24"/>
    </w:rPr>
  </w:style>
  <w:style w:type="paragraph" w:styleId="Otsikko8">
    <w:name w:val="heading 8"/>
    <w:basedOn w:val="Normaali"/>
    <w:next w:val="Normaali"/>
    <w:qFormat/>
    <w:rsid w:val="008B2A24"/>
    <w:pPr>
      <w:spacing w:before="240" w:after="60"/>
      <w:outlineLvl w:val="7"/>
    </w:pPr>
    <w:rPr>
      <w:i/>
      <w:iCs/>
      <w:sz w:val="24"/>
      <w:szCs w:val="24"/>
    </w:rPr>
  </w:style>
  <w:style w:type="paragraph" w:styleId="Otsikko9">
    <w:name w:val="heading 9"/>
    <w:basedOn w:val="Normaali"/>
    <w:next w:val="Normaali"/>
    <w:qFormat/>
    <w:rsid w:val="008B2A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ettyteksti">
    <w:name w:val="Sisennetty teksti"/>
    <w:basedOn w:val="Normaali"/>
    <w:next w:val="Normaali"/>
    <w:rsid w:val="00B23CBA"/>
    <w:pPr>
      <w:spacing w:after="240"/>
      <w:ind w:left="2608"/>
    </w:pPr>
  </w:style>
  <w:style w:type="paragraph" w:styleId="Yltunniste">
    <w:name w:val="header"/>
    <w:aliases w:val="RPYlätunniste"/>
    <w:basedOn w:val="Normaali"/>
    <w:rsid w:val="00B23CBA"/>
    <w:pPr>
      <w:tabs>
        <w:tab w:val="center" w:pos="4320"/>
        <w:tab w:val="right" w:pos="8640"/>
      </w:tabs>
    </w:pPr>
  </w:style>
  <w:style w:type="paragraph" w:styleId="Alatunniste">
    <w:name w:val="footer"/>
    <w:aliases w:val="RPAlatunniste"/>
    <w:basedOn w:val="Normaali"/>
    <w:rsid w:val="00B23CBA"/>
    <w:pPr>
      <w:tabs>
        <w:tab w:val="center" w:pos="4320"/>
        <w:tab w:val="right" w:pos="8640"/>
      </w:tabs>
    </w:pPr>
  </w:style>
  <w:style w:type="paragraph" w:customStyle="1" w:styleId="BalloonText1">
    <w:name w:val="Balloon Text1"/>
    <w:basedOn w:val="Normaali"/>
    <w:semiHidden/>
    <w:rsid w:val="00B23CBA"/>
    <w:rPr>
      <w:rFonts w:ascii="Tahoma" w:hAnsi="Tahoma" w:cs="Tahoma"/>
      <w:sz w:val="16"/>
      <w:szCs w:val="16"/>
    </w:rPr>
  </w:style>
  <w:style w:type="paragraph" w:customStyle="1" w:styleId="Numeroituotsikko">
    <w:name w:val="Numeroitu otsikko"/>
    <w:basedOn w:val="Normaali"/>
    <w:next w:val="Sisennettyteksti"/>
    <w:rsid w:val="00B23CBA"/>
    <w:pPr>
      <w:numPr>
        <w:numId w:val="16"/>
      </w:numPr>
      <w:spacing w:before="240" w:after="240"/>
    </w:pPr>
    <w:rPr>
      <w:b/>
    </w:rPr>
  </w:style>
  <w:style w:type="paragraph" w:customStyle="1" w:styleId="Sisennettyluettelo">
    <w:name w:val="Sisennetty luettelo"/>
    <w:basedOn w:val="Sisennettyteksti"/>
    <w:rsid w:val="00B23CBA"/>
    <w:pPr>
      <w:numPr>
        <w:numId w:val="17"/>
      </w:numPr>
      <w:spacing w:after="0"/>
    </w:pPr>
  </w:style>
  <w:style w:type="paragraph" w:customStyle="1" w:styleId="RPNormaali">
    <w:name w:val="RPNormaali"/>
    <w:rsid w:val="008B2A24"/>
    <w:pPr>
      <w:spacing w:after="120"/>
    </w:pPr>
    <w:rPr>
      <w:sz w:val="24"/>
      <w:lang w:val="fi-FI" w:eastAsia="fi-FI"/>
    </w:rPr>
  </w:style>
  <w:style w:type="character" w:styleId="Sivunumero">
    <w:name w:val="page number"/>
    <w:aliases w:val="RPSivunumero"/>
    <w:basedOn w:val="Kappaleenoletusfontti"/>
    <w:rsid w:val="008B2A24"/>
    <w:rPr>
      <w:lang w:val="fi-FI"/>
    </w:rPr>
  </w:style>
  <w:style w:type="paragraph" w:styleId="Sisluet1">
    <w:name w:val="toc 1"/>
    <w:basedOn w:val="Normaali"/>
    <w:next w:val="Normaali"/>
    <w:autoRedefine/>
    <w:semiHidden/>
    <w:rsid w:val="008B2A24"/>
    <w:pPr>
      <w:tabs>
        <w:tab w:val="left" w:pos="397"/>
        <w:tab w:val="right" w:pos="9344"/>
      </w:tabs>
      <w:spacing w:before="220"/>
      <w:ind w:left="397" w:hanging="397"/>
    </w:pPr>
    <w:rPr>
      <w:b/>
      <w:caps/>
      <w:noProof/>
      <w:sz w:val="24"/>
      <w:szCs w:val="26"/>
    </w:rPr>
  </w:style>
  <w:style w:type="paragraph" w:customStyle="1" w:styleId="RPAbstraktiotsikko">
    <w:name w:val="RPAbstraktiotsikko"/>
    <w:basedOn w:val="RPNormaali"/>
    <w:next w:val="RPNormaali"/>
    <w:rsid w:val="008B2A24"/>
    <w:rPr>
      <w:b/>
      <w:noProof/>
    </w:rPr>
  </w:style>
  <w:style w:type="paragraph" w:customStyle="1" w:styleId="RPTaulukkotekstiluetteloOtsikko1">
    <w:name w:val="RPTaulukkotekstiluetteloOtsikko1"/>
    <w:basedOn w:val="RPLiiteluetteloOtsikko1"/>
    <w:rsid w:val="008B2A24"/>
  </w:style>
  <w:style w:type="paragraph" w:customStyle="1" w:styleId="RPLiiteluetteloOtsikko1">
    <w:name w:val="RPLiiteluetteloOtsikko1"/>
    <w:basedOn w:val="RPNormaali"/>
    <w:next w:val="RPLiiteluetteloOtsikko2"/>
    <w:rsid w:val="008B2A24"/>
    <w:pPr>
      <w:tabs>
        <w:tab w:val="right" w:pos="9344"/>
      </w:tabs>
      <w:spacing w:after="0"/>
    </w:pPr>
    <w:rPr>
      <w:b/>
      <w:caps/>
    </w:rPr>
  </w:style>
  <w:style w:type="paragraph" w:customStyle="1" w:styleId="RPLiiteluetteloOtsikko2">
    <w:name w:val="RPLiiteluetteloOtsikko2"/>
    <w:basedOn w:val="RPNormaali"/>
    <w:rsid w:val="008B2A24"/>
    <w:pPr>
      <w:spacing w:after="0"/>
    </w:pPr>
  </w:style>
  <w:style w:type="paragraph" w:customStyle="1" w:styleId="RPTaulukkotekstiluetteloOtsikko2">
    <w:name w:val="RPTaulukkotekstiluetteloOtsikko2"/>
    <w:basedOn w:val="RPNormaali"/>
    <w:rsid w:val="008B2A24"/>
    <w:pPr>
      <w:spacing w:after="0"/>
    </w:pPr>
  </w:style>
  <w:style w:type="paragraph" w:customStyle="1" w:styleId="RPKuvatekstiluetteloOtsikko2">
    <w:name w:val="RPKuvatekstiluetteloOtsikko2"/>
    <w:basedOn w:val="RPNormaali"/>
    <w:rsid w:val="008B2A24"/>
    <w:pPr>
      <w:spacing w:after="0"/>
    </w:pPr>
  </w:style>
  <w:style w:type="paragraph" w:customStyle="1" w:styleId="RPKuvateksti">
    <w:name w:val="RPKuvateksti"/>
    <w:basedOn w:val="RPNormaali"/>
    <w:rsid w:val="008B2A24"/>
  </w:style>
  <w:style w:type="paragraph" w:customStyle="1" w:styleId="RPTaulukkoteksti">
    <w:name w:val="RPTaulukkoteksti"/>
    <w:basedOn w:val="RPNormaali"/>
    <w:rsid w:val="008B2A24"/>
  </w:style>
  <w:style w:type="paragraph" w:customStyle="1" w:styleId="RPLiiteotsikko">
    <w:name w:val="RPLiiteotsikko"/>
    <w:basedOn w:val="RPNormaali"/>
    <w:next w:val="RPNormaali"/>
    <w:rsid w:val="008B2A24"/>
    <w:pPr>
      <w:tabs>
        <w:tab w:val="right" w:pos="9356"/>
      </w:tabs>
      <w:spacing w:line="360" w:lineRule="auto"/>
    </w:pPr>
    <w:rPr>
      <w:b/>
    </w:rPr>
  </w:style>
  <w:style w:type="paragraph" w:styleId="Kuvaotsikkoluettelo">
    <w:name w:val="table of figures"/>
    <w:aliases w:val="RPLuettelootsikko"/>
    <w:basedOn w:val="RPLiiteluetteloOtsikko2"/>
    <w:next w:val="RPNormaali"/>
    <w:semiHidden/>
    <w:rsid w:val="008B2A24"/>
    <w:pPr>
      <w:tabs>
        <w:tab w:val="right" w:pos="9344"/>
      </w:tabs>
    </w:pPr>
  </w:style>
  <w:style w:type="paragraph" w:styleId="Kuvanotsikko">
    <w:name w:val="caption"/>
    <w:basedOn w:val="RPNormaali"/>
    <w:next w:val="RPNormaali"/>
    <w:qFormat/>
    <w:rsid w:val="008B2A24"/>
    <w:pPr>
      <w:spacing w:before="120"/>
    </w:pPr>
    <w:rPr>
      <w:b/>
      <w:bCs/>
      <w:i/>
      <w:iCs/>
      <w:sz w:val="22"/>
    </w:rPr>
  </w:style>
  <w:style w:type="paragraph" w:customStyle="1" w:styleId="RPSisluotsikko">
    <w:name w:val="RPSisluotsikko"/>
    <w:basedOn w:val="RPTaulukkoteksti"/>
    <w:rsid w:val="008B2A24"/>
    <w:pPr>
      <w:spacing w:after="660"/>
    </w:pPr>
    <w:rPr>
      <w:b/>
      <w:sz w:val="26"/>
    </w:rPr>
  </w:style>
  <w:style w:type="paragraph" w:customStyle="1" w:styleId="RPKansiOtsikko">
    <w:name w:val="RPKansiOtsikko"/>
    <w:basedOn w:val="RPNormaali"/>
    <w:next w:val="RPKansiNimet"/>
    <w:rsid w:val="008B2A24"/>
    <w:pPr>
      <w:spacing w:after="600"/>
      <w:jc w:val="center"/>
    </w:pPr>
    <w:rPr>
      <w:b/>
      <w:noProof/>
      <w:sz w:val="52"/>
    </w:rPr>
  </w:style>
  <w:style w:type="paragraph" w:customStyle="1" w:styleId="RPKansiNimet">
    <w:name w:val="RPKansiNimet"/>
    <w:basedOn w:val="RPKansiOtsikko"/>
    <w:rsid w:val="008B2A24"/>
    <w:pPr>
      <w:spacing w:after="240"/>
    </w:pPr>
    <w:rPr>
      <w:sz w:val="32"/>
    </w:rPr>
  </w:style>
  <w:style w:type="paragraph" w:customStyle="1" w:styleId="RPYhteystiedot">
    <w:name w:val="RPYhteystiedot"/>
    <w:basedOn w:val="RPNormaali"/>
    <w:rsid w:val="008B2A24"/>
    <w:pPr>
      <w:spacing w:after="0"/>
    </w:pPr>
    <w:rPr>
      <w:b/>
      <w:noProof/>
    </w:rPr>
  </w:style>
  <w:style w:type="paragraph" w:customStyle="1" w:styleId="RPKuvailulehtiOtsikko">
    <w:name w:val="RPKuvailulehtiOtsikko"/>
    <w:basedOn w:val="RPNormaali"/>
    <w:rsid w:val="008B2A24"/>
    <w:rPr>
      <w:b/>
      <w:caps/>
    </w:rPr>
  </w:style>
  <w:style w:type="paragraph" w:customStyle="1" w:styleId="RPKuvailulehtiNormaali">
    <w:name w:val="RPKuvailulehtiNormaali"/>
    <w:basedOn w:val="RPNormaali"/>
    <w:rsid w:val="008B2A24"/>
    <w:pPr>
      <w:spacing w:after="0"/>
    </w:pPr>
    <w:rPr>
      <w:sz w:val="20"/>
    </w:rPr>
  </w:style>
  <w:style w:type="paragraph" w:customStyle="1" w:styleId="RPKuvailulehtiSelite">
    <w:name w:val="RPKuvailulehtiSelite"/>
    <w:basedOn w:val="RPKuvailulehtiOtsikko"/>
    <w:next w:val="RPKuvailulehtiNormaali"/>
    <w:rsid w:val="008B2A24"/>
    <w:pPr>
      <w:spacing w:before="40" w:after="40"/>
    </w:pPr>
    <w:rPr>
      <w:b w:val="0"/>
      <w:caps w:val="0"/>
      <w:noProof/>
      <w:sz w:val="16"/>
    </w:rPr>
  </w:style>
  <w:style w:type="paragraph" w:customStyle="1" w:styleId="RPKuvaotsikkoteksti">
    <w:name w:val="RPKuvaotsikkoteksti"/>
    <w:basedOn w:val="Kuvanotsikko"/>
    <w:rsid w:val="008B2A24"/>
    <w:rPr>
      <w:i w:val="0"/>
      <w:iCs w:val="0"/>
    </w:rPr>
  </w:style>
  <w:style w:type="paragraph" w:customStyle="1" w:styleId="RPKirjallisuusluettelo">
    <w:name w:val="RPKirjallisuusluettelo"/>
    <w:basedOn w:val="RPNormaali"/>
    <w:next w:val="RPNormaali"/>
    <w:rsid w:val="008B2A24"/>
    <w:pPr>
      <w:spacing w:after="240"/>
    </w:pPr>
    <w:rPr>
      <w:b/>
      <w:bCs/>
      <w:noProof/>
    </w:rPr>
  </w:style>
  <w:style w:type="paragraph" w:customStyle="1" w:styleId="RPKirjallisuusviite">
    <w:name w:val="RPKirjallisuusviite"/>
    <w:basedOn w:val="RPKirjallisuusluettelo"/>
    <w:rsid w:val="008B2A24"/>
    <w:pPr>
      <w:spacing w:after="0"/>
      <w:ind w:left="340" w:hanging="340"/>
    </w:pPr>
    <w:rPr>
      <w:b w:val="0"/>
    </w:rPr>
  </w:style>
  <w:style w:type="paragraph" w:customStyle="1" w:styleId="RPLiitteenNimi">
    <w:name w:val="RPLiitteenNimi"/>
    <w:basedOn w:val="RPNormaali"/>
    <w:next w:val="RPNormaali"/>
    <w:rsid w:val="008B2A24"/>
    <w:rPr>
      <w:b/>
    </w:rPr>
  </w:style>
  <w:style w:type="paragraph" w:styleId="Alaotsikko">
    <w:name w:val="Subtitle"/>
    <w:basedOn w:val="Normaali"/>
    <w:qFormat/>
    <w:rsid w:val="008B2A2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RPPalloluettelo">
    <w:name w:val="RPPalloluettelo"/>
    <w:basedOn w:val="RPLuettelo"/>
    <w:rsid w:val="008B2A24"/>
    <w:pPr>
      <w:numPr>
        <w:numId w:val="24"/>
      </w:numPr>
      <w:ind w:left="714" w:hanging="357"/>
    </w:pPr>
  </w:style>
  <w:style w:type="paragraph" w:customStyle="1" w:styleId="RPLuettelo">
    <w:name w:val="RPLuettelo"/>
    <w:rsid w:val="008B2A24"/>
    <w:pPr>
      <w:numPr>
        <w:numId w:val="34"/>
      </w:numPr>
      <w:spacing w:after="120"/>
    </w:pPr>
    <w:rPr>
      <w:sz w:val="24"/>
      <w:lang w:val="fi-FI" w:eastAsia="fi-FI"/>
    </w:rPr>
  </w:style>
  <w:style w:type="paragraph" w:customStyle="1" w:styleId="RPOtsikko4">
    <w:name w:val="RPOtsikko 4"/>
    <w:basedOn w:val="RPNormaali"/>
    <w:rsid w:val="008B2A24"/>
    <w:pPr>
      <w:spacing w:before="120"/>
      <w:outlineLvl w:val="3"/>
    </w:pPr>
    <w:rPr>
      <w:b/>
    </w:rPr>
  </w:style>
  <w:style w:type="paragraph" w:customStyle="1" w:styleId="RPOtsikko5">
    <w:name w:val="RPOtsikko 5"/>
    <w:basedOn w:val="RPOtsikko4"/>
    <w:rsid w:val="008B2A24"/>
  </w:style>
  <w:style w:type="paragraph" w:customStyle="1" w:styleId="RPKannenVuosiluku">
    <w:name w:val="RPKannenVuosiluku"/>
    <w:basedOn w:val="Alatunniste"/>
    <w:rsid w:val="008B2A24"/>
    <w:pPr>
      <w:framePr w:hSpace="142" w:wrap="auto" w:hAnchor="text" w:xAlign="center" w:y="12702"/>
      <w:tabs>
        <w:tab w:val="clear" w:pos="4320"/>
        <w:tab w:val="clear" w:pos="8640"/>
        <w:tab w:val="center" w:pos="2835"/>
        <w:tab w:val="center" w:pos="4536"/>
        <w:tab w:val="center" w:pos="4819"/>
        <w:tab w:val="right" w:pos="9638"/>
      </w:tabs>
      <w:spacing w:after="60"/>
      <w:ind w:left="113"/>
      <w:suppressOverlap/>
    </w:pPr>
    <w:rPr>
      <w:rFonts w:ascii="Arial" w:hAnsi="Arial" w:cs="Arial"/>
      <w:b/>
      <w:bCs/>
      <w:sz w:val="26"/>
    </w:rPr>
  </w:style>
  <w:style w:type="paragraph" w:styleId="Allekirjoitus">
    <w:name w:val="Signature"/>
    <w:basedOn w:val="Normaali"/>
    <w:rsid w:val="008B2A24"/>
    <w:pPr>
      <w:ind w:left="4252"/>
    </w:pPr>
  </w:style>
  <w:style w:type="character" w:styleId="AvattuHyperlinkki">
    <w:name w:val="FollowedHyperlink"/>
    <w:basedOn w:val="Kappaleenoletusfontti"/>
    <w:rsid w:val="008B2A24"/>
    <w:rPr>
      <w:color w:val="auto"/>
      <w:u w:val="none"/>
      <w:lang w:val="fi-FI"/>
    </w:rPr>
  </w:style>
  <w:style w:type="character" w:styleId="HTML-akronyymi">
    <w:name w:val="HTML Acronym"/>
    <w:basedOn w:val="Kappaleenoletusfontti"/>
    <w:rsid w:val="008B2A24"/>
    <w:rPr>
      <w:lang w:val="fi-FI"/>
    </w:rPr>
  </w:style>
  <w:style w:type="paragraph" w:styleId="HTML-esimuotoiltu">
    <w:name w:val="HTML Preformatted"/>
    <w:basedOn w:val="Normaali"/>
    <w:rsid w:val="008B2A24"/>
    <w:rPr>
      <w:rFonts w:ascii="Courier New" w:hAnsi="Courier New" w:cs="Courier New"/>
    </w:rPr>
  </w:style>
  <w:style w:type="character" w:styleId="HTML-kirjoituskone">
    <w:name w:val="HTML Typewriter"/>
    <w:basedOn w:val="Kappaleenoletusfontti"/>
    <w:rsid w:val="008B2A24"/>
    <w:rPr>
      <w:rFonts w:ascii="Courier New" w:hAnsi="Courier New"/>
      <w:sz w:val="20"/>
      <w:szCs w:val="20"/>
      <w:lang w:val="fi-FI"/>
    </w:rPr>
  </w:style>
  <w:style w:type="character" w:styleId="HTML-koodi">
    <w:name w:val="HTML Code"/>
    <w:basedOn w:val="Kappaleenoletusfontti"/>
    <w:rsid w:val="008B2A24"/>
    <w:rPr>
      <w:rFonts w:ascii="Courier New" w:hAnsi="Courier New"/>
      <w:sz w:val="20"/>
      <w:szCs w:val="20"/>
      <w:lang w:val="fi-FI"/>
    </w:rPr>
  </w:style>
  <w:style w:type="character" w:styleId="HTML-lainaus">
    <w:name w:val="HTML Cite"/>
    <w:basedOn w:val="Kappaleenoletusfontti"/>
    <w:rsid w:val="008B2A24"/>
    <w:rPr>
      <w:i/>
      <w:iCs/>
      <w:lang w:val="fi-FI"/>
    </w:rPr>
  </w:style>
  <w:style w:type="character" w:styleId="HTML-malli">
    <w:name w:val="HTML Sample"/>
    <w:basedOn w:val="Kappaleenoletusfontti"/>
    <w:rsid w:val="008B2A24"/>
    <w:rPr>
      <w:rFonts w:ascii="Courier New" w:hAnsi="Courier New"/>
      <w:lang w:val="fi-FI"/>
    </w:rPr>
  </w:style>
  <w:style w:type="character" w:styleId="HTML-muuttuja">
    <w:name w:val="HTML Variable"/>
    <w:basedOn w:val="Kappaleenoletusfontti"/>
    <w:rsid w:val="008B2A24"/>
    <w:rPr>
      <w:i/>
      <w:iCs/>
      <w:lang w:val="fi-FI"/>
    </w:rPr>
  </w:style>
  <w:style w:type="character" w:styleId="HTML-mrittely">
    <w:name w:val="HTML Definition"/>
    <w:basedOn w:val="Kappaleenoletusfontti"/>
    <w:rsid w:val="008B2A24"/>
    <w:rPr>
      <w:i/>
      <w:iCs/>
      <w:lang w:val="fi-FI"/>
    </w:rPr>
  </w:style>
  <w:style w:type="character" w:styleId="HTML-nppimist">
    <w:name w:val="HTML Keyboard"/>
    <w:basedOn w:val="Kappaleenoletusfontti"/>
    <w:rsid w:val="008B2A24"/>
    <w:rPr>
      <w:rFonts w:ascii="Courier New" w:hAnsi="Courier New"/>
      <w:sz w:val="20"/>
      <w:szCs w:val="20"/>
      <w:lang w:val="fi-FI"/>
    </w:rPr>
  </w:style>
  <w:style w:type="paragraph" w:styleId="HTML-osoite">
    <w:name w:val="HTML Address"/>
    <w:basedOn w:val="Normaali"/>
    <w:rsid w:val="008B2A24"/>
    <w:rPr>
      <w:i/>
      <w:iCs/>
    </w:rPr>
  </w:style>
  <w:style w:type="paragraph" w:styleId="Huomautuksenotsikko">
    <w:name w:val="Note Heading"/>
    <w:basedOn w:val="Normaali"/>
    <w:next w:val="Normaali"/>
    <w:rsid w:val="008B2A24"/>
  </w:style>
  <w:style w:type="paragraph" w:styleId="Jatkoluettelo">
    <w:name w:val="List Continue"/>
    <w:basedOn w:val="Normaali"/>
    <w:rsid w:val="008B2A24"/>
    <w:pPr>
      <w:spacing w:after="120"/>
      <w:ind w:left="283"/>
    </w:pPr>
  </w:style>
  <w:style w:type="paragraph" w:styleId="Jatkoluettelo2">
    <w:name w:val="List Continue 2"/>
    <w:basedOn w:val="Normaali"/>
    <w:rsid w:val="008B2A24"/>
    <w:pPr>
      <w:spacing w:after="120"/>
      <w:ind w:left="566"/>
    </w:pPr>
  </w:style>
  <w:style w:type="paragraph" w:styleId="Jatkoluettelo3">
    <w:name w:val="List Continue 3"/>
    <w:basedOn w:val="Normaali"/>
    <w:rsid w:val="008B2A24"/>
    <w:pPr>
      <w:spacing w:after="120"/>
      <w:ind w:left="849"/>
    </w:pPr>
  </w:style>
  <w:style w:type="paragraph" w:styleId="Jatkoluettelo4">
    <w:name w:val="List Continue 4"/>
    <w:basedOn w:val="Normaali"/>
    <w:rsid w:val="008B2A24"/>
    <w:pPr>
      <w:spacing w:after="120"/>
      <w:ind w:left="1132"/>
    </w:pPr>
  </w:style>
  <w:style w:type="paragraph" w:styleId="Jatkoluettelo5">
    <w:name w:val="List Continue 5"/>
    <w:basedOn w:val="Normaali"/>
    <w:rsid w:val="008B2A24"/>
    <w:pPr>
      <w:spacing w:after="120"/>
      <w:ind w:left="1415"/>
    </w:pPr>
  </w:style>
  <w:style w:type="paragraph" w:styleId="Kirjekuorenosoite">
    <w:name w:val="envelope address"/>
    <w:basedOn w:val="Normaali"/>
    <w:rsid w:val="008B2A2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Kirjekuorenpalautusosoite">
    <w:name w:val="envelope return"/>
    <w:basedOn w:val="Normaali"/>
    <w:rsid w:val="008B2A24"/>
    <w:rPr>
      <w:rFonts w:ascii="Arial" w:hAnsi="Arial" w:cs="Arial"/>
    </w:rPr>
  </w:style>
  <w:style w:type="character" w:styleId="Korostus">
    <w:name w:val="Emphasis"/>
    <w:basedOn w:val="Kappaleenoletusfontti"/>
    <w:qFormat/>
    <w:rsid w:val="008B2A24"/>
    <w:rPr>
      <w:i/>
      <w:iCs/>
      <w:lang w:val="fi-FI"/>
    </w:rPr>
  </w:style>
  <w:style w:type="paragraph" w:styleId="Leipteksti">
    <w:name w:val="Body Text"/>
    <w:basedOn w:val="Normaali"/>
    <w:rsid w:val="008B2A24"/>
    <w:pPr>
      <w:spacing w:after="120"/>
    </w:pPr>
  </w:style>
  <w:style w:type="paragraph" w:styleId="Leipteksti2">
    <w:name w:val="Body Text 2"/>
    <w:basedOn w:val="Normaali"/>
    <w:rsid w:val="008B2A24"/>
    <w:pPr>
      <w:spacing w:after="120" w:line="480" w:lineRule="auto"/>
    </w:pPr>
  </w:style>
  <w:style w:type="paragraph" w:styleId="Leipteksti3">
    <w:name w:val="Body Text 3"/>
    <w:basedOn w:val="Normaali"/>
    <w:rsid w:val="008B2A24"/>
    <w:pPr>
      <w:spacing w:after="120"/>
    </w:pPr>
    <w:rPr>
      <w:sz w:val="16"/>
      <w:szCs w:val="16"/>
    </w:rPr>
  </w:style>
  <w:style w:type="paragraph" w:styleId="Leiptekstin1rivinsisennys">
    <w:name w:val="Body Text First Indent"/>
    <w:basedOn w:val="Leipteksti"/>
    <w:rsid w:val="008B2A24"/>
    <w:pPr>
      <w:ind w:firstLine="210"/>
    </w:pPr>
  </w:style>
  <w:style w:type="paragraph" w:styleId="Sisennettyleipteksti">
    <w:name w:val="Body Text Indent"/>
    <w:basedOn w:val="Normaali"/>
    <w:rsid w:val="008B2A24"/>
    <w:pPr>
      <w:spacing w:after="120"/>
      <w:ind w:left="283"/>
    </w:pPr>
  </w:style>
  <w:style w:type="paragraph" w:styleId="Leiptekstin1rivinsisennys2">
    <w:name w:val="Body Text First Indent 2"/>
    <w:basedOn w:val="Sisennettyleipteksti"/>
    <w:rsid w:val="008B2A24"/>
    <w:pPr>
      <w:ind w:firstLine="210"/>
    </w:pPr>
  </w:style>
  <w:style w:type="paragraph" w:styleId="Lohkoteksti">
    <w:name w:val="Block Text"/>
    <w:basedOn w:val="Normaali"/>
    <w:rsid w:val="008B2A24"/>
    <w:pPr>
      <w:spacing w:after="120"/>
      <w:ind w:left="1440" w:right="1440"/>
    </w:pPr>
  </w:style>
  <w:style w:type="paragraph" w:styleId="Lopetus">
    <w:name w:val="Closing"/>
    <w:basedOn w:val="Normaali"/>
    <w:rsid w:val="008B2A24"/>
    <w:pPr>
      <w:ind w:left="4252"/>
    </w:pPr>
  </w:style>
  <w:style w:type="paragraph" w:styleId="Luettelo">
    <w:name w:val="List"/>
    <w:basedOn w:val="Normaali"/>
    <w:rsid w:val="008B2A24"/>
    <w:pPr>
      <w:ind w:left="283" w:hanging="283"/>
    </w:pPr>
  </w:style>
  <w:style w:type="paragraph" w:styleId="Luettelo2">
    <w:name w:val="List 2"/>
    <w:basedOn w:val="Normaali"/>
    <w:rsid w:val="008B2A24"/>
    <w:pPr>
      <w:ind w:left="566" w:hanging="283"/>
    </w:pPr>
  </w:style>
  <w:style w:type="paragraph" w:styleId="Luettelo3">
    <w:name w:val="List 3"/>
    <w:basedOn w:val="Normaali"/>
    <w:rsid w:val="008B2A24"/>
    <w:pPr>
      <w:ind w:left="849" w:hanging="283"/>
    </w:pPr>
  </w:style>
  <w:style w:type="paragraph" w:styleId="Luettelo4">
    <w:name w:val="List 4"/>
    <w:basedOn w:val="Normaali"/>
    <w:rsid w:val="008B2A24"/>
    <w:pPr>
      <w:ind w:left="1132" w:hanging="283"/>
    </w:pPr>
  </w:style>
  <w:style w:type="paragraph" w:styleId="Luettelo5">
    <w:name w:val="List 5"/>
    <w:basedOn w:val="Normaali"/>
    <w:rsid w:val="008B2A24"/>
    <w:pPr>
      <w:ind w:left="1415" w:hanging="283"/>
    </w:pPr>
  </w:style>
  <w:style w:type="paragraph" w:styleId="Merkittyluettelo">
    <w:name w:val="List Bullet"/>
    <w:basedOn w:val="Normaali"/>
    <w:autoRedefine/>
    <w:rsid w:val="008B2A24"/>
    <w:pPr>
      <w:numPr>
        <w:numId w:val="35"/>
      </w:numPr>
    </w:pPr>
  </w:style>
  <w:style w:type="paragraph" w:styleId="Merkittyluettelo2">
    <w:name w:val="List Bullet 2"/>
    <w:basedOn w:val="Normaali"/>
    <w:autoRedefine/>
    <w:rsid w:val="008B2A24"/>
    <w:pPr>
      <w:numPr>
        <w:numId w:val="36"/>
      </w:numPr>
    </w:pPr>
  </w:style>
  <w:style w:type="paragraph" w:styleId="Merkittyluettelo3">
    <w:name w:val="List Bullet 3"/>
    <w:basedOn w:val="Normaali"/>
    <w:autoRedefine/>
    <w:rsid w:val="008B2A24"/>
    <w:pPr>
      <w:numPr>
        <w:numId w:val="37"/>
      </w:numPr>
    </w:pPr>
  </w:style>
  <w:style w:type="paragraph" w:styleId="Merkittyluettelo4">
    <w:name w:val="List Bullet 4"/>
    <w:basedOn w:val="Normaali"/>
    <w:autoRedefine/>
    <w:rsid w:val="008B2A24"/>
    <w:pPr>
      <w:numPr>
        <w:numId w:val="38"/>
      </w:numPr>
    </w:pPr>
  </w:style>
  <w:style w:type="paragraph" w:styleId="Merkittyluettelo5">
    <w:name w:val="List Bullet 5"/>
    <w:basedOn w:val="Normaali"/>
    <w:autoRedefine/>
    <w:rsid w:val="008B2A24"/>
    <w:pPr>
      <w:numPr>
        <w:numId w:val="39"/>
      </w:numPr>
    </w:pPr>
  </w:style>
  <w:style w:type="paragraph" w:styleId="NormaaliWeb">
    <w:name w:val="Normal (Web)"/>
    <w:basedOn w:val="Normaali"/>
    <w:rsid w:val="008B2A24"/>
    <w:rPr>
      <w:sz w:val="24"/>
      <w:szCs w:val="24"/>
    </w:rPr>
  </w:style>
  <w:style w:type="paragraph" w:styleId="Numeroituluettelo">
    <w:name w:val="List Number"/>
    <w:basedOn w:val="Normaali"/>
    <w:rsid w:val="008B2A24"/>
    <w:pPr>
      <w:numPr>
        <w:numId w:val="40"/>
      </w:numPr>
    </w:pPr>
  </w:style>
  <w:style w:type="paragraph" w:styleId="Numeroituluettelo2">
    <w:name w:val="List Number 2"/>
    <w:basedOn w:val="Normaali"/>
    <w:rsid w:val="008B2A24"/>
    <w:pPr>
      <w:numPr>
        <w:numId w:val="41"/>
      </w:numPr>
    </w:pPr>
  </w:style>
  <w:style w:type="paragraph" w:styleId="Numeroituluettelo3">
    <w:name w:val="List Number 3"/>
    <w:basedOn w:val="Normaali"/>
    <w:rsid w:val="008B2A24"/>
    <w:pPr>
      <w:numPr>
        <w:numId w:val="42"/>
      </w:numPr>
    </w:pPr>
  </w:style>
  <w:style w:type="paragraph" w:styleId="Numeroituluettelo4">
    <w:name w:val="List Number 4"/>
    <w:basedOn w:val="Normaali"/>
    <w:rsid w:val="008B2A24"/>
    <w:pPr>
      <w:numPr>
        <w:numId w:val="43"/>
      </w:numPr>
    </w:pPr>
  </w:style>
  <w:style w:type="paragraph" w:styleId="Numeroituluettelo5">
    <w:name w:val="List Number 5"/>
    <w:basedOn w:val="Normaali"/>
    <w:rsid w:val="008B2A24"/>
    <w:pPr>
      <w:numPr>
        <w:numId w:val="44"/>
      </w:numPr>
    </w:pPr>
  </w:style>
  <w:style w:type="paragraph" w:styleId="Otsikko">
    <w:name w:val="Title"/>
    <w:basedOn w:val="Normaali"/>
    <w:qFormat/>
    <w:rsid w:val="008B2A2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ivmr">
    <w:name w:val="Date"/>
    <w:basedOn w:val="Normaali"/>
    <w:next w:val="Normaali"/>
    <w:rsid w:val="008B2A24"/>
  </w:style>
  <w:style w:type="character" w:styleId="Rivinumero">
    <w:name w:val="line number"/>
    <w:basedOn w:val="Kappaleenoletusfontti"/>
    <w:rsid w:val="008B2A24"/>
    <w:rPr>
      <w:lang w:val="fi-FI"/>
    </w:rPr>
  </w:style>
  <w:style w:type="paragraph" w:styleId="Sisennettyleipteksti2">
    <w:name w:val="Body Text Indent 2"/>
    <w:basedOn w:val="Normaali"/>
    <w:rsid w:val="008B2A24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rsid w:val="008B2A24"/>
    <w:pPr>
      <w:spacing w:after="120"/>
      <w:ind w:left="283"/>
    </w:pPr>
    <w:rPr>
      <w:sz w:val="16"/>
      <w:szCs w:val="16"/>
    </w:rPr>
  </w:style>
  <w:style w:type="paragraph" w:styleId="Tervehdys">
    <w:name w:val="Salutation"/>
    <w:basedOn w:val="Normaali"/>
    <w:next w:val="Normaali"/>
    <w:rsid w:val="008B2A24"/>
  </w:style>
  <w:style w:type="paragraph" w:styleId="Vaintekstin">
    <w:name w:val="Plain Text"/>
    <w:basedOn w:val="Normaali"/>
    <w:rsid w:val="008B2A24"/>
    <w:rPr>
      <w:rFonts w:ascii="Courier New" w:hAnsi="Courier New" w:cs="Courier New"/>
    </w:rPr>
  </w:style>
  <w:style w:type="paragraph" w:styleId="Vakiosisennys">
    <w:name w:val="Normal Indent"/>
    <w:basedOn w:val="Normaali"/>
    <w:rsid w:val="008B2A24"/>
    <w:pPr>
      <w:ind w:left="720"/>
    </w:pPr>
  </w:style>
  <w:style w:type="paragraph" w:styleId="Viestinallekirjoitus">
    <w:name w:val="E-mail Signature"/>
    <w:basedOn w:val="Normaali"/>
    <w:rsid w:val="008B2A24"/>
  </w:style>
  <w:style w:type="paragraph" w:styleId="Viestinotsikko">
    <w:name w:val="Message Header"/>
    <w:basedOn w:val="Normaali"/>
    <w:rsid w:val="008B2A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Voimakas">
    <w:name w:val="Strong"/>
    <w:basedOn w:val="Kappaleenoletusfontti"/>
    <w:qFormat/>
    <w:rsid w:val="008B2A24"/>
    <w:rPr>
      <w:b/>
      <w:bCs/>
      <w:lang w:val="fi-FI"/>
    </w:rPr>
  </w:style>
  <w:style w:type="character" w:styleId="Hyperlinkki">
    <w:name w:val="Hyperlink"/>
    <w:basedOn w:val="Kappaleenoletusfontti"/>
    <w:rsid w:val="008B2A24"/>
    <w:rPr>
      <w:color w:val="000000"/>
      <w:u w:val="none"/>
      <w:lang w:val="fi-FI"/>
    </w:rPr>
  </w:style>
  <w:style w:type="paragraph" w:customStyle="1" w:styleId="RPPystytiivistys">
    <w:name w:val="RPPystytiivistys"/>
    <w:basedOn w:val="RPNormaali"/>
    <w:rsid w:val="008B2A24"/>
    <w:pPr>
      <w:spacing w:after="0"/>
    </w:pPr>
    <w:rPr>
      <w:sz w:val="2"/>
    </w:rPr>
  </w:style>
  <w:style w:type="paragraph" w:customStyle="1" w:styleId="Kyttvinkki">
    <w:name w:val="Käyttövinkki"/>
    <w:basedOn w:val="RPNormaali"/>
    <w:next w:val="RPNormaali"/>
    <w:rsid w:val="008B2A24"/>
    <w:pPr>
      <w:jc w:val="center"/>
    </w:pPr>
    <w:rPr>
      <w:i/>
      <w:smallCaps/>
    </w:rPr>
  </w:style>
  <w:style w:type="paragraph" w:customStyle="1" w:styleId="RPKansiOtsikkoTilavaraus">
    <w:name w:val="RPKansiOtsikkoTilavaraus"/>
    <w:basedOn w:val="RPKansiOtsikko"/>
    <w:next w:val="RPKansiOtsikko"/>
    <w:rsid w:val="008B2A24"/>
    <w:pPr>
      <w:spacing w:after="4120"/>
    </w:pPr>
  </w:style>
  <w:style w:type="paragraph" w:customStyle="1" w:styleId="RPSislulisotsikko">
    <w:name w:val="RPSislulisäotsikko"/>
    <w:basedOn w:val="RPSisluotsikko"/>
    <w:rsid w:val="008B2A24"/>
    <w:pPr>
      <w:spacing w:after="0"/>
    </w:pPr>
    <w:rPr>
      <w:sz w:val="24"/>
    </w:rPr>
  </w:style>
  <w:style w:type="paragraph" w:customStyle="1" w:styleId="Taulukko">
    <w:name w:val="Taulukko"/>
    <w:basedOn w:val="Leipteksti"/>
    <w:rsid w:val="008B2A24"/>
    <w:pPr>
      <w:tabs>
        <w:tab w:val="left" w:pos="-936"/>
        <w:tab w:val="left" w:pos="0"/>
        <w:tab w:val="left" w:pos="687"/>
        <w:tab w:val="left" w:pos="1992"/>
        <w:tab w:val="left" w:pos="4630"/>
        <w:tab w:val="left" w:pos="5184"/>
        <w:tab w:val="left" w:pos="6480"/>
        <w:tab w:val="left" w:pos="7776"/>
        <w:tab w:val="left" w:pos="9072"/>
      </w:tabs>
      <w:autoSpaceDE w:val="0"/>
      <w:autoSpaceDN w:val="0"/>
      <w:adjustRightInd w:val="0"/>
      <w:spacing w:after="0"/>
      <w:jc w:val="both"/>
    </w:pPr>
    <w:rPr>
      <w:snapToGrid w:val="0"/>
      <w:sz w:val="24"/>
    </w:rPr>
  </w:style>
  <w:style w:type="character" w:customStyle="1" w:styleId="TagStyle">
    <w:name w:val="TagStyle"/>
    <w:basedOn w:val="Kappaleenoletusfontti"/>
    <w:rsid w:val="008B2A24"/>
    <w:rPr>
      <w:color w:val="0000FF"/>
      <w:lang w:val="fi-FI"/>
    </w:rPr>
  </w:style>
  <w:style w:type="character" w:customStyle="1" w:styleId="TAEli">
    <w:name w:val="TAE_li"/>
    <w:basedOn w:val="Kappaleenoletusfontti"/>
    <w:rsid w:val="008B2A24"/>
    <w:rPr>
      <w:b/>
      <w:lang w:val="fi-FI"/>
    </w:rPr>
  </w:style>
  <w:style w:type="character" w:customStyle="1" w:styleId="TAEtablechar">
    <w:name w:val="TAE_table_char"/>
    <w:basedOn w:val="Kappaleenoletusfontti"/>
    <w:rsid w:val="008B2A24"/>
    <w:rPr>
      <w:sz w:val="18"/>
      <w:lang w:val="fi-FI"/>
    </w:rPr>
  </w:style>
  <w:style w:type="character" w:customStyle="1" w:styleId="ShowTagStyle">
    <w:name w:val="ShowTagStyle"/>
    <w:basedOn w:val="TagStyle"/>
    <w:rsid w:val="008B2A24"/>
    <w:rPr>
      <w:vanish/>
      <w:color w:val="000000"/>
    </w:rPr>
  </w:style>
  <w:style w:type="character" w:customStyle="1" w:styleId="TAEmrl">
    <w:name w:val="TAE_mrl"/>
    <w:basedOn w:val="Kappaleenoletusfontti"/>
    <w:rsid w:val="008B2A24"/>
    <w:rPr>
      <w:effect w:val="none"/>
      <w:lang w:val="fi-FI"/>
    </w:rPr>
  </w:style>
  <w:style w:type="paragraph" w:customStyle="1" w:styleId="TAEmvl">
    <w:name w:val="TAE_mvl"/>
    <w:basedOn w:val="Normaali"/>
    <w:rsid w:val="008B2A24"/>
    <w:pPr>
      <w:tabs>
        <w:tab w:val="right" w:pos="3969"/>
      </w:tabs>
      <w:jc w:val="both"/>
    </w:pPr>
    <w:rPr>
      <w:sz w:val="24"/>
      <w:lang w:eastAsia="en-US"/>
    </w:rPr>
  </w:style>
  <w:style w:type="paragraph" w:customStyle="1" w:styleId="TAEtable">
    <w:name w:val="TAE_table"/>
    <w:basedOn w:val="Normaali"/>
    <w:rsid w:val="008B2A24"/>
    <w:pPr>
      <w:keepLines/>
      <w:tabs>
        <w:tab w:val="right" w:pos="3969"/>
      </w:tabs>
      <w:spacing w:after="120"/>
    </w:pPr>
    <w:rPr>
      <w:sz w:val="18"/>
      <w:lang w:eastAsia="en-US"/>
    </w:rPr>
  </w:style>
  <w:style w:type="paragraph" w:customStyle="1" w:styleId="TAEte">
    <w:name w:val="TAE_te"/>
    <w:rsid w:val="008B2A24"/>
    <w:pPr>
      <w:tabs>
        <w:tab w:val="right" w:pos="3969"/>
      </w:tabs>
      <w:spacing w:after="120"/>
      <w:jc w:val="both"/>
    </w:pPr>
    <w:rPr>
      <w:sz w:val="24"/>
      <w:lang w:val="fi-FI"/>
    </w:rPr>
  </w:style>
  <w:style w:type="paragraph" w:styleId="Seliteteksti">
    <w:name w:val="Balloon Text"/>
    <w:basedOn w:val="Normaali"/>
    <w:link w:val="SelitetekstiChar"/>
    <w:rsid w:val="00DA022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DA0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wmf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1856</Words>
  <Characters>15041</Characters>
  <Application>Microsoft Office Word</Application>
  <DocSecurity>0</DocSecurity>
  <Lines>125</Lines>
  <Paragraphs>33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Vastaanottajan nimi</vt:lpstr>
      <vt:lpstr>Vastaanottajan nimi</vt:lpstr>
    </vt:vector>
  </TitlesOfParts>
  <Company>Geological Survey of Finland</Company>
  <LinksUpToDate>false</LinksUpToDate>
  <CharactersWithSpaces>16864</CharactersWithSpaces>
  <SharedDoc>false</SharedDoc>
  <HLinks>
    <vt:vector size="30" baseType="variant">
      <vt:variant>
        <vt:i4>1114165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_Toc134456579</vt:lpwstr>
      </vt:variant>
      <vt:variant>
        <vt:i4>1114165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_Toc134456578</vt:lpwstr>
      </vt:variant>
      <vt:variant>
        <vt:i4>1114165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_Toc134456577</vt:lpwstr>
      </vt:variant>
      <vt:variant>
        <vt:i4>1114165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_Toc134456576</vt:lpwstr>
      </vt:variant>
      <vt:variant>
        <vt:i4>1114165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_Toc134456575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Vastaanottajan nimi</dc:title>
  <dc:subject/>
  <dc:creator>IT-palvelut</dc:creator>
  <cp:keywords/>
  <dc:description/>
  <cp:lastModifiedBy>Minna Paananen</cp:lastModifiedBy>
  <cp:revision>3</cp:revision>
  <cp:lastPrinted>2013-04-03T07:18:00Z</cp:lastPrinted>
  <dcterms:created xsi:type="dcterms:W3CDTF">2013-08-23T08:13:00Z</dcterms:created>
  <dcterms:modified xsi:type="dcterms:W3CDTF">2013-08-23T08:47:00Z</dcterms:modified>
</cp:coreProperties>
</file>